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0F" w:rsidRPr="00A055F2" w:rsidRDefault="00AD6C0F" w:rsidP="00AD6C0F">
      <w:pPr>
        <w:pStyle w:val="1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20700" cy="622300"/>
            <wp:effectExtent l="19050" t="0" r="0" b="0"/>
            <wp:docPr id="1" name="Рисунок 1" descr="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8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C0F" w:rsidRPr="00A055F2" w:rsidRDefault="00AD6C0F" w:rsidP="00AD6C0F">
      <w:pPr>
        <w:pStyle w:val="1"/>
        <w:jc w:val="center"/>
        <w:rPr>
          <w:sz w:val="28"/>
          <w:szCs w:val="28"/>
        </w:rPr>
      </w:pPr>
    </w:p>
    <w:p w:rsidR="00AD6C0F" w:rsidRPr="00A055F2" w:rsidRDefault="00AD6C0F" w:rsidP="00AD6C0F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A055F2">
        <w:rPr>
          <w:b/>
          <w:sz w:val="28"/>
          <w:szCs w:val="28"/>
        </w:rPr>
        <w:t xml:space="preserve"> КУЙБЫШЕВСКОГО РАЙОНА</w:t>
      </w:r>
    </w:p>
    <w:p w:rsidR="00AD6C0F" w:rsidRPr="00A055F2" w:rsidRDefault="00AD6C0F" w:rsidP="00AD6C0F">
      <w:pPr>
        <w:pStyle w:val="2"/>
        <w:rPr>
          <w:szCs w:val="28"/>
        </w:rPr>
      </w:pPr>
    </w:p>
    <w:p w:rsidR="00AD6C0F" w:rsidRPr="00A055F2" w:rsidRDefault="00AD6C0F" w:rsidP="00AD6C0F">
      <w:pPr>
        <w:pStyle w:val="2"/>
        <w:rPr>
          <w:szCs w:val="28"/>
        </w:rPr>
      </w:pPr>
      <w:r>
        <w:rPr>
          <w:szCs w:val="28"/>
        </w:rPr>
        <w:t>ПОСТАНОВЛЕНИЕ</w:t>
      </w:r>
    </w:p>
    <w:p w:rsidR="00AD6C0F" w:rsidRDefault="00AD6C0F" w:rsidP="00AD6C0F">
      <w:pPr>
        <w:jc w:val="center"/>
      </w:pPr>
    </w:p>
    <w:p w:rsidR="00AD6C0F" w:rsidRDefault="00AD6C0F" w:rsidP="00AD6C0F">
      <w:pPr>
        <w:jc w:val="center"/>
      </w:pPr>
      <w:r>
        <w:t xml:space="preserve">г. Куйбышев </w:t>
      </w:r>
    </w:p>
    <w:p w:rsidR="00AD6C0F" w:rsidRDefault="00AD6C0F" w:rsidP="00AD6C0F">
      <w:pPr>
        <w:jc w:val="center"/>
      </w:pPr>
      <w:r>
        <w:t>Новосибирская область</w:t>
      </w:r>
    </w:p>
    <w:p w:rsidR="00AD6C0F" w:rsidRDefault="00AD6C0F" w:rsidP="00AD6C0F">
      <w:pPr>
        <w:pStyle w:val="3"/>
        <w:jc w:val="center"/>
        <w:rPr>
          <w:sz w:val="28"/>
        </w:rPr>
      </w:pPr>
    </w:p>
    <w:p w:rsidR="00AD6C0F" w:rsidRPr="000658A2" w:rsidRDefault="00A310C8" w:rsidP="00AD6C0F">
      <w:pPr>
        <w:tabs>
          <w:tab w:val="left" w:pos="1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02.07.</w:t>
      </w:r>
      <w:r w:rsidR="00AD6C0F">
        <w:rPr>
          <w:sz w:val="28"/>
          <w:szCs w:val="28"/>
        </w:rPr>
        <w:t xml:space="preserve">2012 № </w:t>
      </w:r>
      <w:r>
        <w:rPr>
          <w:sz w:val="28"/>
          <w:szCs w:val="28"/>
        </w:rPr>
        <w:t>1030</w:t>
      </w:r>
    </w:p>
    <w:p w:rsidR="00AD6C0F" w:rsidRDefault="00AD6C0F" w:rsidP="00AD6C0F">
      <w:pPr>
        <w:jc w:val="center"/>
        <w:rPr>
          <w:sz w:val="28"/>
          <w:szCs w:val="28"/>
        </w:rPr>
      </w:pPr>
    </w:p>
    <w:p w:rsidR="00D20854" w:rsidRDefault="00326856" w:rsidP="00326856">
      <w:pPr>
        <w:spacing w:line="216" w:lineRule="auto"/>
        <w:jc w:val="center"/>
        <w:rPr>
          <w:sz w:val="28"/>
        </w:rPr>
      </w:pPr>
      <w:r w:rsidRPr="00326856">
        <w:rPr>
          <w:sz w:val="28"/>
        </w:rPr>
        <w:t>О порядке предоставления субсидий</w:t>
      </w:r>
      <w:r w:rsidR="00A04F50">
        <w:rPr>
          <w:sz w:val="28"/>
        </w:rPr>
        <w:t xml:space="preserve"> </w:t>
      </w:r>
      <w:r w:rsidR="00D20854">
        <w:rPr>
          <w:sz w:val="28"/>
        </w:rPr>
        <w:t xml:space="preserve">из бюджета Куйбышевского </w:t>
      </w:r>
    </w:p>
    <w:p w:rsidR="00D20854" w:rsidRDefault="00D20854" w:rsidP="00326856">
      <w:pPr>
        <w:spacing w:line="216" w:lineRule="auto"/>
        <w:jc w:val="center"/>
        <w:rPr>
          <w:sz w:val="28"/>
        </w:rPr>
      </w:pPr>
      <w:r>
        <w:rPr>
          <w:sz w:val="28"/>
        </w:rPr>
        <w:t xml:space="preserve">района </w:t>
      </w:r>
      <w:r w:rsidR="00326856" w:rsidRPr="00326856">
        <w:rPr>
          <w:sz w:val="28"/>
        </w:rPr>
        <w:t xml:space="preserve">садоводческим, огородническим и дачным некоммерческим </w:t>
      </w:r>
    </w:p>
    <w:p w:rsidR="00326856" w:rsidRPr="00326856" w:rsidRDefault="00326856" w:rsidP="00326856">
      <w:pPr>
        <w:spacing w:line="216" w:lineRule="auto"/>
        <w:jc w:val="center"/>
        <w:rPr>
          <w:sz w:val="28"/>
        </w:rPr>
      </w:pPr>
      <w:r w:rsidRPr="00326856">
        <w:rPr>
          <w:sz w:val="28"/>
        </w:rPr>
        <w:t xml:space="preserve">объединениям граждан </w:t>
      </w:r>
    </w:p>
    <w:p w:rsidR="00AD6C0F" w:rsidRDefault="00AD6C0F" w:rsidP="00AD6C0F">
      <w:pPr>
        <w:jc w:val="both"/>
        <w:rPr>
          <w:sz w:val="28"/>
          <w:szCs w:val="28"/>
        </w:rPr>
      </w:pPr>
    </w:p>
    <w:p w:rsidR="00AD6C0F" w:rsidRPr="0013231B" w:rsidRDefault="00AD6C0F" w:rsidP="00AD6C0F">
      <w:pPr>
        <w:jc w:val="both"/>
        <w:rPr>
          <w:sz w:val="28"/>
          <w:szCs w:val="28"/>
        </w:rPr>
      </w:pPr>
    </w:p>
    <w:p w:rsidR="00AD6C0F" w:rsidRDefault="00AD6C0F" w:rsidP="0022060B">
      <w:pPr>
        <w:ind w:firstLine="709"/>
        <w:jc w:val="both"/>
        <w:rPr>
          <w:sz w:val="28"/>
          <w:szCs w:val="28"/>
        </w:rPr>
      </w:pPr>
      <w:r w:rsidRPr="0013231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78</w:t>
      </w:r>
      <w:r w:rsidR="00326856">
        <w:rPr>
          <w:sz w:val="28"/>
          <w:szCs w:val="28"/>
        </w:rPr>
        <w:t>.1.</w:t>
      </w:r>
      <w:r>
        <w:rPr>
          <w:sz w:val="28"/>
          <w:szCs w:val="28"/>
        </w:rPr>
        <w:t xml:space="preserve"> Бюджетного кодекса Российской Федерации, </w:t>
      </w:r>
      <w:r w:rsidR="00326856" w:rsidRPr="008940EC">
        <w:rPr>
          <w:rFonts w:eastAsia="Arial"/>
          <w:sz w:val="28"/>
        </w:rPr>
        <w:t xml:space="preserve"> Федеральным законом от 15.04.1998 №</w:t>
      </w:r>
      <w:r w:rsidR="00326856">
        <w:rPr>
          <w:rFonts w:eastAsia="Arial"/>
          <w:sz w:val="28"/>
        </w:rPr>
        <w:t> </w:t>
      </w:r>
      <w:r w:rsidR="00326856" w:rsidRPr="008940EC">
        <w:rPr>
          <w:rFonts w:eastAsia="Arial"/>
          <w:sz w:val="28"/>
        </w:rPr>
        <w:t>66-ФЗ</w:t>
      </w:r>
      <w:r w:rsidR="00A04F50">
        <w:rPr>
          <w:rFonts w:eastAsia="Arial"/>
          <w:sz w:val="28"/>
        </w:rPr>
        <w:t xml:space="preserve"> </w:t>
      </w:r>
      <w:r w:rsidR="00326856" w:rsidRPr="008940EC">
        <w:rPr>
          <w:rFonts w:eastAsia="Arial"/>
          <w:sz w:val="28"/>
        </w:rPr>
        <w:t>«О садоводческих, огороднических и дачных неком</w:t>
      </w:r>
      <w:r w:rsidR="0022060B">
        <w:rPr>
          <w:rFonts w:eastAsia="Arial"/>
          <w:sz w:val="28"/>
        </w:rPr>
        <w:t>мерческих объединениях граждан»</w:t>
      </w:r>
      <w:r>
        <w:rPr>
          <w:sz w:val="28"/>
          <w:szCs w:val="28"/>
        </w:rPr>
        <w:t>, администрация Куйбышевского района</w:t>
      </w:r>
    </w:p>
    <w:p w:rsidR="00AD6C0F" w:rsidRPr="0013231B" w:rsidRDefault="00AD6C0F" w:rsidP="00AD6C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D6C0F" w:rsidRPr="0013231B" w:rsidRDefault="00AD6C0F" w:rsidP="0022060B">
      <w:pPr>
        <w:spacing w:line="216" w:lineRule="auto"/>
        <w:ind w:firstLine="709"/>
        <w:jc w:val="both"/>
        <w:rPr>
          <w:sz w:val="28"/>
          <w:szCs w:val="28"/>
        </w:rPr>
      </w:pPr>
      <w:r w:rsidRPr="0013231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="00515137">
        <w:rPr>
          <w:sz w:val="28"/>
          <w:szCs w:val="28"/>
        </w:rPr>
        <w:t xml:space="preserve">прилагаемый </w:t>
      </w:r>
      <w:r w:rsidR="0022060B">
        <w:rPr>
          <w:sz w:val="28"/>
          <w:szCs w:val="28"/>
        </w:rPr>
        <w:t>П</w:t>
      </w:r>
      <w:r w:rsidR="00515137">
        <w:rPr>
          <w:sz w:val="28"/>
          <w:szCs w:val="28"/>
        </w:rPr>
        <w:t xml:space="preserve">орядок </w:t>
      </w:r>
      <w:r>
        <w:rPr>
          <w:sz w:val="28"/>
          <w:szCs w:val="28"/>
        </w:rPr>
        <w:t xml:space="preserve">предоставления субсидий </w:t>
      </w:r>
      <w:r w:rsidR="00D20854">
        <w:rPr>
          <w:sz w:val="28"/>
          <w:szCs w:val="28"/>
        </w:rPr>
        <w:t xml:space="preserve">из бюджета Куйбышевского района </w:t>
      </w:r>
      <w:r w:rsidR="0022060B" w:rsidRPr="00326856">
        <w:rPr>
          <w:sz w:val="28"/>
        </w:rPr>
        <w:t>садоводческим, огородническим и дачным некоммерческим объединениям граждан</w:t>
      </w:r>
      <w:r w:rsidR="00D20854">
        <w:rPr>
          <w:sz w:val="28"/>
        </w:rPr>
        <w:t>.</w:t>
      </w:r>
      <w:r>
        <w:rPr>
          <w:sz w:val="28"/>
          <w:szCs w:val="28"/>
        </w:rPr>
        <w:t xml:space="preserve"> </w:t>
      </w:r>
    </w:p>
    <w:p w:rsidR="00AD6C0F" w:rsidRDefault="00AD6C0F" w:rsidP="0022060B">
      <w:pPr>
        <w:ind w:firstLine="709"/>
        <w:jc w:val="both"/>
        <w:rPr>
          <w:sz w:val="28"/>
          <w:szCs w:val="28"/>
        </w:rPr>
      </w:pPr>
      <w:r w:rsidRPr="0013231B">
        <w:rPr>
          <w:sz w:val="28"/>
          <w:szCs w:val="28"/>
        </w:rPr>
        <w:t xml:space="preserve">2. </w:t>
      </w:r>
      <w:r w:rsidRPr="00A477D7">
        <w:rPr>
          <w:sz w:val="28"/>
          <w:szCs w:val="28"/>
        </w:rPr>
        <w:t xml:space="preserve">Управлению делами администрации Куйбышевского района (Караваев О.В.) опубликовать настоящее постановление в периодическом печатном издании органа местного самоуправления Куйбышевского района «Информационный вестник». </w:t>
      </w:r>
    </w:p>
    <w:p w:rsidR="006D6917" w:rsidRPr="00326856" w:rsidRDefault="00AD6C0F" w:rsidP="006D6917">
      <w:pPr>
        <w:spacing w:line="216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="006D6917">
        <w:rPr>
          <w:sz w:val="28"/>
          <w:szCs w:val="28"/>
        </w:rPr>
        <w:t>Признать утратившим силу постановление администрации Куйбышевского района от 16.05.2012 №  747 «</w:t>
      </w:r>
      <w:r w:rsidR="006D6917" w:rsidRPr="00326856">
        <w:rPr>
          <w:sz w:val="28"/>
        </w:rPr>
        <w:t>О порядке предоставления субсидий</w:t>
      </w:r>
      <w:r w:rsidR="006D6917">
        <w:rPr>
          <w:sz w:val="28"/>
        </w:rPr>
        <w:t xml:space="preserve"> из бюджета Куйбышевского района </w:t>
      </w:r>
      <w:r w:rsidR="006D6917" w:rsidRPr="00326856">
        <w:rPr>
          <w:sz w:val="28"/>
        </w:rPr>
        <w:t>садоводческим, огородническим и дачным некоммерческим объединениям граждан</w:t>
      </w:r>
      <w:r w:rsidR="006D6917">
        <w:rPr>
          <w:sz w:val="28"/>
        </w:rPr>
        <w:t>».</w:t>
      </w:r>
      <w:r w:rsidR="006D6917" w:rsidRPr="00326856">
        <w:rPr>
          <w:sz w:val="28"/>
        </w:rPr>
        <w:t xml:space="preserve"> </w:t>
      </w:r>
    </w:p>
    <w:p w:rsidR="00AD6C0F" w:rsidRPr="00A477D7" w:rsidRDefault="006D6917" w:rsidP="002206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D6C0F" w:rsidRPr="00A477D7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 </w:t>
      </w:r>
      <w:r w:rsidR="0022060B">
        <w:rPr>
          <w:sz w:val="28"/>
          <w:szCs w:val="28"/>
        </w:rPr>
        <w:t xml:space="preserve">администрации </w:t>
      </w:r>
      <w:r w:rsidR="00AD6C0F" w:rsidRPr="00A477D7">
        <w:rPr>
          <w:sz w:val="28"/>
          <w:szCs w:val="28"/>
        </w:rPr>
        <w:t>- начальник</w:t>
      </w:r>
      <w:r w:rsidR="00AD6C0F">
        <w:rPr>
          <w:sz w:val="28"/>
          <w:szCs w:val="28"/>
        </w:rPr>
        <w:t>а</w:t>
      </w:r>
      <w:r w:rsidR="00AD6C0F" w:rsidRPr="00A477D7">
        <w:rPr>
          <w:sz w:val="28"/>
          <w:szCs w:val="28"/>
        </w:rPr>
        <w:t xml:space="preserve"> управления </w:t>
      </w:r>
      <w:r w:rsidR="00515137">
        <w:rPr>
          <w:sz w:val="28"/>
          <w:szCs w:val="28"/>
        </w:rPr>
        <w:t>строительства, коммунального, дорожного хозяйства и транспорта админист</w:t>
      </w:r>
      <w:r w:rsidR="00AD6C0F" w:rsidRPr="00A477D7">
        <w:rPr>
          <w:sz w:val="28"/>
          <w:szCs w:val="28"/>
        </w:rPr>
        <w:t xml:space="preserve">рации Куйбышевского района </w:t>
      </w:r>
      <w:r w:rsidR="00515137">
        <w:rPr>
          <w:sz w:val="28"/>
          <w:szCs w:val="28"/>
        </w:rPr>
        <w:t>Конева В.А.</w:t>
      </w:r>
      <w:r w:rsidR="00AD6C0F" w:rsidRPr="00A477D7">
        <w:rPr>
          <w:sz w:val="28"/>
          <w:szCs w:val="28"/>
        </w:rPr>
        <w:t xml:space="preserve"> </w:t>
      </w:r>
    </w:p>
    <w:p w:rsidR="00AD6C0F" w:rsidRDefault="00AD6C0F" w:rsidP="00AD6C0F">
      <w:pPr>
        <w:spacing w:line="254" w:lineRule="auto"/>
        <w:rPr>
          <w:sz w:val="28"/>
          <w:szCs w:val="28"/>
        </w:rPr>
      </w:pPr>
    </w:p>
    <w:p w:rsidR="00AD6C0F" w:rsidRDefault="00AD6C0F" w:rsidP="00AD6C0F">
      <w:pPr>
        <w:spacing w:line="254" w:lineRule="auto"/>
        <w:rPr>
          <w:sz w:val="28"/>
          <w:szCs w:val="28"/>
        </w:rPr>
      </w:pPr>
    </w:p>
    <w:p w:rsidR="00AD6C0F" w:rsidRDefault="00AD6C0F" w:rsidP="00AD6C0F">
      <w:pPr>
        <w:spacing w:line="254" w:lineRule="auto"/>
        <w:rPr>
          <w:sz w:val="28"/>
          <w:szCs w:val="28"/>
        </w:rPr>
      </w:pPr>
    </w:p>
    <w:p w:rsidR="006D6917" w:rsidRDefault="006D6917" w:rsidP="00AD6C0F">
      <w:pPr>
        <w:spacing w:line="254" w:lineRule="auto"/>
        <w:rPr>
          <w:sz w:val="28"/>
          <w:szCs w:val="28"/>
        </w:rPr>
      </w:pPr>
      <w:r>
        <w:rPr>
          <w:sz w:val="28"/>
          <w:szCs w:val="28"/>
        </w:rPr>
        <w:t>Исполняющий обязанности                                                                     А.А. Бочкарев</w:t>
      </w:r>
    </w:p>
    <w:p w:rsidR="00AD6C0F" w:rsidRPr="005C30CB" w:rsidRDefault="006D6917" w:rsidP="00AD6C0F">
      <w:pPr>
        <w:spacing w:line="254" w:lineRule="auto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AD6C0F">
        <w:rPr>
          <w:sz w:val="28"/>
          <w:szCs w:val="28"/>
        </w:rPr>
        <w:t xml:space="preserve"> Куйбышевского района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AD6C0F" w:rsidRDefault="00AD6C0F" w:rsidP="00AD6C0F">
      <w:pPr>
        <w:jc w:val="both"/>
        <w:rPr>
          <w:sz w:val="28"/>
          <w:szCs w:val="28"/>
        </w:rPr>
      </w:pPr>
    </w:p>
    <w:p w:rsidR="00AD6C0F" w:rsidRDefault="00AD6C0F" w:rsidP="00AD6C0F">
      <w:pPr>
        <w:jc w:val="both"/>
        <w:rPr>
          <w:sz w:val="28"/>
          <w:szCs w:val="28"/>
        </w:rPr>
      </w:pPr>
    </w:p>
    <w:p w:rsidR="00AD6C0F" w:rsidRDefault="00AD6C0F" w:rsidP="00AD6C0F">
      <w:pPr>
        <w:jc w:val="both"/>
        <w:rPr>
          <w:sz w:val="28"/>
          <w:szCs w:val="28"/>
        </w:rPr>
      </w:pPr>
    </w:p>
    <w:p w:rsidR="00D3250A" w:rsidRDefault="00D3250A" w:rsidP="00AD6C0F">
      <w:pPr>
        <w:jc w:val="both"/>
        <w:rPr>
          <w:sz w:val="28"/>
          <w:szCs w:val="28"/>
        </w:rPr>
      </w:pPr>
    </w:p>
    <w:p w:rsidR="00D3250A" w:rsidRDefault="00D3250A" w:rsidP="00AD6C0F">
      <w:pPr>
        <w:jc w:val="both"/>
        <w:rPr>
          <w:sz w:val="28"/>
          <w:szCs w:val="28"/>
        </w:rPr>
      </w:pPr>
    </w:p>
    <w:p w:rsidR="00AD6C0F" w:rsidRDefault="00AD6C0F" w:rsidP="00AD6C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Разослать:</w:t>
      </w:r>
    </w:p>
    <w:p w:rsidR="00AD6C0F" w:rsidRDefault="00AD6C0F" w:rsidP="00AD6C0F">
      <w:pPr>
        <w:pStyle w:val="a3"/>
        <w:ind w:left="0" w:right="-5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1. </w:t>
      </w:r>
      <w:r w:rsidRPr="002D3F38">
        <w:rPr>
          <w:rFonts w:ascii="Times New Roman" w:hAnsi="Times New Roman"/>
          <w:szCs w:val="28"/>
        </w:rPr>
        <w:t xml:space="preserve">Организационно-контрольный отдел </w:t>
      </w:r>
      <w:r w:rsidRPr="00DC4492">
        <w:rPr>
          <w:rFonts w:ascii="Times New Roman" w:hAnsi="Times New Roman"/>
          <w:szCs w:val="28"/>
        </w:rPr>
        <w:t xml:space="preserve">управления делами </w:t>
      </w:r>
      <w:r>
        <w:rPr>
          <w:rFonts w:ascii="Times New Roman" w:hAnsi="Times New Roman"/>
          <w:szCs w:val="28"/>
        </w:rPr>
        <w:t>администрации Куйбышевского района – 2 экз.</w:t>
      </w:r>
    </w:p>
    <w:p w:rsidR="00AD6C0F" w:rsidRDefault="00AD6C0F" w:rsidP="00AD6C0F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2060B">
        <w:rPr>
          <w:sz w:val="28"/>
          <w:szCs w:val="28"/>
        </w:rPr>
        <w:t>Управление финансов и налоговой политики Куйбышевского района Новосибирской области</w:t>
      </w:r>
      <w:r w:rsidRPr="005C30CB">
        <w:rPr>
          <w:sz w:val="28"/>
          <w:szCs w:val="28"/>
        </w:rPr>
        <w:t xml:space="preserve">  </w:t>
      </w:r>
      <w:r>
        <w:rPr>
          <w:sz w:val="28"/>
          <w:szCs w:val="28"/>
        </w:rPr>
        <w:t>– 1 экз.</w:t>
      </w:r>
    </w:p>
    <w:p w:rsidR="00AD6C0F" w:rsidRDefault="00AD6C0F" w:rsidP="00AD6C0F">
      <w:pPr>
        <w:jc w:val="both"/>
        <w:rPr>
          <w:sz w:val="28"/>
          <w:szCs w:val="28"/>
        </w:rPr>
      </w:pPr>
    </w:p>
    <w:p w:rsidR="0022060B" w:rsidRDefault="0022060B" w:rsidP="00AD6C0F">
      <w:pPr>
        <w:jc w:val="both"/>
        <w:rPr>
          <w:sz w:val="28"/>
          <w:szCs w:val="28"/>
        </w:rPr>
      </w:pPr>
    </w:p>
    <w:p w:rsidR="00AD6C0F" w:rsidRPr="00641B08" w:rsidRDefault="00AD6C0F" w:rsidP="00AD6C0F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4724AA" w:rsidRDefault="0022060B" w:rsidP="004724AA">
      <w:pPr>
        <w:jc w:val="both"/>
        <w:rPr>
          <w:sz w:val="28"/>
          <w:szCs w:val="28"/>
        </w:rPr>
      </w:pPr>
      <w:r w:rsidRPr="00384767">
        <w:rPr>
          <w:sz w:val="28"/>
          <w:szCs w:val="28"/>
        </w:rPr>
        <w:t xml:space="preserve">Начальник управления </w:t>
      </w:r>
      <w:r w:rsidR="004724AA">
        <w:rPr>
          <w:sz w:val="28"/>
          <w:szCs w:val="28"/>
        </w:rPr>
        <w:t xml:space="preserve">бухгалтерского учета </w:t>
      </w:r>
    </w:p>
    <w:p w:rsidR="0022060B" w:rsidRPr="00384767" w:rsidRDefault="004724AA" w:rsidP="004724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отчетности </w:t>
      </w:r>
      <w:r w:rsidRPr="003313C8">
        <w:rPr>
          <w:sz w:val="28"/>
          <w:szCs w:val="28"/>
        </w:rPr>
        <w:t>администрации Куйбышевского района</w:t>
      </w:r>
    </w:p>
    <w:p w:rsidR="0022060B" w:rsidRPr="00384767" w:rsidRDefault="0022060B" w:rsidP="0022060B">
      <w:pPr>
        <w:jc w:val="both"/>
        <w:rPr>
          <w:sz w:val="28"/>
          <w:szCs w:val="28"/>
        </w:rPr>
      </w:pPr>
      <w:r w:rsidRPr="00384767">
        <w:rPr>
          <w:sz w:val="28"/>
          <w:szCs w:val="28"/>
        </w:rPr>
        <w:t xml:space="preserve">_______________ </w:t>
      </w:r>
      <w:r w:rsidR="004724AA">
        <w:rPr>
          <w:sz w:val="28"/>
          <w:szCs w:val="28"/>
        </w:rPr>
        <w:t>Л.М. Рак</w:t>
      </w:r>
    </w:p>
    <w:p w:rsidR="0022060B" w:rsidRPr="00384767" w:rsidRDefault="0022060B" w:rsidP="0022060B">
      <w:pPr>
        <w:jc w:val="both"/>
        <w:rPr>
          <w:sz w:val="28"/>
          <w:szCs w:val="28"/>
        </w:rPr>
      </w:pPr>
      <w:r w:rsidRPr="00384767">
        <w:rPr>
          <w:sz w:val="28"/>
          <w:szCs w:val="28"/>
        </w:rPr>
        <w:t>«___» _________ 201</w:t>
      </w:r>
      <w:r w:rsidR="003313C8">
        <w:rPr>
          <w:sz w:val="28"/>
          <w:szCs w:val="28"/>
        </w:rPr>
        <w:t>2</w:t>
      </w:r>
      <w:r w:rsidRPr="00384767">
        <w:rPr>
          <w:sz w:val="28"/>
          <w:szCs w:val="28"/>
        </w:rPr>
        <w:t xml:space="preserve"> г.</w:t>
      </w:r>
    </w:p>
    <w:p w:rsidR="00AD6C0F" w:rsidRDefault="00AD6C0F" w:rsidP="00AD6C0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D6C0F" w:rsidRPr="005B489A" w:rsidRDefault="00AD6C0F" w:rsidP="00AD6C0F">
      <w:pPr>
        <w:pStyle w:val="a3"/>
        <w:tabs>
          <w:tab w:val="left" w:pos="0"/>
        </w:tabs>
        <w:ind w:left="0" w:right="-5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Заместитель н</w:t>
      </w:r>
      <w:r w:rsidRPr="004D6873">
        <w:rPr>
          <w:rFonts w:ascii="Times New Roman" w:hAnsi="Times New Roman"/>
          <w:szCs w:val="28"/>
        </w:rPr>
        <w:t>ачальник</w:t>
      </w:r>
      <w:r>
        <w:rPr>
          <w:rFonts w:ascii="Times New Roman" w:hAnsi="Times New Roman"/>
          <w:szCs w:val="28"/>
        </w:rPr>
        <w:t>а</w:t>
      </w:r>
      <w:r w:rsidRPr="004D6873">
        <w:rPr>
          <w:rFonts w:ascii="Times New Roman" w:hAnsi="Times New Roman"/>
          <w:szCs w:val="28"/>
        </w:rPr>
        <w:t xml:space="preserve"> управления</w:t>
      </w:r>
      <w:r>
        <w:rPr>
          <w:rFonts w:ascii="Times New Roman" w:hAnsi="Times New Roman"/>
          <w:szCs w:val="28"/>
        </w:rPr>
        <w:t xml:space="preserve"> делами-</w:t>
      </w:r>
    </w:p>
    <w:p w:rsidR="00AD6C0F" w:rsidRDefault="00AD6C0F" w:rsidP="00AD6C0F">
      <w:pPr>
        <w:pStyle w:val="a3"/>
        <w:tabs>
          <w:tab w:val="left" w:pos="0"/>
        </w:tabs>
        <w:ind w:left="0" w:right="-5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начальник юридического отдела управления делами</w:t>
      </w:r>
      <w:r w:rsidRPr="004D6873">
        <w:rPr>
          <w:rFonts w:ascii="Times New Roman" w:hAnsi="Times New Roman"/>
          <w:szCs w:val="28"/>
        </w:rPr>
        <w:t xml:space="preserve"> </w:t>
      </w:r>
    </w:p>
    <w:p w:rsidR="00AD6C0F" w:rsidRPr="004D6873" w:rsidRDefault="00AD6C0F" w:rsidP="00AD6C0F">
      <w:pPr>
        <w:pStyle w:val="a3"/>
        <w:tabs>
          <w:tab w:val="left" w:pos="0"/>
        </w:tabs>
        <w:ind w:left="0" w:right="-56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администрации </w:t>
      </w:r>
      <w:r w:rsidRPr="004D6873">
        <w:rPr>
          <w:rFonts w:ascii="Times New Roman" w:hAnsi="Times New Roman"/>
          <w:szCs w:val="28"/>
        </w:rPr>
        <w:t xml:space="preserve">Куйбышевского района </w:t>
      </w:r>
    </w:p>
    <w:p w:rsidR="00AD6C0F" w:rsidRPr="003F76CE" w:rsidRDefault="00AD6C0F" w:rsidP="00AD6C0F">
      <w:pPr>
        <w:pStyle w:val="a3"/>
        <w:tabs>
          <w:tab w:val="left" w:pos="0"/>
        </w:tabs>
        <w:ind w:left="0" w:right="-56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>______________</w:t>
      </w:r>
      <w:r w:rsidRPr="003F76C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Н.С. Капустина</w:t>
      </w:r>
    </w:p>
    <w:p w:rsidR="00AD6C0F" w:rsidRDefault="00AD6C0F" w:rsidP="00AD6C0F">
      <w:pPr>
        <w:pStyle w:val="a3"/>
        <w:tabs>
          <w:tab w:val="left" w:pos="0"/>
        </w:tabs>
        <w:ind w:left="0" w:right="-56"/>
        <w:rPr>
          <w:rFonts w:ascii="Times New Roman" w:hAnsi="Times New Roman"/>
          <w:szCs w:val="28"/>
        </w:rPr>
      </w:pPr>
      <w:r w:rsidRPr="004D6873">
        <w:rPr>
          <w:rFonts w:ascii="Times New Roman" w:hAnsi="Times New Roman"/>
          <w:szCs w:val="28"/>
        </w:rPr>
        <w:t>«__»________201</w:t>
      </w:r>
      <w:r w:rsidR="0022060B">
        <w:rPr>
          <w:rFonts w:ascii="Times New Roman" w:hAnsi="Times New Roman"/>
          <w:szCs w:val="28"/>
        </w:rPr>
        <w:t>2</w:t>
      </w:r>
      <w:r w:rsidRPr="004D6873">
        <w:rPr>
          <w:rFonts w:ascii="Times New Roman" w:hAnsi="Times New Roman"/>
          <w:szCs w:val="28"/>
        </w:rPr>
        <w:t xml:space="preserve"> г.</w:t>
      </w:r>
    </w:p>
    <w:p w:rsidR="00AD6C0F" w:rsidRDefault="00AD6C0F" w:rsidP="00AD6C0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D6C0F" w:rsidRDefault="003E2CAE" w:rsidP="00AD6C0F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313C8">
        <w:rPr>
          <w:sz w:val="28"/>
          <w:szCs w:val="28"/>
        </w:rPr>
        <w:t xml:space="preserve">аместитель главы  администрации – </w:t>
      </w:r>
      <w:r>
        <w:rPr>
          <w:sz w:val="28"/>
          <w:szCs w:val="28"/>
        </w:rPr>
        <w:t>управляющий</w:t>
      </w:r>
    </w:p>
    <w:p w:rsidR="003E2CAE" w:rsidRPr="004D6873" w:rsidRDefault="003E2CAE" w:rsidP="003E2CAE">
      <w:pPr>
        <w:pStyle w:val="a3"/>
        <w:tabs>
          <w:tab w:val="left" w:pos="0"/>
        </w:tabs>
        <w:ind w:left="0" w:right="-56"/>
        <w:rPr>
          <w:rFonts w:ascii="Times New Roman" w:hAnsi="Times New Roman"/>
          <w:szCs w:val="28"/>
        </w:rPr>
      </w:pPr>
      <w:r w:rsidRPr="003E2CAE">
        <w:rPr>
          <w:rFonts w:ascii="Times New Roman" w:hAnsi="Times New Roman"/>
          <w:szCs w:val="28"/>
        </w:rPr>
        <w:t xml:space="preserve">делами </w:t>
      </w:r>
      <w:r>
        <w:rPr>
          <w:rFonts w:ascii="Times New Roman" w:hAnsi="Times New Roman"/>
          <w:szCs w:val="28"/>
        </w:rPr>
        <w:t xml:space="preserve">администрации </w:t>
      </w:r>
      <w:r w:rsidRPr="004D6873">
        <w:rPr>
          <w:rFonts w:ascii="Times New Roman" w:hAnsi="Times New Roman"/>
          <w:szCs w:val="28"/>
        </w:rPr>
        <w:t xml:space="preserve">Куйбышевского района </w:t>
      </w:r>
    </w:p>
    <w:p w:rsidR="003E2CAE" w:rsidRPr="003F76CE" w:rsidRDefault="003E2CAE" w:rsidP="003E2CAE">
      <w:pPr>
        <w:pStyle w:val="a3"/>
        <w:tabs>
          <w:tab w:val="left" w:pos="0"/>
        </w:tabs>
        <w:ind w:left="0" w:right="-56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>______________</w:t>
      </w:r>
      <w:r w:rsidRPr="003F76C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О.В. Караваев</w:t>
      </w:r>
    </w:p>
    <w:p w:rsidR="003E2CAE" w:rsidRDefault="003E2CAE" w:rsidP="003E2CAE">
      <w:pPr>
        <w:pStyle w:val="a3"/>
        <w:tabs>
          <w:tab w:val="left" w:pos="0"/>
        </w:tabs>
        <w:ind w:left="0" w:right="-56"/>
        <w:rPr>
          <w:rFonts w:ascii="Times New Roman" w:hAnsi="Times New Roman"/>
          <w:szCs w:val="28"/>
        </w:rPr>
      </w:pPr>
      <w:r w:rsidRPr="004D6873">
        <w:rPr>
          <w:rFonts w:ascii="Times New Roman" w:hAnsi="Times New Roman"/>
          <w:szCs w:val="28"/>
        </w:rPr>
        <w:t>«__»________201</w:t>
      </w:r>
      <w:r>
        <w:rPr>
          <w:rFonts w:ascii="Times New Roman" w:hAnsi="Times New Roman"/>
          <w:szCs w:val="28"/>
        </w:rPr>
        <w:t>2</w:t>
      </w:r>
      <w:r w:rsidRPr="004D6873">
        <w:rPr>
          <w:rFonts w:ascii="Times New Roman" w:hAnsi="Times New Roman"/>
          <w:szCs w:val="28"/>
        </w:rPr>
        <w:t xml:space="preserve"> г.</w:t>
      </w:r>
    </w:p>
    <w:p w:rsidR="003E2CAE" w:rsidRDefault="003E2CAE" w:rsidP="00AD6C0F">
      <w:pPr>
        <w:jc w:val="both"/>
        <w:rPr>
          <w:sz w:val="28"/>
          <w:szCs w:val="28"/>
        </w:rPr>
      </w:pPr>
    </w:p>
    <w:p w:rsidR="00FB3D2B" w:rsidRDefault="00FB3D2B" w:rsidP="00AD6C0F">
      <w:pPr>
        <w:jc w:val="both"/>
        <w:rPr>
          <w:sz w:val="28"/>
          <w:szCs w:val="28"/>
        </w:rPr>
      </w:pPr>
    </w:p>
    <w:p w:rsidR="00FB3D2B" w:rsidRDefault="00FB3D2B" w:rsidP="00AD6C0F">
      <w:pPr>
        <w:jc w:val="both"/>
        <w:rPr>
          <w:sz w:val="28"/>
          <w:szCs w:val="28"/>
        </w:rPr>
      </w:pPr>
    </w:p>
    <w:p w:rsidR="00FB3D2B" w:rsidRDefault="00FB3D2B" w:rsidP="00AD6C0F">
      <w:pPr>
        <w:jc w:val="both"/>
        <w:rPr>
          <w:sz w:val="28"/>
          <w:szCs w:val="28"/>
        </w:rPr>
      </w:pPr>
    </w:p>
    <w:p w:rsidR="00FB3D2B" w:rsidRDefault="00FB3D2B" w:rsidP="00AD6C0F">
      <w:pPr>
        <w:jc w:val="both"/>
        <w:rPr>
          <w:sz w:val="28"/>
          <w:szCs w:val="28"/>
        </w:rPr>
      </w:pPr>
    </w:p>
    <w:p w:rsidR="00FB3D2B" w:rsidRDefault="00FB3D2B" w:rsidP="00AD6C0F">
      <w:pPr>
        <w:jc w:val="both"/>
        <w:rPr>
          <w:sz w:val="28"/>
          <w:szCs w:val="28"/>
        </w:rPr>
      </w:pPr>
    </w:p>
    <w:p w:rsidR="00FB3D2B" w:rsidRDefault="00FB3D2B" w:rsidP="00AD6C0F">
      <w:pPr>
        <w:jc w:val="both"/>
        <w:rPr>
          <w:sz w:val="28"/>
          <w:szCs w:val="28"/>
        </w:rPr>
      </w:pPr>
    </w:p>
    <w:p w:rsidR="006D6917" w:rsidRPr="008940EC" w:rsidRDefault="006D6917" w:rsidP="006D6917">
      <w:pPr>
        <w:pageBreakBefore/>
        <w:ind w:left="4962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6D6917" w:rsidRPr="008940EC" w:rsidRDefault="006D6917" w:rsidP="006D6917">
      <w:pPr>
        <w:ind w:left="4962"/>
        <w:jc w:val="center"/>
        <w:rPr>
          <w:sz w:val="28"/>
        </w:rPr>
      </w:pPr>
      <w:r w:rsidRPr="008940EC">
        <w:rPr>
          <w:sz w:val="28"/>
        </w:rPr>
        <w:t>к постановлению</w:t>
      </w:r>
      <w:r>
        <w:rPr>
          <w:sz w:val="28"/>
        </w:rPr>
        <w:t xml:space="preserve"> администрации</w:t>
      </w:r>
    </w:p>
    <w:p w:rsidR="006D6917" w:rsidRPr="008940EC" w:rsidRDefault="006D6917" w:rsidP="006D6917">
      <w:pPr>
        <w:ind w:left="4820"/>
        <w:jc w:val="center"/>
        <w:rPr>
          <w:sz w:val="28"/>
        </w:rPr>
      </w:pPr>
      <w:r>
        <w:rPr>
          <w:sz w:val="28"/>
        </w:rPr>
        <w:t xml:space="preserve">    Куйбышевского района</w:t>
      </w:r>
    </w:p>
    <w:p w:rsidR="00A310C8" w:rsidRPr="000658A2" w:rsidRDefault="00A310C8" w:rsidP="00A310C8">
      <w:pPr>
        <w:tabs>
          <w:tab w:val="left" w:pos="1440"/>
        </w:tabs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</w:t>
      </w:r>
      <w:r w:rsidR="006D6917">
        <w:rPr>
          <w:sz w:val="28"/>
        </w:rPr>
        <w:t xml:space="preserve"> </w:t>
      </w:r>
      <w:r w:rsidR="006D6917" w:rsidRPr="008940EC">
        <w:rPr>
          <w:sz w:val="28"/>
        </w:rPr>
        <w:t xml:space="preserve">от </w:t>
      </w:r>
      <w:r>
        <w:rPr>
          <w:sz w:val="28"/>
          <w:szCs w:val="28"/>
        </w:rPr>
        <w:t>02.07.2012 № 1030</w:t>
      </w:r>
    </w:p>
    <w:p w:rsidR="006D6917" w:rsidRPr="00C44EED" w:rsidRDefault="006D6917" w:rsidP="006D6917">
      <w:pPr>
        <w:ind w:left="5245"/>
        <w:rPr>
          <w:sz w:val="28"/>
        </w:rPr>
      </w:pPr>
    </w:p>
    <w:p w:rsidR="006D6917" w:rsidRPr="008940EC" w:rsidRDefault="006D6917" w:rsidP="006D6917">
      <w:pPr>
        <w:jc w:val="center"/>
        <w:rPr>
          <w:sz w:val="28"/>
        </w:rPr>
      </w:pPr>
    </w:p>
    <w:p w:rsidR="006D6917" w:rsidRPr="00F824DB" w:rsidRDefault="006D6917" w:rsidP="006D6917">
      <w:pPr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6D6917" w:rsidRDefault="006D6917" w:rsidP="006D6917">
      <w:pPr>
        <w:jc w:val="center"/>
        <w:rPr>
          <w:b/>
          <w:sz w:val="28"/>
        </w:rPr>
      </w:pPr>
      <w:r w:rsidRPr="00F824DB">
        <w:rPr>
          <w:b/>
          <w:sz w:val="28"/>
        </w:rPr>
        <w:t xml:space="preserve">предоставления субсидий </w:t>
      </w:r>
      <w:r>
        <w:rPr>
          <w:b/>
          <w:sz w:val="28"/>
        </w:rPr>
        <w:t xml:space="preserve">из бюджета Куйбышевского района </w:t>
      </w:r>
    </w:p>
    <w:p w:rsidR="006D6917" w:rsidRDefault="006D6917" w:rsidP="006D6917">
      <w:pPr>
        <w:jc w:val="center"/>
        <w:rPr>
          <w:b/>
          <w:sz w:val="28"/>
        </w:rPr>
      </w:pPr>
      <w:r w:rsidRPr="00F824DB">
        <w:rPr>
          <w:b/>
          <w:sz w:val="28"/>
        </w:rPr>
        <w:t xml:space="preserve">садоводческим, огородническим и дачным некоммерческим </w:t>
      </w:r>
    </w:p>
    <w:p w:rsidR="006D6917" w:rsidRPr="00F824DB" w:rsidRDefault="006D6917" w:rsidP="006D6917">
      <w:pPr>
        <w:jc w:val="center"/>
        <w:rPr>
          <w:b/>
          <w:sz w:val="28"/>
        </w:rPr>
      </w:pPr>
      <w:r w:rsidRPr="00F824DB">
        <w:rPr>
          <w:b/>
          <w:sz w:val="28"/>
        </w:rPr>
        <w:t xml:space="preserve">объединениям граждан </w:t>
      </w:r>
    </w:p>
    <w:p w:rsidR="006D6917" w:rsidRPr="008940EC" w:rsidRDefault="006D6917" w:rsidP="006D6917">
      <w:pPr>
        <w:rPr>
          <w:sz w:val="28"/>
        </w:rPr>
      </w:pPr>
    </w:p>
    <w:p w:rsidR="006D6917" w:rsidRPr="008940EC" w:rsidRDefault="006D6917" w:rsidP="006D6917">
      <w:pPr>
        <w:rPr>
          <w:sz w:val="28"/>
        </w:rPr>
      </w:pPr>
    </w:p>
    <w:p w:rsidR="006D6917" w:rsidRPr="008940EC" w:rsidRDefault="006D6917" w:rsidP="006D6917">
      <w:pPr>
        <w:ind w:firstLine="709"/>
        <w:jc w:val="both"/>
        <w:rPr>
          <w:sz w:val="28"/>
        </w:rPr>
      </w:pPr>
      <w:r w:rsidRPr="008940EC">
        <w:rPr>
          <w:sz w:val="28"/>
        </w:rPr>
        <w:t>1.</w:t>
      </w:r>
      <w:r>
        <w:rPr>
          <w:sz w:val="28"/>
          <w:lang w:val="en-US"/>
        </w:rPr>
        <w:t> </w:t>
      </w:r>
      <w:r w:rsidRPr="008940EC">
        <w:rPr>
          <w:sz w:val="28"/>
        </w:rPr>
        <w:t>Настоящ</w:t>
      </w:r>
      <w:r>
        <w:rPr>
          <w:sz w:val="28"/>
        </w:rPr>
        <w:t>ий</w:t>
      </w:r>
      <w:r w:rsidRPr="008940EC">
        <w:rPr>
          <w:sz w:val="28"/>
        </w:rPr>
        <w:t xml:space="preserve"> </w:t>
      </w:r>
      <w:r>
        <w:rPr>
          <w:sz w:val="28"/>
        </w:rPr>
        <w:t>Порядок регламентирует</w:t>
      </w:r>
      <w:r w:rsidRPr="008940EC">
        <w:rPr>
          <w:sz w:val="28"/>
        </w:rPr>
        <w:t xml:space="preserve"> предоставлени</w:t>
      </w:r>
      <w:r>
        <w:rPr>
          <w:sz w:val="28"/>
        </w:rPr>
        <w:t>е</w:t>
      </w:r>
      <w:r w:rsidRPr="008940EC">
        <w:rPr>
          <w:sz w:val="28"/>
        </w:rPr>
        <w:t xml:space="preserve"> субсидий </w:t>
      </w:r>
      <w:r>
        <w:rPr>
          <w:sz w:val="28"/>
        </w:rPr>
        <w:t xml:space="preserve">из бюджета Куйбышевского района </w:t>
      </w:r>
      <w:r w:rsidRPr="008940EC">
        <w:rPr>
          <w:sz w:val="28"/>
        </w:rPr>
        <w:t>садоводческим, огородническим и дачным некоммерческим объединениям граждан (далее – субсидия).</w:t>
      </w:r>
    </w:p>
    <w:p w:rsidR="006D6917" w:rsidRPr="008940EC" w:rsidRDefault="006D6917" w:rsidP="006D6917">
      <w:pPr>
        <w:ind w:firstLine="709"/>
        <w:jc w:val="both"/>
        <w:rPr>
          <w:sz w:val="28"/>
        </w:rPr>
      </w:pPr>
      <w:r w:rsidRPr="008940EC">
        <w:rPr>
          <w:sz w:val="28"/>
        </w:rPr>
        <w:t>2.</w:t>
      </w:r>
      <w:r>
        <w:rPr>
          <w:sz w:val="28"/>
          <w:lang w:val="en-US"/>
        </w:rPr>
        <w:t> </w:t>
      </w:r>
      <w:r w:rsidRPr="008940EC">
        <w:rPr>
          <w:sz w:val="28"/>
        </w:rPr>
        <w:t xml:space="preserve">Субсидия предоставляется на инженерное обеспечение территорий садоводческих, огороднических и дачных некоммерческих объединений граждан в размере 50 процентов от суммы </w:t>
      </w:r>
      <w:r>
        <w:rPr>
          <w:sz w:val="28"/>
        </w:rPr>
        <w:t>сметных</w:t>
      </w:r>
      <w:r w:rsidRPr="008940EC">
        <w:rPr>
          <w:sz w:val="28"/>
        </w:rPr>
        <w:t xml:space="preserve"> затрат</w:t>
      </w:r>
      <w:r>
        <w:rPr>
          <w:sz w:val="28"/>
        </w:rPr>
        <w:t>, в пределах средств, предусмотренных на эти цели решением Совета депутатов Куйбышевского района о районном бюджете на текущий финансовый год.</w:t>
      </w:r>
    </w:p>
    <w:p w:rsidR="006D6917" w:rsidRPr="008940EC" w:rsidRDefault="006D6917" w:rsidP="006D6917">
      <w:pPr>
        <w:ind w:firstLine="709"/>
        <w:jc w:val="both"/>
        <w:rPr>
          <w:sz w:val="28"/>
        </w:rPr>
      </w:pPr>
      <w:r w:rsidRPr="008940EC">
        <w:rPr>
          <w:sz w:val="28"/>
        </w:rPr>
        <w:t>3.</w:t>
      </w:r>
      <w:r>
        <w:rPr>
          <w:sz w:val="28"/>
          <w:lang w:val="en-US"/>
        </w:rPr>
        <w:t> </w:t>
      </w:r>
      <w:r w:rsidRPr="008940EC">
        <w:rPr>
          <w:sz w:val="28"/>
        </w:rPr>
        <w:t xml:space="preserve">Субсидии предоставляются садоводческим, огородническим и дачным некоммерческим объединениям граждан, зарегистрированным и осуществляющим свою деятельность на территории </w:t>
      </w:r>
      <w:r>
        <w:rPr>
          <w:sz w:val="28"/>
        </w:rPr>
        <w:t>Куйбышевского района</w:t>
      </w:r>
      <w:r w:rsidRPr="008940EC">
        <w:rPr>
          <w:sz w:val="28"/>
        </w:rPr>
        <w:t xml:space="preserve"> (далее – садоводческое то</w:t>
      </w:r>
      <w:r>
        <w:rPr>
          <w:sz w:val="28"/>
        </w:rPr>
        <w:t>варищество).</w:t>
      </w:r>
      <w:r w:rsidRPr="008940EC">
        <w:rPr>
          <w:sz w:val="28"/>
        </w:rPr>
        <w:t xml:space="preserve"> </w:t>
      </w:r>
      <w:r w:rsidR="005D764A">
        <w:rPr>
          <w:sz w:val="28"/>
        </w:rPr>
        <w:t>От имени садоводческого товарищества заявителем выступает председатель указанного товарищества, имеющий право обратиться в администрацию Куйбышевского района.</w:t>
      </w:r>
    </w:p>
    <w:p w:rsidR="006D6917" w:rsidRPr="008940EC" w:rsidRDefault="006D6917" w:rsidP="006D6917">
      <w:pPr>
        <w:ind w:firstLine="709"/>
        <w:jc w:val="both"/>
        <w:rPr>
          <w:sz w:val="28"/>
        </w:rPr>
      </w:pPr>
      <w:r w:rsidRPr="008940EC">
        <w:rPr>
          <w:sz w:val="28"/>
        </w:rPr>
        <w:t>4.</w:t>
      </w:r>
      <w:r>
        <w:rPr>
          <w:sz w:val="28"/>
          <w:lang w:val="en-US"/>
        </w:rPr>
        <w:t> </w:t>
      </w:r>
      <w:r w:rsidRPr="008940EC">
        <w:rPr>
          <w:sz w:val="28"/>
        </w:rPr>
        <w:t>Субсидия предоставляется садоводческому товариществу при</w:t>
      </w:r>
      <w:r w:rsidR="00BD1EDF">
        <w:rPr>
          <w:sz w:val="28"/>
        </w:rPr>
        <w:t xml:space="preserve"> следующих условиях</w:t>
      </w:r>
      <w:r w:rsidRPr="008940EC">
        <w:rPr>
          <w:sz w:val="28"/>
        </w:rPr>
        <w:t>:</w:t>
      </w:r>
    </w:p>
    <w:p w:rsidR="006D6917" w:rsidRPr="008940EC" w:rsidRDefault="006D6917" w:rsidP="006D6917">
      <w:pPr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 w:rsidRPr="008940EC">
        <w:rPr>
          <w:sz w:val="28"/>
        </w:rPr>
        <w:t>отсутствии процедур реорганизации, ликвидации или несостоятельности (банкротства) в соответствии с законодательством Российской Федерации;</w:t>
      </w:r>
    </w:p>
    <w:p w:rsidR="006D6917" w:rsidRPr="008940EC" w:rsidRDefault="006D6917" w:rsidP="006D6917">
      <w:pPr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 w:rsidRPr="008940EC">
        <w:rPr>
          <w:sz w:val="28"/>
        </w:rPr>
        <w:t xml:space="preserve">наличии свидетельства о государственной регистрации юридического лица или свидетельства о постановке на учет в налоговом органе на территории </w:t>
      </w:r>
      <w:r>
        <w:rPr>
          <w:sz w:val="28"/>
        </w:rPr>
        <w:t>Куйбышевского района</w:t>
      </w:r>
      <w:r w:rsidRPr="008940EC">
        <w:rPr>
          <w:sz w:val="28"/>
        </w:rPr>
        <w:t>;</w:t>
      </w:r>
    </w:p>
    <w:p w:rsidR="006D6917" w:rsidRPr="008940EC" w:rsidRDefault="006D6917" w:rsidP="006D6917">
      <w:pPr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Pr="008940EC">
        <w:rPr>
          <w:sz w:val="28"/>
        </w:rPr>
        <w:t>отсутствии задолженности по налоговым или иным обязательным платежам в бюджетную систему, в том числе в бюджеты государственных внебюджетных фондов (за исключением задолженности, по которой оформлены в установленном порядке соглашения о реструктуризации, соблюдаются графики погашения задолженности и своевременно осуществляются текущие платежи);</w:t>
      </w:r>
    </w:p>
    <w:p w:rsidR="006D6917" w:rsidRPr="008940EC" w:rsidRDefault="006D6917" w:rsidP="006D6917">
      <w:pPr>
        <w:ind w:firstLine="709"/>
        <w:jc w:val="both"/>
        <w:rPr>
          <w:sz w:val="28"/>
        </w:rPr>
      </w:pPr>
      <w:r>
        <w:rPr>
          <w:sz w:val="28"/>
        </w:rPr>
        <w:t xml:space="preserve">4) </w:t>
      </w:r>
      <w:r w:rsidRPr="008940EC">
        <w:rPr>
          <w:sz w:val="28"/>
        </w:rPr>
        <w:t xml:space="preserve">отсутствии </w:t>
      </w:r>
      <w:r>
        <w:rPr>
          <w:sz w:val="28"/>
        </w:rPr>
        <w:t>недоимки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области.</w:t>
      </w:r>
    </w:p>
    <w:p w:rsidR="006D6917" w:rsidRDefault="006D6917" w:rsidP="006D6917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8940EC">
        <w:rPr>
          <w:sz w:val="28"/>
        </w:rPr>
        <w:t>.</w:t>
      </w:r>
      <w:r>
        <w:rPr>
          <w:sz w:val="28"/>
          <w:lang w:val="en-US"/>
        </w:rPr>
        <w:t> </w:t>
      </w:r>
      <w:r w:rsidRPr="008940EC">
        <w:rPr>
          <w:sz w:val="28"/>
        </w:rPr>
        <w:t xml:space="preserve">Для рассмотрения вопроса о предоставлении субсидии садоводческое товарищество по мере осуществления расходов представляет в </w:t>
      </w:r>
      <w:r>
        <w:rPr>
          <w:sz w:val="28"/>
        </w:rPr>
        <w:t xml:space="preserve">администрацию Куйбышевского района </w:t>
      </w:r>
      <w:r w:rsidRPr="008940EC">
        <w:rPr>
          <w:sz w:val="28"/>
        </w:rPr>
        <w:t>заявку на получение субсидии (далее – заявка), включающую следующие документы:</w:t>
      </w:r>
    </w:p>
    <w:p w:rsidR="006D6917" w:rsidRDefault="006D6917" w:rsidP="006D6917">
      <w:pPr>
        <w:ind w:firstLine="709"/>
        <w:jc w:val="both"/>
        <w:rPr>
          <w:sz w:val="28"/>
        </w:rPr>
      </w:pPr>
    </w:p>
    <w:p w:rsidR="006D6917" w:rsidRDefault="006D6917" w:rsidP="006D6917">
      <w:pPr>
        <w:ind w:firstLine="709"/>
        <w:jc w:val="both"/>
        <w:rPr>
          <w:sz w:val="28"/>
        </w:rPr>
      </w:pPr>
    </w:p>
    <w:p w:rsidR="006D6917" w:rsidRPr="008940EC" w:rsidRDefault="006D6917" w:rsidP="006D6917">
      <w:pPr>
        <w:ind w:firstLine="709"/>
        <w:jc w:val="both"/>
        <w:rPr>
          <w:sz w:val="28"/>
        </w:rPr>
      </w:pPr>
      <w:r>
        <w:rPr>
          <w:spacing w:val="-2"/>
          <w:kern w:val="28"/>
          <w:sz w:val="28"/>
        </w:rPr>
        <w:t>5</w:t>
      </w:r>
      <w:r w:rsidRPr="008940EC">
        <w:rPr>
          <w:spacing w:val="-2"/>
          <w:kern w:val="28"/>
          <w:sz w:val="28"/>
        </w:rPr>
        <w:t>.1.</w:t>
      </w:r>
      <w:r w:rsidRPr="008940EC">
        <w:rPr>
          <w:spacing w:val="-2"/>
          <w:kern w:val="28"/>
          <w:sz w:val="28"/>
          <w:lang w:val="en-US"/>
        </w:rPr>
        <w:t> </w:t>
      </w:r>
      <w:r w:rsidRPr="008940EC">
        <w:rPr>
          <w:spacing w:val="-2"/>
          <w:kern w:val="28"/>
          <w:sz w:val="28"/>
        </w:rPr>
        <w:t xml:space="preserve">Заявление на получение субсидии по форме согласно приложению № </w:t>
      </w:r>
      <w:r>
        <w:rPr>
          <w:spacing w:val="-2"/>
          <w:kern w:val="28"/>
          <w:sz w:val="28"/>
        </w:rPr>
        <w:t>1</w:t>
      </w:r>
      <w:r w:rsidRPr="008940EC">
        <w:rPr>
          <w:sz w:val="28"/>
        </w:rPr>
        <w:t xml:space="preserve"> к настоящему Положению.</w:t>
      </w:r>
    </w:p>
    <w:p w:rsidR="006D6917" w:rsidRPr="008940EC" w:rsidRDefault="006D6917" w:rsidP="006D6917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8940EC">
        <w:rPr>
          <w:sz w:val="28"/>
        </w:rPr>
        <w:t>.2.</w:t>
      </w:r>
      <w:r>
        <w:rPr>
          <w:sz w:val="28"/>
          <w:lang w:val="en-US"/>
        </w:rPr>
        <w:t> </w:t>
      </w:r>
      <w:r>
        <w:rPr>
          <w:sz w:val="28"/>
        </w:rPr>
        <w:t>Копия</w:t>
      </w:r>
      <w:r w:rsidRPr="008940EC">
        <w:rPr>
          <w:sz w:val="28"/>
        </w:rPr>
        <w:t xml:space="preserve"> свидетельства </w:t>
      </w:r>
      <w:r w:rsidR="00506CEA">
        <w:rPr>
          <w:sz w:val="28"/>
        </w:rPr>
        <w:t>о государственной регистрации и</w:t>
      </w:r>
      <w:r w:rsidRPr="008940EC">
        <w:rPr>
          <w:sz w:val="28"/>
        </w:rPr>
        <w:t xml:space="preserve"> свидетельства о постановке на учет в налоговом органе садоводческого товарищества на территории </w:t>
      </w:r>
      <w:r>
        <w:rPr>
          <w:sz w:val="28"/>
        </w:rPr>
        <w:t>Куйбышевского района</w:t>
      </w:r>
      <w:r w:rsidRPr="008940EC">
        <w:rPr>
          <w:sz w:val="28"/>
        </w:rPr>
        <w:t xml:space="preserve">, </w:t>
      </w:r>
      <w:r>
        <w:rPr>
          <w:sz w:val="28"/>
        </w:rPr>
        <w:t>заверенная</w:t>
      </w:r>
      <w:r w:rsidRPr="008940EC">
        <w:rPr>
          <w:sz w:val="28"/>
        </w:rPr>
        <w:t xml:space="preserve"> председателем садоводческого товарищества.</w:t>
      </w:r>
    </w:p>
    <w:p w:rsidR="006D6917" w:rsidRPr="008940EC" w:rsidRDefault="006D6917" w:rsidP="006D6917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8940EC">
        <w:rPr>
          <w:sz w:val="28"/>
        </w:rPr>
        <w:t>.3.</w:t>
      </w:r>
      <w:r>
        <w:rPr>
          <w:sz w:val="28"/>
          <w:lang w:val="en-US"/>
        </w:rPr>
        <w:t> </w:t>
      </w:r>
      <w:r>
        <w:rPr>
          <w:sz w:val="28"/>
        </w:rPr>
        <w:t>Выписка</w:t>
      </w:r>
      <w:r w:rsidRPr="008940EC">
        <w:rPr>
          <w:sz w:val="28"/>
        </w:rPr>
        <w:t xml:space="preserve"> из Единого государственного реестра юридических лиц, </w:t>
      </w:r>
      <w:r>
        <w:rPr>
          <w:sz w:val="28"/>
        </w:rPr>
        <w:t>выданная</w:t>
      </w:r>
      <w:r w:rsidRPr="008940EC">
        <w:rPr>
          <w:sz w:val="28"/>
        </w:rPr>
        <w:t xml:space="preserve"> налоговым органом не ранее чем за 30 дней до даты представления заявки.</w:t>
      </w:r>
    </w:p>
    <w:p w:rsidR="006D6917" w:rsidRPr="008940EC" w:rsidRDefault="006D6917" w:rsidP="006D6917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8940EC">
        <w:rPr>
          <w:sz w:val="28"/>
        </w:rPr>
        <w:t>.4.</w:t>
      </w:r>
      <w:r>
        <w:rPr>
          <w:sz w:val="28"/>
          <w:lang w:val="en-US"/>
        </w:rPr>
        <w:t> </w:t>
      </w:r>
      <w:r w:rsidRPr="008940EC">
        <w:rPr>
          <w:sz w:val="28"/>
        </w:rPr>
        <w:t>Справки об отсутствии у садоводческого товарищества просроченной задолженности по уплате налогов, сборов, страховых взносов, пеней, штрафных санкций, выданные уполномоченными органами, по состоянию на месяц подачи заявки.</w:t>
      </w:r>
    </w:p>
    <w:p w:rsidR="006D6917" w:rsidRPr="008940EC" w:rsidRDefault="006D6917" w:rsidP="006D6917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8940EC">
        <w:rPr>
          <w:sz w:val="28"/>
        </w:rPr>
        <w:t>.5.</w:t>
      </w:r>
      <w:r>
        <w:rPr>
          <w:sz w:val="28"/>
          <w:lang w:val="en-US"/>
        </w:rPr>
        <w:t> </w:t>
      </w:r>
      <w:r>
        <w:rPr>
          <w:sz w:val="28"/>
        </w:rPr>
        <w:t>Копия</w:t>
      </w:r>
      <w:r w:rsidRPr="008940EC">
        <w:rPr>
          <w:sz w:val="28"/>
        </w:rPr>
        <w:t xml:space="preserve"> протокола членов общего собрания или заседания правления садоводческого товарищества, подтверждающего принятое решение о строительстве, ремонте, реконструкции объектов инженерного обеспечения территории садоводческого товарищества, з</w:t>
      </w:r>
      <w:r>
        <w:rPr>
          <w:sz w:val="28"/>
        </w:rPr>
        <w:t>аверенная</w:t>
      </w:r>
      <w:r w:rsidRPr="008940EC">
        <w:rPr>
          <w:sz w:val="28"/>
        </w:rPr>
        <w:t xml:space="preserve"> его председателем.</w:t>
      </w:r>
    </w:p>
    <w:p w:rsidR="006D6917" w:rsidRPr="009D682F" w:rsidRDefault="006D6917" w:rsidP="006D6917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8940EC">
        <w:rPr>
          <w:sz w:val="28"/>
        </w:rPr>
        <w:t>.</w:t>
      </w:r>
      <w:r>
        <w:rPr>
          <w:sz w:val="28"/>
        </w:rPr>
        <w:t>6</w:t>
      </w:r>
      <w:r w:rsidRPr="008940EC">
        <w:rPr>
          <w:sz w:val="28"/>
        </w:rPr>
        <w:t>.</w:t>
      </w:r>
      <w:r>
        <w:rPr>
          <w:sz w:val="28"/>
          <w:lang w:val="en-US"/>
        </w:rPr>
        <w:t> </w:t>
      </w:r>
      <w:r w:rsidRPr="009D682F">
        <w:rPr>
          <w:sz w:val="28"/>
        </w:rPr>
        <w:t>Оригинал проектно-сметной (сметной) документации (после рассмотрения вопроса о предоставлении субсидии возвращается садоводческому товариществу)</w:t>
      </w:r>
      <w:r>
        <w:rPr>
          <w:sz w:val="28"/>
        </w:rPr>
        <w:t xml:space="preserve"> </w:t>
      </w:r>
      <w:r>
        <w:rPr>
          <w:rStyle w:val="FontStyle44"/>
          <w:sz w:val="28"/>
          <w:szCs w:val="28"/>
        </w:rPr>
        <w:t xml:space="preserve">и иные документы, подтверждающие расходы, связанные с инженерным обеспечением </w:t>
      </w:r>
      <w:r w:rsidRPr="008940EC">
        <w:rPr>
          <w:sz w:val="28"/>
        </w:rPr>
        <w:t>территорий садоводческих, огороднических и дачных некоммерческих объединений граждан</w:t>
      </w:r>
      <w:r w:rsidRPr="009D682F">
        <w:rPr>
          <w:sz w:val="28"/>
        </w:rPr>
        <w:t>.</w:t>
      </w:r>
    </w:p>
    <w:p w:rsidR="006D6917" w:rsidRPr="008940EC" w:rsidRDefault="006D6917" w:rsidP="006D6917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Pr="008940EC">
        <w:rPr>
          <w:sz w:val="28"/>
        </w:rPr>
        <w:t>.</w:t>
      </w:r>
      <w:r>
        <w:rPr>
          <w:sz w:val="28"/>
        </w:rPr>
        <w:t>7</w:t>
      </w:r>
      <w:r w:rsidRPr="008940EC">
        <w:rPr>
          <w:sz w:val="28"/>
        </w:rPr>
        <w:t>.</w:t>
      </w:r>
      <w:r>
        <w:rPr>
          <w:sz w:val="28"/>
          <w:lang w:val="en-US"/>
        </w:rPr>
        <w:t> </w:t>
      </w:r>
      <w:r>
        <w:rPr>
          <w:sz w:val="28"/>
        </w:rPr>
        <w:t>Копия</w:t>
      </w:r>
      <w:r w:rsidRPr="008940EC">
        <w:rPr>
          <w:sz w:val="28"/>
        </w:rPr>
        <w:t xml:space="preserve"> договора подряда с указанием срока выполнения работ, </w:t>
      </w:r>
      <w:r>
        <w:rPr>
          <w:sz w:val="28"/>
        </w:rPr>
        <w:t>заверенная</w:t>
      </w:r>
      <w:r w:rsidRPr="008940EC">
        <w:rPr>
          <w:sz w:val="28"/>
        </w:rPr>
        <w:t xml:space="preserve"> председателем садоводческого товарищества.</w:t>
      </w:r>
    </w:p>
    <w:p w:rsidR="005D764A" w:rsidRDefault="005D764A" w:rsidP="005D764A">
      <w:pPr>
        <w:pStyle w:val="Style6"/>
        <w:widowControl/>
        <w:tabs>
          <w:tab w:val="left" w:pos="709"/>
        </w:tabs>
        <w:spacing w:line="322" w:lineRule="exact"/>
        <w:jc w:val="both"/>
        <w:rPr>
          <w:sz w:val="28"/>
        </w:rPr>
      </w:pPr>
      <w:r>
        <w:rPr>
          <w:sz w:val="28"/>
        </w:rPr>
        <w:tab/>
      </w:r>
      <w:r w:rsidR="006D6917">
        <w:rPr>
          <w:sz w:val="28"/>
        </w:rPr>
        <w:t>6. Администрация Куйбышевского района в течение 10 рабочих дней со дня регистрации заявки осуществляет проверку представленных садоводческим товариществом документов, после чего, в десятидневный</w:t>
      </w:r>
      <w:r w:rsidR="006D6917" w:rsidRPr="00E644EF">
        <w:rPr>
          <w:sz w:val="28"/>
          <w:szCs w:val="28"/>
        </w:rPr>
        <w:t xml:space="preserve"> </w:t>
      </w:r>
      <w:r w:rsidR="006D6917" w:rsidRPr="009722A5">
        <w:rPr>
          <w:sz w:val="28"/>
          <w:szCs w:val="28"/>
        </w:rPr>
        <w:t>срок</w:t>
      </w:r>
      <w:r w:rsidR="006D6917">
        <w:rPr>
          <w:sz w:val="28"/>
          <w:szCs w:val="28"/>
        </w:rPr>
        <w:t xml:space="preserve"> издает распоряжение администрации Куйбышевского района о предоставлении субсидии</w:t>
      </w:r>
      <w:r>
        <w:rPr>
          <w:sz w:val="28"/>
          <w:szCs w:val="28"/>
        </w:rPr>
        <w:t xml:space="preserve">, </w:t>
      </w:r>
      <w:r>
        <w:rPr>
          <w:sz w:val="28"/>
        </w:rPr>
        <w:t>либо готовит отказ заявителю. После чего письменно уведомляет заявителя о предоставлении субсидии, либо об отказе в предоставлении субсидии. В уведомлении об отказе указываются основания для отказа, предусмотренные пунктом 8 Порядка.</w:t>
      </w:r>
    </w:p>
    <w:p w:rsidR="005D764A" w:rsidRDefault="005D764A" w:rsidP="005D764A">
      <w:pPr>
        <w:pStyle w:val="Style6"/>
        <w:widowControl/>
        <w:tabs>
          <w:tab w:val="left" w:pos="709"/>
        </w:tabs>
        <w:spacing w:line="322" w:lineRule="exact"/>
        <w:jc w:val="both"/>
        <w:rPr>
          <w:sz w:val="28"/>
        </w:rPr>
      </w:pPr>
      <w:r>
        <w:rPr>
          <w:sz w:val="28"/>
        </w:rPr>
        <w:tab/>
        <w:t>Садоводческое товарищество имеет право на обжалование действий или бездействия специалистов администрации Куйбышевского района, в том числе и отказ в предоставлении субсидии, в досудебном и судебном порядке.</w:t>
      </w:r>
    </w:p>
    <w:p w:rsidR="006D6917" w:rsidRDefault="005D764A" w:rsidP="005D764A">
      <w:pPr>
        <w:tabs>
          <w:tab w:val="left" w:pos="54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</w:rPr>
        <w:t>Садоводческое товарищество имеет право обратиться с жалобой лично или направить письменное обращение, жалобу (претензию) Главе Куйбышевского района, либо в уполномоченный орган.</w:t>
      </w:r>
    </w:p>
    <w:p w:rsidR="006D6917" w:rsidRDefault="006D6917" w:rsidP="006D6917">
      <w:pPr>
        <w:ind w:firstLine="709"/>
        <w:jc w:val="both"/>
        <w:rPr>
          <w:sz w:val="28"/>
        </w:rPr>
      </w:pPr>
      <w:r>
        <w:rPr>
          <w:sz w:val="28"/>
        </w:rPr>
        <w:t>7.</w:t>
      </w:r>
      <w:r>
        <w:rPr>
          <w:sz w:val="28"/>
          <w:lang w:val="en-US"/>
        </w:rPr>
        <w:t> </w:t>
      </w:r>
      <w:r>
        <w:rPr>
          <w:sz w:val="28"/>
        </w:rPr>
        <w:t>Объем субсидии определяется администрацией Куйбышевского района на основании заявки, предоставленной садоводческим товариществом, в пределах бюджетных ассигнований, предусмотренных в решении Совета депутатов Куйбышевского района о бюджете.</w:t>
      </w:r>
    </w:p>
    <w:p w:rsidR="006D6917" w:rsidRPr="009722A5" w:rsidRDefault="006D6917" w:rsidP="006D6917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722A5">
        <w:rPr>
          <w:sz w:val="28"/>
          <w:szCs w:val="28"/>
        </w:rPr>
        <w:t>8. Основания для отказа в предоставлении субсидии:</w:t>
      </w:r>
    </w:p>
    <w:p w:rsidR="006D6917" w:rsidRPr="009722A5" w:rsidRDefault="006D6917" w:rsidP="006D6917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722A5">
        <w:rPr>
          <w:sz w:val="28"/>
          <w:szCs w:val="28"/>
        </w:rPr>
        <w:t xml:space="preserve">1) не предоставление </w:t>
      </w:r>
      <w:r>
        <w:rPr>
          <w:sz w:val="28"/>
        </w:rPr>
        <w:t>садоводческим товариществом</w:t>
      </w:r>
      <w:r w:rsidRPr="009722A5">
        <w:rPr>
          <w:sz w:val="28"/>
          <w:szCs w:val="28"/>
        </w:rPr>
        <w:t xml:space="preserve"> документов, указанных в пункте </w:t>
      </w:r>
      <w:r>
        <w:rPr>
          <w:sz w:val="28"/>
          <w:szCs w:val="28"/>
        </w:rPr>
        <w:t>5</w:t>
      </w:r>
      <w:r w:rsidRPr="009722A5">
        <w:rPr>
          <w:sz w:val="28"/>
          <w:szCs w:val="28"/>
        </w:rPr>
        <w:t xml:space="preserve"> настоящего Порядка;</w:t>
      </w:r>
    </w:p>
    <w:p w:rsidR="006D6917" w:rsidRPr="009722A5" w:rsidRDefault="006D6917" w:rsidP="006D6917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722A5">
        <w:rPr>
          <w:sz w:val="28"/>
          <w:szCs w:val="28"/>
        </w:rPr>
        <w:lastRenderedPageBreak/>
        <w:t xml:space="preserve">2) не соблюдение </w:t>
      </w:r>
      <w:r>
        <w:rPr>
          <w:sz w:val="28"/>
        </w:rPr>
        <w:t>садоводческим товариществом</w:t>
      </w:r>
      <w:r w:rsidRPr="009722A5">
        <w:rPr>
          <w:sz w:val="28"/>
          <w:szCs w:val="28"/>
        </w:rPr>
        <w:t xml:space="preserve"> условий предоставления субсидий</w:t>
      </w:r>
      <w:r w:rsidR="00BD1EDF" w:rsidRPr="009722A5">
        <w:rPr>
          <w:sz w:val="28"/>
          <w:szCs w:val="28"/>
        </w:rPr>
        <w:t xml:space="preserve">, указанных в пункте </w:t>
      </w:r>
      <w:r w:rsidR="00BD1EDF">
        <w:rPr>
          <w:sz w:val="28"/>
          <w:szCs w:val="28"/>
        </w:rPr>
        <w:t>4</w:t>
      </w:r>
      <w:r w:rsidR="00BD1EDF" w:rsidRPr="009722A5">
        <w:rPr>
          <w:sz w:val="28"/>
          <w:szCs w:val="28"/>
        </w:rPr>
        <w:t xml:space="preserve"> настоящего Порядка</w:t>
      </w:r>
      <w:r w:rsidRPr="009722A5">
        <w:rPr>
          <w:sz w:val="28"/>
          <w:szCs w:val="28"/>
        </w:rPr>
        <w:t>.</w:t>
      </w:r>
    </w:p>
    <w:p w:rsidR="006D6917" w:rsidRDefault="006D6917" w:rsidP="006D691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722A5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Субсидии предоставляются в соответствии с настоящим Порядком и соглашением (Приложение № 2), заключенным администрацией Куйбышевского района и </w:t>
      </w:r>
      <w:r>
        <w:rPr>
          <w:sz w:val="28"/>
        </w:rPr>
        <w:t>садоводческим товариществом</w:t>
      </w:r>
      <w:r>
        <w:rPr>
          <w:sz w:val="28"/>
          <w:szCs w:val="28"/>
        </w:rPr>
        <w:t>.</w:t>
      </w:r>
    </w:p>
    <w:p w:rsidR="006D6917" w:rsidRDefault="006D6917" w:rsidP="006D691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соглашении предусматриваются сведения о размере, целевое назначение субсидий, право администрации Куйбышевского района на проведение проверок соблюдения </w:t>
      </w:r>
      <w:r>
        <w:rPr>
          <w:sz w:val="28"/>
        </w:rPr>
        <w:t>садоводческим товариществом</w:t>
      </w:r>
      <w:r>
        <w:rPr>
          <w:sz w:val="28"/>
          <w:szCs w:val="28"/>
        </w:rPr>
        <w:t xml:space="preserve"> условий, установленных настоящим Порядком и заключенным соглашением, возврат субсидий в случае установления по итогам проверок фактах их нецелевого использования.</w:t>
      </w:r>
    </w:p>
    <w:p w:rsidR="006D6917" w:rsidRDefault="006D6917" w:rsidP="006D69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A65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Соглашение заключается в течение 10 дней после издания распоряжения администрации Куйбышевского района о предоставлении субсидии.</w:t>
      </w:r>
    </w:p>
    <w:p w:rsidR="006D6917" w:rsidRDefault="006D6917" w:rsidP="006D691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9722A5">
        <w:rPr>
          <w:sz w:val="28"/>
          <w:szCs w:val="28"/>
        </w:rPr>
        <w:t>В течении 15 дней с момента заключения соглашения администрация Куйбышевского района перечисляет</w:t>
      </w:r>
      <w:r>
        <w:rPr>
          <w:sz w:val="28"/>
          <w:szCs w:val="28"/>
        </w:rPr>
        <w:t xml:space="preserve"> в установленном порядке субсидии на расчетный счет </w:t>
      </w:r>
      <w:r>
        <w:rPr>
          <w:sz w:val="28"/>
        </w:rPr>
        <w:t>садоводческого товарищества</w:t>
      </w:r>
      <w:r>
        <w:rPr>
          <w:sz w:val="28"/>
          <w:szCs w:val="28"/>
        </w:rPr>
        <w:t>, открытый в кредитной организации.</w:t>
      </w:r>
    </w:p>
    <w:p w:rsidR="006D6917" w:rsidRPr="00E644EF" w:rsidRDefault="006D6917" w:rsidP="006D6917">
      <w:pPr>
        <w:pStyle w:val="ConsPlusTitle"/>
        <w:tabs>
          <w:tab w:val="left" w:pos="540"/>
        </w:tabs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E644EF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E644E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7D2A3C">
        <w:rPr>
          <w:rFonts w:ascii="Times New Roman" w:hAnsi="Times New Roman" w:cs="Times New Roman"/>
          <w:b w:val="0"/>
          <w:sz w:val="28"/>
        </w:rPr>
        <w:t>Садоводческое товарищество</w:t>
      </w:r>
      <w:r w:rsidRPr="00E644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течение 30 дней</w:t>
      </w:r>
      <w:r w:rsidRPr="00E644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момента получения субсидии </w:t>
      </w:r>
      <w:r w:rsidRPr="00E644EF">
        <w:rPr>
          <w:rFonts w:ascii="Times New Roman" w:hAnsi="Times New Roman" w:cs="Times New Roman"/>
          <w:b w:val="0"/>
          <w:sz w:val="28"/>
          <w:szCs w:val="28"/>
        </w:rPr>
        <w:t>представля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E644EF">
        <w:rPr>
          <w:rFonts w:ascii="Times New Roman" w:hAnsi="Times New Roman" w:cs="Times New Roman"/>
          <w:b w:val="0"/>
          <w:sz w:val="28"/>
          <w:szCs w:val="28"/>
        </w:rPr>
        <w:t>т в администрацию Куйбышевского района отчет о целевом использовании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субсидии</w:t>
      </w:r>
      <w:r w:rsidRPr="00E644E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D6917" w:rsidRDefault="006D6917" w:rsidP="006D691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13. Контроль за целевым использованием субсидий осуществляется администрацией Куйбышевского района.</w:t>
      </w:r>
    </w:p>
    <w:p w:rsidR="006D6917" w:rsidRDefault="006D6917" w:rsidP="006D69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7D2A3C">
        <w:rPr>
          <w:rFonts w:ascii="Times New Roman" w:hAnsi="Times New Roman" w:cs="Times New Roman"/>
          <w:sz w:val="28"/>
        </w:rPr>
        <w:t>Садоводческое товарищество</w:t>
      </w:r>
      <w:r w:rsidRPr="007D2A3C">
        <w:rPr>
          <w:rFonts w:ascii="Times New Roman" w:hAnsi="Times New Roman" w:cs="Times New Roman"/>
          <w:sz w:val="28"/>
          <w:szCs w:val="28"/>
        </w:rPr>
        <w:t xml:space="preserve"> 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D2A3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за целевое использование бюджетных средств (субсидий).</w:t>
      </w:r>
    </w:p>
    <w:p w:rsidR="006D6917" w:rsidRDefault="006D6917" w:rsidP="006D69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07E58">
        <w:rPr>
          <w:rFonts w:ascii="Times New Roman" w:hAnsi="Times New Roman" w:cs="Times New Roman"/>
          <w:sz w:val="28"/>
          <w:szCs w:val="28"/>
        </w:rPr>
        <w:t xml:space="preserve">. В случае использования субсидии не по целевому назначению соответствующие средства подлежат возврату в доход бюджета Куйбышевского района в </w:t>
      </w:r>
      <w:hyperlink r:id="rId7" w:history="1">
        <w:r w:rsidRPr="00407E58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07E58">
        <w:rPr>
          <w:rFonts w:ascii="Times New Roman" w:hAnsi="Times New Roman" w:cs="Times New Roman"/>
          <w:sz w:val="28"/>
          <w:szCs w:val="28"/>
        </w:rPr>
        <w:t xml:space="preserve">, установленном бюджетным законодательством Российской Федерации, и в соответствии с соглашением, указанным в </w:t>
      </w:r>
      <w:hyperlink r:id="rId8" w:history="1">
        <w:r w:rsidRPr="00407E5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9 настоящего Порядка</w:t>
      </w:r>
      <w:r w:rsidR="005D764A">
        <w:rPr>
          <w:rFonts w:ascii="Times New Roman" w:hAnsi="Times New Roman" w:cs="Times New Roman"/>
          <w:sz w:val="28"/>
          <w:szCs w:val="28"/>
        </w:rPr>
        <w:t>, в течение 30 дней</w:t>
      </w:r>
      <w:r w:rsidRPr="00407E58">
        <w:rPr>
          <w:rFonts w:ascii="Times New Roman" w:hAnsi="Times New Roman" w:cs="Times New Roman"/>
          <w:sz w:val="28"/>
          <w:szCs w:val="28"/>
        </w:rPr>
        <w:t>.</w:t>
      </w:r>
    </w:p>
    <w:p w:rsidR="00D3250A" w:rsidRPr="003401E4" w:rsidRDefault="006D6917" w:rsidP="00D3250A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D3250A" w:rsidRPr="003401E4">
        <w:rPr>
          <w:rFonts w:ascii="Times New Roman" w:hAnsi="Times New Roman" w:cs="Times New Roman"/>
          <w:bCs/>
          <w:sz w:val="28"/>
          <w:szCs w:val="28"/>
        </w:rPr>
        <w:t>Основаниями</w:t>
      </w:r>
      <w:r w:rsidR="00D325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250A" w:rsidRPr="003401E4">
        <w:rPr>
          <w:rFonts w:ascii="Times New Roman" w:hAnsi="Times New Roman" w:cs="Times New Roman"/>
          <w:bCs/>
          <w:sz w:val="28"/>
          <w:szCs w:val="28"/>
        </w:rPr>
        <w:t>для</w:t>
      </w:r>
      <w:r w:rsidR="00D3250A">
        <w:rPr>
          <w:rFonts w:ascii="Times New Roman" w:hAnsi="Times New Roman" w:cs="Times New Roman"/>
          <w:bCs/>
          <w:sz w:val="28"/>
          <w:szCs w:val="28"/>
        </w:rPr>
        <w:t xml:space="preserve"> возврата субсидии</w:t>
      </w:r>
      <w:r w:rsidR="00D3250A" w:rsidRPr="003401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250A">
        <w:rPr>
          <w:rFonts w:ascii="Times New Roman" w:hAnsi="Times New Roman" w:cs="Times New Roman"/>
          <w:sz w:val="28"/>
        </w:rPr>
        <w:t>с</w:t>
      </w:r>
      <w:r w:rsidR="00D3250A" w:rsidRPr="0021002D">
        <w:rPr>
          <w:rFonts w:ascii="Times New Roman" w:hAnsi="Times New Roman" w:cs="Times New Roman"/>
          <w:sz w:val="28"/>
        </w:rPr>
        <w:t>адоводческ</w:t>
      </w:r>
      <w:r w:rsidR="00D3250A">
        <w:rPr>
          <w:rFonts w:ascii="Times New Roman" w:hAnsi="Times New Roman" w:cs="Times New Roman"/>
          <w:sz w:val="28"/>
        </w:rPr>
        <w:t>им</w:t>
      </w:r>
      <w:r w:rsidR="00D3250A" w:rsidRPr="0021002D">
        <w:rPr>
          <w:rFonts w:ascii="Times New Roman" w:hAnsi="Times New Roman" w:cs="Times New Roman"/>
          <w:sz w:val="28"/>
        </w:rPr>
        <w:t xml:space="preserve"> товариществ</w:t>
      </w:r>
      <w:r w:rsidR="00D3250A">
        <w:rPr>
          <w:rFonts w:ascii="Times New Roman" w:hAnsi="Times New Roman" w:cs="Times New Roman"/>
          <w:sz w:val="28"/>
        </w:rPr>
        <w:t>ам</w:t>
      </w:r>
      <w:r w:rsidR="00D3250A" w:rsidRPr="002100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250A" w:rsidRPr="003401E4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D3250A" w:rsidRDefault="00D3250A" w:rsidP="00D32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3401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3401E4">
        <w:rPr>
          <w:rFonts w:ascii="Times New Roman" w:hAnsi="Times New Roman" w:cs="Times New Roman"/>
          <w:bCs/>
          <w:sz w:val="28"/>
          <w:szCs w:val="28"/>
        </w:rPr>
        <w:t xml:space="preserve">есоблюдение </w:t>
      </w:r>
      <w:r>
        <w:rPr>
          <w:rFonts w:ascii="Times New Roman" w:hAnsi="Times New Roman" w:cs="Times New Roman"/>
          <w:sz w:val="28"/>
        </w:rPr>
        <w:t>с</w:t>
      </w:r>
      <w:r w:rsidRPr="0021002D">
        <w:rPr>
          <w:rFonts w:ascii="Times New Roman" w:hAnsi="Times New Roman" w:cs="Times New Roman"/>
          <w:sz w:val="28"/>
        </w:rPr>
        <w:t>адоводческ</w:t>
      </w:r>
      <w:r>
        <w:rPr>
          <w:rFonts w:ascii="Times New Roman" w:hAnsi="Times New Roman" w:cs="Times New Roman"/>
          <w:sz w:val="28"/>
        </w:rPr>
        <w:t>им</w:t>
      </w:r>
      <w:r w:rsidRPr="0021002D">
        <w:rPr>
          <w:rFonts w:ascii="Times New Roman" w:hAnsi="Times New Roman" w:cs="Times New Roman"/>
          <w:sz w:val="28"/>
        </w:rPr>
        <w:t xml:space="preserve"> товариществ</w:t>
      </w:r>
      <w:r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01E4">
        <w:rPr>
          <w:rFonts w:ascii="Times New Roman" w:hAnsi="Times New Roman" w:cs="Times New Roman"/>
          <w:bCs/>
          <w:sz w:val="28"/>
          <w:szCs w:val="28"/>
        </w:rPr>
        <w:t xml:space="preserve">обязательств, предусмотренных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соглашением, </w:t>
      </w:r>
      <w:r w:rsidRPr="00407E58">
        <w:rPr>
          <w:rFonts w:ascii="Times New Roman" w:hAnsi="Times New Roman" w:cs="Times New Roman"/>
          <w:sz w:val="28"/>
          <w:szCs w:val="28"/>
        </w:rPr>
        <w:t xml:space="preserve">указанным в </w:t>
      </w:r>
      <w:hyperlink r:id="rId9" w:history="1">
        <w:r w:rsidRPr="00407E5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9 настоящего Порядка;</w:t>
      </w:r>
    </w:p>
    <w:p w:rsidR="00D3250A" w:rsidRDefault="00D3250A" w:rsidP="00D3250A">
      <w:pPr>
        <w:pStyle w:val="ConsPlusNonformat"/>
        <w:tabs>
          <w:tab w:val="left" w:pos="180"/>
          <w:tab w:val="left" w:pos="57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401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3401E4">
        <w:rPr>
          <w:rFonts w:ascii="Times New Roman" w:hAnsi="Times New Roman" w:cs="Times New Roman"/>
          <w:bCs/>
          <w:sz w:val="28"/>
          <w:szCs w:val="28"/>
        </w:rPr>
        <w:t xml:space="preserve">есоблюдение </w:t>
      </w:r>
      <w:r>
        <w:rPr>
          <w:rFonts w:ascii="Times New Roman" w:hAnsi="Times New Roman" w:cs="Times New Roman"/>
          <w:bCs/>
          <w:sz w:val="28"/>
          <w:szCs w:val="28"/>
        </w:rPr>
        <w:t>сроков представления отчетности.</w:t>
      </w:r>
    </w:p>
    <w:p w:rsidR="00D3250A" w:rsidRPr="003401E4" w:rsidRDefault="00D3250A" w:rsidP="00D3250A">
      <w:pPr>
        <w:pStyle w:val="ConsPlusNonformat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1E4">
        <w:rPr>
          <w:rFonts w:ascii="Times New Roman" w:hAnsi="Times New Roman" w:cs="Times New Roman"/>
          <w:bCs/>
          <w:sz w:val="28"/>
          <w:szCs w:val="28"/>
        </w:rPr>
        <w:t>Основаниями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01E4">
        <w:rPr>
          <w:rFonts w:ascii="Times New Roman" w:hAnsi="Times New Roman" w:cs="Times New Roman"/>
          <w:bCs/>
          <w:sz w:val="28"/>
          <w:szCs w:val="28"/>
        </w:rPr>
        <w:t>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изменения объемов </w:t>
      </w:r>
      <w:r w:rsidRPr="003401E4">
        <w:rPr>
          <w:rFonts w:ascii="Times New Roman" w:hAnsi="Times New Roman" w:cs="Times New Roman"/>
          <w:bCs/>
          <w:sz w:val="28"/>
          <w:szCs w:val="28"/>
        </w:rPr>
        <w:t xml:space="preserve">субсидий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их уменьшение </w:t>
      </w:r>
      <w:r w:rsidRPr="003401E4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D3250A" w:rsidRDefault="00D3250A" w:rsidP="00D325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</w:t>
      </w:r>
      <w:r w:rsidRPr="003401E4">
        <w:rPr>
          <w:rFonts w:ascii="Times New Roman" w:hAnsi="Times New Roman" w:cs="Times New Roman"/>
          <w:bCs/>
          <w:sz w:val="28"/>
          <w:szCs w:val="28"/>
        </w:rPr>
        <w:t>еустранение наруш</w:t>
      </w:r>
      <w:r>
        <w:rPr>
          <w:rFonts w:ascii="Times New Roman" w:hAnsi="Times New Roman" w:cs="Times New Roman"/>
          <w:bCs/>
          <w:sz w:val="28"/>
          <w:szCs w:val="28"/>
        </w:rPr>
        <w:t>ений условий, установленных настоящим Порядком в течение 10 дней.</w:t>
      </w:r>
    </w:p>
    <w:p w:rsidR="006D6917" w:rsidRDefault="00D3250A" w:rsidP="006D69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6D6917">
        <w:rPr>
          <w:rFonts w:ascii="Times New Roman" w:hAnsi="Times New Roman" w:cs="Times New Roman"/>
          <w:sz w:val="28"/>
          <w:szCs w:val="28"/>
        </w:rPr>
        <w:t>При невозврате субсидии администрация Куйбышевского района принимает меры по взысканию подлежащей возврату субсидии в бюджет в судебном порядке.</w:t>
      </w:r>
    </w:p>
    <w:p w:rsidR="006D6917" w:rsidRDefault="006D6917" w:rsidP="006D69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917" w:rsidRDefault="006D6917" w:rsidP="006D69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917" w:rsidRDefault="006D6917" w:rsidP="006D69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917" w:rsidRPr="006B2305" w:rsidRDefault="006D6917" w:rsidP="006D6917">
      <w:pPr>
        <w:ind w:firstLine="709"/>
        <w:jc w:val="both"/>
        <w:rPr>
          <w:sz w:val="28"/>
        </w:rPr>
      </w:pPr>
    </w:p>
    <w:p w:rsidR="006D6917" w:rsidRPr="008940EC" w:rsidRDefault="006D6917" w:rsidP="006D6917">
      <w:pPr>
        <w:pageBreakBefore/>
        <w:spacing w:line="216" w:lineRule="auto"/>
        <w:ind w:left="4820"/>
        <w:jc w:val="center"/>
        <w:rPr>
          <w:sz w:val="28"/>
        </w:rPr>
      </w:pPr>
      <w:r w:rsidRPr="008940EC">
        <w:rPr>
          <w:sz w:val="28"/>
        </w:rPr>
        <w:lastRenderedPageBreak/>
        <w:t xml:space="preserve">Приложение № </w:t>
      </w:r>
      <w:r>
        <w:rPr>
          <w:sz w:val="28"/>
        </w:rPr>
        <w:t>1</w:t>
      </w:r>
    </w:p>
    <w:p w:rsidR="006D6917" w:rsidRPr="008940EC" w:rsidRDefault="006D6917" w:rsidP="006D6917">
      <w:pPr>
        <w:ind w:left="4820"/>
        <w:jc w:val="center"/>
        <w:rPr>
          <w:sz w:val="28"/>
        </w:rPr>
      </w:pPr>
      <w:r w:rsidRPr="008940EC">
        <w:rPr>
          <w:sz w:val="28"/>
        </w:rPr>
        <w:t xml:space="preserve">к </w:t>
      </w:r>
      <w:r>
        <w:rPr>
          <w:sz w:val="28"/>
        </w:rPr>
        <w:t xml:space="preserve">Порядку предоставления </w:t>
      </w:r>
      <w:r w:rsidRPr="008940EC">
        <w:rPr>
          <w:sz w:val="28"/>
        </w:rPr>
        <w:t xml:space="preserve">субсидий </w:t>
      </w:r>
      <w:r>
        <w:rPr>
          <w:sz w:val="28"/>
        </w:rPr>
        <w:t xml:space="preserve">из бюджета Куйбышевского района </w:t>
      </w:r>
      <w:r w:rsidRPr="008940EC">
        <w:rPr>
          <w:sz w:val="28"/>
        </w:rPr>
        <w:t xml:space="preserve">садоводческим, огородническим и дачным некоммерческим объединениям граждан </w:t>
      </w:r>
    </w:p>
    <w:p w:rsidR="006D6917" w:rsidRDefault="006D6917" w:rsidP="006D6917">
      <w:pPr>
        <w:spacing w:line="216" w:lineRule="auto"/>
        <w:ind w:left="5529"/>
        <w:jc w:val="center"/>
        <w:rPr>
          <w:sz w:val="28"/>
        </w:rPr>
      </w:pPr>
    </w:p>
    <w:p w:rsidR="006D6917" w:rsidRPr="008940EC" w:rsidRDefault="006D6917" w:rsidP="006D6917">
      <w:pPr>
        <w:spacing w:line="216" w:lineRule="auto"/>
        <w:ind w:left="5529"/>
        <w:jc w:val="center"/>
        <w:rPr>
          <w:sz w:val="28"/>
        </w:rPr>
      </w:pPr>
      <w:r>
        <w:rPr>
          <w:sz w:val="28"/>
        </w:rPr>
        <w:t>Главе Куйбышевского района</w:t>
      </w:r>
    </w:p>
    <w:p w:rsidR="006D6917" w:rsidRPr="008940EC" w:rsidRDefault="006D6917" w:rsidP="006D6917">
      <w:pPr>
        <w:spacing w:line="216" w:lineRule="auto"/>
        <w:ind w:left="5529"/>
        <w:jc w:val="center"/>
        <w:rPr>
          <w:sz w:val="28"/>
        </w:rPr>
      </w:pPr>
      <w:r w:rsidRPr="008940EC">
        <w:rPr>
          <w:sz w:val="28"/>
        </w:rPr>
        <w:t>____________________</w:t>
      </w:r>
    </w:p>
    <w:p w:rsidR="006D6917" w:rsidRPr="008940EC" w:rsidRDefault="006D6917" w:rsidP="006D6917">
      <w:pPr>
        <w:spacing w:line="216" w:lineRule="auto"/>
        <w:ind w:left="5529"/>
        <w:jc w:val="center"/>
      </w:pPr>
      <w:r w:rsidRPr="008940EC">
        <w:t>(Ф.И.О.)</w:t>
      </w:r>
    </w:p>
    <w:p w:rsidR="006D6917" w:rsidRPr="008940EC" w:rsidRDefault="006D6917" w:rsidP="006D6917">
      <w:pPr>
        <w:spacing w:line="216" w:lineRule="auto"/>
        <w:rPr>
          <w:sz w:val="28"/>
        </w:rPr>
      </w:pPr>
    </w:p>
    <w:p w:rsidR="006D6917" w:rsidRPr="008940EC" w:rsidRDefault="006D6917" w:rsidP="006D6917">
      <w:pPr>
        <w:spacing w:line="216" w:lineRule="auto"/>
        <w:jc w:val="center"/>
        <w:rPr>
          <w:sz w:val="28"/>
        </w:rPr>
      </w:pPr>
      <w:r w:rsidRPr="008940EC">
        <w:rPr>
          <w:sz w:val="28"/>
        </w:rPr>
        <w:t>ЗАЯВЛЕНИЕ</w:t>
      </w:r>
    </w:p>
    <w:p w:rsidR="006D6917" w:rsidRPr="008940EC" w:rsidRDefault="006D6917" w:rsidP="006D6917">
      <w:pPr>
        <w:spacing w:line="216" w:lineRule="auto"/>
        <w:jc w:val="center"/>
        <w:rPr>
          <w:sz w:val="28"/>
        </w:rPr>
      </w:pPr>
      <w:r w:rsidRPr="008940EC">
        <w:rPr>
          <w:sz w:val="28"/>
        </w:rPr>
        <w:t>на получение субсидии</w:t>
      </w:r>
    </w:p>
    <w:p w:rsidR="006D6917" w:rsidRPr="008940EC" w:rsidRDefault="006D6917" w:rsidP="006D6917">
      <w:pPr>
        <w:spacing w:line="216" w:lineRule="auto"/>
        <w:rPr>
          <w:sz w:val="28"/>
        </w:rPr>
      </w:pPr>
    </w:p>
    <w:p w:rsidR="006D6917" w:rsidRPr="008940EC" w:rsidRDefault="006D6917" w:rsidP="006D6917">
      <w:pPr>
        <w:spacing w:line="216" w:lineRule="auto"/>
        <w:ind w:firstLine="709"/>
        <w:jc w:val="both"/>
        <w:rPr>
          <w:sz w:val="28"/>
        </w:rPr>
      </w:pPr>
      <w:r w:rsidRPr="008940EC">
        <w:rPr>
          <w:sz w:val="28"/>
        </w:rPr>
        <w:t>Ознакомившись с условиями предоставления субсидии, председатель _____________________________________________________________________</w:t>
      </w:r>
    </w:p>
    <w:p w:rsidR="006D6917" w:rsidRPr="008940EC" w:rsidRDefault="006D6917" w:rsidP="006D6917">
      <w:pPr>
        <w:spacing w:line="216" w:lineRule="auto"/>
        <w:jc w:val="center"/>
        <w:rPr>
          <w:spacing w:val="-4"/>
          <w:kern w:val="24"/>
        </w:rPr>
      </w:pPr>
      <w:r w:rsidRPr="008940EC">
        <w:rPr>
          <w:spacing w:val="-4"/>
          <w:kern w:val="24"/>
        </w:rPr>
        <w:t>(наименование садоводческого, огороднического, дачного некоммерческого объединения граждан)</w:t>
      </w:r>
    </w:p>
    <w:p w:rsidR="006D6917" w:rsidRPr="008940EC" w:rsidRDefault="006D6917" w:rsidP="006D6917">
      <w:pPr>
        <w:spacing w:line="216" w:lineRule="auto"/>
        <w:jc w:val="both"/>
        <w:rPr>
          <w:sz w:val="28"/>
        </w:rPr>
      </w:pPr>
      <w:r w:rsidRPr="008940EC">
        <w:rPr>
          <w:sz w:val="28"/>
        </w:rPr>
        <w:t>согласен направить документы для рассмотрения вопроса о предоставлении субсидии.</w:t>
      </w:r>
    </w:p>
    <w:p w:rsidR="006D6917" w:rsidRPr="0016289B" w:rsidRDefault="006D6917" w:rsidP="006D6917">
      <w:pPr>
        <w:spacing w:line="216" w:lineRule="auto"/>
        <w:ind w:firstLine="709"/>
        <w:jc w:val="both"/>
        <w:rPr>
          <w:sz w:val="28"/>
        </w:rPr>
      </w:pPr>
      <w:r w:rsidRPr="008940EC">
        <w:rPr>
          <w:sz w:val="28"/>
        </w:rPr>
        <w:t>Председатель ___________________________________</w:t>
      </w:r>
      <w:r w:rsidRPr="0016289B">
        <w:rPr>
          <w:sz w:val="28"/>
        </w:rPr>
        <w:t>_____________</w:t>
      </w:r>
      <w:r w:rsidRPr="008940EC">
        <w:rPr>
          <w:sz w:val="28"/>
        </w:rPr>
        <w:t xml:space="preserve">____ </w:t>
      </w:r>
    </w:p>
    <w:p w:rsidR="006D6917" w:rsidRDefault="006D6917" w:rsidP="006D6917">
      <w:pPr>
        <w:spacing w:line="216" w:lineRule="auto"/>
        <w:jc w:val="center"/>
        <w:rPr>
          <w:spacing w:val="-4"/>
          <w:kern w:val="24"/>
        </w:rPr>
      </w:pPr>
      <w:r>
        <w:rPr>
          <w:spacing w:val="-4"/>
          <w:kern w:val="24"/>
        </w:rPr>
        <w:t xml:space="preserve">                                        </w:t>
      </w:r>
      <w:r w:rsidRPr="0016289B">
        <w:rPr>
          <w:spacing w:val="-4"/>
          <w:kern w:val="24"/>
        </w:rPr>
        <w:t>(наименование садоводческого, огороднического, дач</w:t>
      </w:r>
      <w:r>
        <w:rPr>
          <w:spacing w:val="-4"/>
          <w:kern w:val="24"/>
        </w:rPr>
        <w:t>ного</w:t>
      </w:r>
      <w:r w:rsidRPr="0016289B">
        <w:rPr>
          <w:spacing w:val="-4"/>
          <w:kern w:val="24"/>
        </w:rPr>
        <w:t xml:space="preserve"> некоммерческого </w:t>
      </w:r>
    </w:p>
    <w:p w:rsidR="006D6917" w:rsidRPr="0016289B" w:rsidRDefault="006D6917" w:rsidP="006D6917">
      <w:pPr>
        <w:spacing w:line="216" w:lineRule="auto"/>
        <w:jc w:val="center"/>
        <w:rPr>
          <w:spacing w:val="-4"/>
          <w:kern w:val="24"/>
        </w:rPr>
      </w:pPr>
      <w:r w:rsidRPr="0016289B">
        <w:rPr>
          <w:spacing w:val="-4"/>
          <w:kern w:val="24"/>
        </w:rPr>
        <w:t xml:space="preserve">объединения граждан) </w:t>
      </w:r>
    </w:p>
    <w:p w:rsidR="006D6917" w:rsidRPr="008940EC" w:rsidRDefault="006D6917" w:rsidP="006D6917">
      <w:pPr>
        <w:spacing w:line="216" w:lineRule="auto"/>
        <w:jc w:val="both"/>
        <w:rPr>
          <w:sz w:val="28"/>
        </w:rPr>
      </w:pPr>
      <w:r w:rsidRPr="008940EC">
        <w:rPr>
          <w:sz w:val="28"/>
        </w:rPr>
        <w:t>подтверждает, что вся информация, содержащаяся в представленных документах или их копиях, является подлинной, и не возражает против доступа к ней всех заинтересованных лиц.</w:t>
      </w:r>
    </w:p>
    <w:p w:rsidR="006D6917" w:rsidRPr="008940EC" w:rsidRDefault="006D6917" w:rsidP="006D6917">
      <w:pPr>
        <w:spacing w:line="216" w:lineRule="auto"/>
        <w:ind w:firstLine="709"/>
        <w:jc w:val="both"/>
        <w:rPr>
          <w:sz w:val="28"/>
        </w:rPr>
      </w:pPr>
      <w:r w:rsidRPr="008940EC">
        <w:rPr>
          <w:sz w:val="28"/>
        </w:rPr>
        <w:t>Адрес места регистрации и местонахождения садоводческого, огороднического, дачного некоммерческого объединения граждан:</w:t>
      </w:r>
    </w:p>
    <w:p w:rsidR="006D6917" w:rsidRPr="008940EC" w:rsidRDefault="006D6917" w:rsidP="006D6917">
      <w:pPr>
        <w:spacing w:line="216" w:lineRule="auto"/>
        <w:jc w:val="both"/>
        <w:rPr>
          <w:sz w:val="28"/>
        </w:rPr>
      </w:pPr>
      <w:r w:rsidRPr="008940EC">
        <w:rPr>
          <w:sz w:val="28"/>
        </w:rPr>
        <w:t>_</w:t>
      </w:r>
      <w:r w:rsidRPr="0016289B">
        <w:rPr>
          <w:sz w:val="28"/>
        </w:rPr>
        <w:t>_____</w:t>
      </w:r>
      <w:r w:rsidRPr="008940EC">
        <w:rPr>
          <w:sz w:val="28"/>
        </w:rPr>
        <w:t>_______________________________________________________________.</w:t>
      </w:r>
    </w:p>
    <w:p w:rsidR="006D6917" w:rsidRPr="008940EC" w:rsidRDefault="006D6917" w:rsidP="006D6917">
      <w:pPr>
        <w:spacing w:line="216" w:lineRule="auto"/>
        <w:ind w:firstLine="709"/>
        <w:jc w:val="both"/>
        <w:rPr>
          <w:sz w:val="28"/>
        </w:rPr>
      </w:pPr>
      <w:r w:rsidRPr="008940EC">
        <w:rPr>
          <w:sz w:val="28"/>
        </w:rPr>
        <w:t>Телефон __________________________, факс ______________________</w:t>
      </w:r>
      <w:r w:rsidRPr="0016289B">
        <w:rPr>
          <w:sz w:val="28"/>
        </w:rPr>
        <w:t>_</w:t>
      </w:r>
      <w:r w:rsidRPr="008940EC">
        <w:rPr>
          <w:sz w:val="28"/>
        </w:rPr>
        <w:t>_.</w:t>
      </w:r>
    </w:p>
    <w:p w:rsidR="006D6917" w:rsidRPr="008940EC" w:rsidRDefault="006D6917" w:rsidP="006D6917">
      <w:pPr>
        <w:spacing w:line="216" w:lineRule="auto"/>
        <w:ind w:firstLine="709"/>
        <w:jc w:val="both"/>
        <w:rPr>
          <w:sz w:val="28"/>
        </w:rPr>
      </w:pPr>
      <w:r w:rsidRPr="008940EC">
        <w:rPr>
          <w:sz w:val="28"/>
        </w:rPr>
        <w:t>Серия и номер свидетельства о внесении записи в Единый государственный реестр юридических лиц ______________________</w:t>
      </w:r>
      <w:r w:rsidRPr="0016289B">
        <w:rPr>
          <w:sz w:val="28"/>
        </w:rPr>
        <w:t>___</w:t>
      </w:r>
      <w:r w:rsidRPr="008940EC">
        <w:rPr>
          <w:sz w:val="28"/>
        </w:rPr>
        <w:t>_______.</w:t>
      </w:r>
    </w:p>
    <w:p w:rsidR="006D6917" w:rsidRPr="008940EC" w:rsidRDefault="006D6917" w:rsidP="006D6917">
      <w:pPr>
        <w:spacing w:line="216" w:lineRule="auto"/>
        <w:ind w:firstLine="709"/>
        <w:jc w:val="both"/>
        <w:rPr>
          <w:sz w:val="28"/>
        </w:rPr>
      </w:pPr>
      <w:r w:rsidRPr="008940EC">
        <w:rPr>
          <w:sz w:val="28"/>
        </w:rPr>
        <w:t>Кем выдано ______________________________________________</w:t>
      </w:r>
      <w:r w:rsidRPr="0016289B">
        <w:rPr>
          <w:sz w:val="28"/>
        </w:rPr>
        <w:t>__</w:t>
      </w:r>
      <w:r w:rsidRPr="008940EC">
        <w:rPr>
          <w:sz w:val="28"/>
        </w:rPr>
        <w:t>_____.</w:t>
      </w:r>
    </w:p>
    <w:p w:rsidR="006D6917" w:rsidRPr="008940EC" w:rsidRDefault="006D6917" w:rsidP="006D6917">
      <w:pPr>
        <w:spacing w:line="216" w:lineRule="auto"/>
        <w:ind w:firstLine="709"/>
        <w:jc w:val="both"/>
        <w:rPr>
          <w:sz w:val="28"/>
        </w:rPr>
      </w:pPr>
      <w:r w:rsidRPr="008940EC">
        <w:rPr>
          <w:sz w:val="28"/>
        </w:rPr>
        <w:t>Дата выдачи ________________________________________________</w:t>
      </w:r>
      <w:r w:rsidRPr="0016289B">
        <w:rPr>
          <w:sz w:val="28"/>
        </w:rPr>
        <w:t>__</w:t>
      </w:r>
      <w:r w:rsidRPr="008940EC">
        <w:rPr>
          <w:sz w:val="28"/>
        </w:rPr>
        <w:t>__.</w:t>
      </w:r>
    </w:p>
    <w:p w:rsidR="006D6917" w:rsidRPr="008940EC" w:rsidRDefault="006D6917" w:rsidP="006D6917">
      <w:pPr>
        <w:spacing w:line="216" w:lineRule="auto"/>
        <w:ind w:firstLine="709"/>
        <w:jc w:val="both"/>
        <w:rPr>
          <w:sz w:val="28"/>
        </w:rPr>
      </w:pPr>
      <w:r w:rsidRPr="008940EC">
        <w:rPr>
          <w:sz w:val="28"/>
        </w:rPr>
        <w:t>Идентификационный номер (ИНН) _______________________________</w:t>
      </w:r>
      <w:r w:rsidRPr="0016289B">
        <w:rPr>
          <w:sz w:val="28"/>
        </w:rPr>
        <w:t>__</w:t>
      </w:r>
      <w:r w:rsidRPr="008940EC">
        <w:rPr>
          <w:sz w:val="28"/>
        </w:rPr>
        <w:t>.</w:t>
      </w:r>
    </w:p>
    <w:p w:rsidR="006D6917" w:rsidRPr="008940EC" w:rsidRDefault="006D6917" w:rsidP="006D6917">
      <w:pPr>
        <w:spacing w:line="216" w:lineRule="auto"/>
        <w:ind w:firstLine="709"/>
        <w:jc w:val="both"/>
        <w:rPr>
          <w:sz w:val="28"/>
        </w:rPr>
      </w:pPr>
      <w:r w:rsidRPr="008940EC">
        <w:rPr>
          <w:sz w:val="28"/>
        </w:rPr>
        <w:t>КПП __________________________________________________</w:t>
      </w:r>
      <w:r w:rsidRPr="0016289B">
        <w:rPr>
          <w:sz w:val="28"/>
        </w:rPr>
        <w:t>_</w:t>
      </w:r>
      <w:r w:rsidRPr="008940EC">
        <w:rPr>
          <w:sz w:val="28"/>
        </w:rPr>
        <w:t>________.</w:t>
      </w:r>
    </w:p>
    <w:p w:rsidR="006D6917" w:rsidRPr="008940EC" w:rsidRDefault="006D6917" w:rsidP="006D6917">
      <w:pPr>
        <w:spacing w:line="216" w:lineRule="auto"/>
        <w:ind w:firstLine="709"/>
        <w:jc w:val="both"/>
        <w:rPr>
          <w:sz w:val="28"/>
        </w:rPr>
      </w:pPr>
      <w:r w:rsidRPr="008940EC">
        <w:rPr>
          <w:sz w:val="28"/>
        </w:rPr>
        <w:t>Расчетный счет № _______________________________________________.</w:t>
      </w:r>
    </w:p>
    <w:p w:rsidR="006D6917" w:rsidRPr="008940EC" w:rsidRDefault="006D6917" w:rsidP="006D6917">
      <w:pPr>
        <w:spacing w:line="216" w:lineRule="auto"/>
        <w:ind w:firstLine="709"/>
        <w:jc w:val="both"/>
        <w:rPr>
          <w:sz w:val="28"/>
        </w:rPr>
      </w:pPr>
      <w:r w:rsidRPr="008940EC">
        <w:rPr>
          <w:sz w:val="28"/>
        </w:rPr>
        <w:t>Наименование, адрес банка _____________________________</w:t>
      </w:r>
      <w:r w:rsidRPr="0016289B">
        <w:rPr>
          <w:sz w:val="28"/>
        </w:rPr>
        <w:t>_</w:t>
      </w:r>
      <w:r w:rsidRPr="008940EC">
        <w:rPr>
          <w:sz w:val="28"/>
        </w:rPr>
        <w:t>__________.</w:t>
      </w:r>
    </w:p>
    <w:p w:rsidR="006D6917" w:rsidRPr="008940EC" w:rsidRDefault="006D6917" w:rsidP="006D6917">
      <w:pPr>
        <w:spacing w:line="216" w:lineRule="auto"/>
        <w:ind w:firstLine="709"/>
        <w:jc w:val="both"/>
        <w:rPr>
          <w:sz w:val="28"/>
        </w:rPr>
      </w:pPr>
      <w:r w:rsidRPr="008940EC">
        <w:rPr>
          <w:sz w:val="28"/>
        </w:rPr>
        <w:t>Банковский идентификационный код (БИК) _________________________.</w:t>
      </w:r>
    </w:p>
    <w:p w:rsidR="006D6917" w:rsidRPr="008940EC" w:rsidRDefault="006D6917" w:rsidP="006D6917">
      <w:pPr>
        <w:spacing w:line="216" w:lineRule="auto"/>
        <w:ind w:firstLine="709"/>
        <w:jc w:val="both"/>
        <w:rPr>
          <w:sz w:val="28"/>
        </w:rPr>
      </w:pPr>
      <w:r w:rsidRPr="008940EC">
        <w:rPr>
          <w:sz w:val="28"/>
        </w:rPr>
        <w:t>Банковский корреспондентский счет (к/с) ___________________________.</w:t>
      </w:r>
    </w:p>
    <w:p w:rsidR="006D6917" w:rsidRPr="008940EC" w:rsidRDefault="006D6917" w:rsidP="006D6917">
      <w:pPr>
        <w:spacing w:line="216" w:lineRule="auto"/>
        <w:ind w:firstLine="709"/>
        <w:jc w:val="both"/>
        <w:rPr>
          <w:sz w:val="28"/>
        </w:rPr>
      </w:pPr>
      <w:r w:rsidRPr="008940EC">
        <w:rPr>
          <w:sz w:val="28"/>
        </w:rPr>
        <w:t>Сумма затрат, подлежащая субсидированию ___________________</w:t>
      </w:r>
      <w:r w:rsidRPr="0016289B">
        <w:rPr>
          <w:sz w:val="28"/>
        </w:rPr>
        <w:t>_</w:t>
      </w:r>
      <w:r w:rsidRPr="008940EC">
        <w:rPr>
          <w:sz w:val="28"/>
        </w:rPr>
        <w:t>_____.</w:t>
      </w:r>
    </w:p>
    <w:p w:rsidR="006D6917" w:rsidRPr="006D6917" w:rsidRDefault="006D6917" w:rsidP="006D6917">
      <w:pPr>
        <w:spacing w:line="216" w:lineRule="auto"/>
        <w:ind w:firstLine="709"/>
        <w:jc w:val="both"/>
        <w:rPr>
          <w:sz w:val="28"/>
        </w:rPr>
      </w:pPr>
    </w:p>
    <w:p w:rsidR="006D6917" w:rsidRPr="008940EC" w:rsidRDefault="006D6917" w:rsidP="006D6917">
      <w:pPr>
        <w:spacing w:line="216" w:lineRule="auto"/>
        <w:jc w:val="both"/>
        <w:rPr>
          <w:sz w:val="28"/>
        </w:rPr>
      </w:pPr>
      <w:r w:rsidRPr="008940EC">
        <w:rPr>
          <w:sz w:val="28"/>
        </w:rPr>
        <w:t>Председатель ____</w:t>
      </w:r>
      <w:r w:rsidRPr="0016289B">
        <w:rPr>
          <w:sz w:val="28"/>
        </w:rPr>
        <w:t>____</w:t>
      </w:r>
      <w:r w:rsidRPr="008940EC">
        <w:rPr>
          <w:sz w:val="28"/>
        </w:rPr>
        <w:t>____________ Ф.И.О.</w:t>
      </w:r>
    </w:p>
    <w:p w:rsidR="006D6917" w:rsidRPr="0016289B" w:rsidRDefault="006D6917" w:rsidP="006D6917">
      <w:pPr>
        <w:spacing w:line="216" w:lineRule="auto"/>
        <w:ind w:firstLine="709"/>
        <w:jc w:val="both"/>
      </w:pPr>
      <w:r w:rsidRPr="0016289B">
        <w:t xml:space="preserve">                               (подпись)</w:t>
      </w:r>
    </w:p>
    <w:p w:rsidR="006D6917" w:rsidRPr="008940EC" w:rsidRDefault="006D6917" w:rsidP="006D6917">
      <w:pPr>
        <w:spacing w:line="216" w:lineRule="auto"/>
        <w:rPr>
          <w:sz w:val="28"/>
        </w:rPr>
      </w:pPr>
    </w:p>
    <w:p w:rsidR="006D6917" w:rsidRPr="008940EC" w:rsidRDefault="006D6917" w:rsidP="006D6917">
      <w:pPr>
        <w:spacing w:line="216" w:lineRule="auto"/>
        <w:rPr>
          <w:sz w:val="28"/>
        </w:rPr>
      </w:pPr>
      <w:r w:rsidRPr="008940EC">
        <w:rPr>
          <w:sz w:val="28"/>
        </w:rPr>
        <w:t>Дата</w:t>
      </w:r>
    </w:p>
    <w:p w:rsidR="006D6917" w:rsidRPr="008940EC" w:rsidRDefault="006D6917" w:rsidP="006D6917">
      <w:pPr>
        <w:spacing w:line="216" w:lineRule="auto"/>
        <w:rPr>
          <w:sz w:val="28"/>
        </w:rPr>
      </w:pPr>
      <w:r w:rsidRPr="008940EC">
        <w:rPr>
          <w:sz w:val="28"/>
        </w:rPr>
        <w:t>М.П.</w:t>
      </w:r>
    </w:p>
    <w:p w:rsidR="006D6917" w:rsidRDefault="006D6917" w:rsidP="006D6917">
      <w:pPr>
        <w:rPr>
          <w:sz w:val="28"/>
        </w:rPr>
      </w:pPr>
    </w:p>
    <w:p w:rsidR="006D6917" w:rsidRDefault="006D6917" w:rsidP="006D6917">
      <w:pPr>
        <w:rPr>
          <w:sz w:val="28"/>
        </w:rPr>
      </w:pPr>
    </w:p>
    <w:p w:rsidR="006D6917" w:rsidRPr="008940EC" w:rsidRDefault="006D6917" w:rsidP="006D6917">
      <w:pPr>
        <w:pageBreakBefore/>
        <w:spacing w:line="216" w:lineRule="auto"/>
        <w:ind w:left="4820"/>
        <w:jc w:val="center"/>
        <w:rPr>
          <w:sz w:val="28"/>
        </w:rPr>
      </w:pPr>
      <w:r w:rsidRPr="008940EC">
        <w:rPr>
          <w:sz w:val="28"/>
        </w:rPr>
        <w:lastRenderedPageBreak/>
        <w:t xml:space="preserve">Приложение № </w:t>
      </w:r>
      <w:r>
        <w:rPr>
          <w:sz w:val="28"/>
        </w:rPr>
        <w:t>2</w:t>
      </w:r>
    </w:p>
    <w:p w:rsidR="006D6917" w:rsidRPr="008940EC" w:rsidRDefault="006D6917" w:rsidP="006D6917">
      <w:pPr>
        <w:ind w:left="4820"/>
        <w:jc w:val="center"/>
        <w:rPr>
          <w:sz w:val="28"/>
        </w:rPr>
      </w:pPr>
      <w:r w:rsidRPr="008940EC">
        <w:rPr>
          <w:sz w:val="28"/>
        </w:rPr>
        <w:t xml:space="preserve">к </w:t>
      </w:r>
      <w:r>
        <w:rPr>
          <w:sz w:val="28"/>
        </w:rPr>
        <w:t xml:space="preserve">Порядку предоставления </w:t>
      </w:r>
      <w:r w:rsidRPr="008940EC">
        <w:rPr>
          <w:sz w:val="28"/>
        </w:rPr>
        <w:t xml:space="preserve">субсидий </w:t>
      </w:r>
      <w:r>
        <w:rPr>
          <w:sz w:val="28"/>
        </w:rPr>
        <w:t xml:space="preserve">из бюджета Куйбышевского района </w:t>
      </w:r>
      <w:r w:rsidRPr="008940EC">
        <w:rPr>
          <w:sz w:val="28"/>
        </w:rPr>
        <w:t xml:space="preserve">садоводческим, огородническим и дачным некоммерческим объединениям граждан </w:t>
      </w:r>
    </w:p>
    <w:p w:rsidR="006D6917" w:rsidRDefault="006D6917" w:rsidP="006D6917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6D6917" w:rsidRPr="00233C8B" w:rsidRDefault="006D6917" w:rsidP="006D6917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233C8B">
        <w:rPr>
          <w:b/>
          <w:sz w:val="28"/>
          <w:szCs w:val="28"/>
        </w:rPr>
        <w:t>Типовая форма</w:t>
      </w:r>
    </w:p>
    <w:p w:rsidR="006D6917" w:rsidRDefault="006D6917" w:rsidP="006D6917">
      <w:pPr>
        <w:pStyle w:val="ConsPlusTitle"/>
        <w:jc w:val="center"/>
        <w:outlineLvl w:val="0"/>
      </w:pPr>
    </w:p>
    <w:p w:rsidR="006D6917" w:rsidRPr="00FB51F7" w:rsidRDefault="006D6917" w:rsidP="006D6917">
      <w:pPr>
        <w:pStyle w:val="ConsPlusTitle"/>
        <w:jc w:val="center"/>
        <w:outlineLvl w:val="0"/>
        <w:rPr>
          <w:sz w:val="24"/>
          <w:szCs w:val="24"/>
        </w:rPr>
      </w:pPr>
      <w:r w:rsidRPr="00FB51F7">
        <w:rPr>
          <w:sz w:val="24"/>
          <w:szCs w:val="24"/>
        </w:rPr>
        <w:t>Соглашение</w:t>
      </w:r>
    </w:p>
    <w:p w:rsidR="006D6917" w:rsidRPr="00781B22" w:rsidRDefault="006D6917" w:rsidP="006D6917">
      <w:pPr>
        <w:pStyle w:val="ConsPlusTitle"/>
        <w:jc w:val="center"/>
        <w:outlineLvl w:val="0"/>
        <w:rPr>
          <w:sz w:val="24"/>
          <w:szCs w:val="24"/>
        </w:rPr>
      </w:pPr>
      <w:r w:rsidRPr="00FB51F7">
        <w:rPr>
          <w:sz w:val="24"/>
          <w:szCs w:val="24"/>
        </w:rPr>
        <w:t xml:space="preserve">о предоставлении </w:t>
      </w:r>
      <w:r>
        <w:rPr>
          <w:sz w:val="24"/>
          <w:szCs w:val="24"/>
        </w:rPr>
        <w:t xml:space="preserve">субсидий из бюджета Куйбышевского района </w:t>
      </w:r>
      <w:r w:rsidRPr="00781B22">
        <w:rPr>
          <w:sz w:val="24"/>
          <w:szCs w:val="24"/>
        </w:rPr>
        <w:t>садоводческим, огородническим и дачным некоммерческим объединениям граждан</w:t>
      </w:r>
    </w:p>
    <w:p w:rsidR="006D6917" w:rsidRDefault="006D6917" w:rsidP="006D6917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6D6917" w:rsidRPr="00F755EE" w:rsidRDefault="006D6917" w:rsidP="006D69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Куйбышев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«</w:t>
      </w:r>
      <w:r w:rsidRPr="00F755E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755E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55EE">
        <w:rPr>
          <w:rFonts w:ascii="Times New Roman" w:hAnsi="Times New Roman" w:cs="Times New Roman"/>
          <w:sz w:val="28"/>
          <w:szCs w:val="28"/>
        </w:rPr>
        <w:t xml:space="preserve"> _______________ 20__ г.</w:t>
      </w:r>
    </w:p>
    <w:p w:rsidR="006D6917" w:rsidRPr="00F755EE" w:rsidRDefault="006D6917" w:rsidP="006D69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6917" w:rsidRPr="00F755EE" w:rsidRDefault="006D6917" w:rsidP="006D69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Куйбышевского района, именуемая в дальнейшем «Администрация», в лице Главы Куйбышевского района ________________________________________________________, действующего на основании Устава, с одной стороны, </w:t>
      </w:r>
      <w:r w:rsidRPr="00F755E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D6917" w:rsidRPr="00D55685" w:rsidRDefault="006D6917" w:rsidP="006D691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</w:t>
      </w:r>
      <w:r w:rsidRPr="00D55685">
        <w:rPr>
          <w:rFonts w:ascii="Times New Roman" w:hAnsi="Times New Roman" w:cs="Times New Roman"/>
          <w:sz w:val="22"/>
          <w:szCs w:val="22"/>
        </w:rPr>
        <w:t>(наимено</w:t>
      </w:r>
      <w:r>
        <w:rPr>
          <w:rFonts w:ascii="Times New Roman" w:hAnsi="Times New Roman" w:cs="Times New Roman"/>
          <w:sz w:val="22"/>
          <w:szCs w:val="22"/>
        </w:rPr>
        <w:t>вание некоммерческой организации</w:t>
      </w:r>
      <w:r w:rsidRPr="00D55685">
        <w:rPr>
          <w:rFonts w:ascii="Times New Roman" w:hAnsi="Times New Roman" w:cs="Times New Roman"/>
          <w:sz w:val="22"/>
          <w:szCs w:val="22"/>
        </w:rPr>
        <w:t>)</w:t>
      </w:r>
    </w:p>
    <w:p w:rsidR="006D6917" w:rsidRPr="00F755EE" w:rsidRDefault="006D6917" w:rsidP="006D69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5EE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F755EE">
        <w:rPr>
          <w:rFonts w:ascii="Times New Roman" w:hAnsi="Times New Roman" w:cs="Times New Roman"/>
          <w:sz w:val="28"/>
          <w:szCs w:val="28"/>
        </w:rPr>
        <w:t>) в лице руководителя 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755E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755EE">
        <w:rPr>
          <w:rFonts w:ascii="Times New Roman" w:hAnsi="Times New Roman" w:cs="Times New Roman"/>
          <w:sz w:val="28"/>
          <w:szCs w:val="28"/>
        </w:rPr>
        <w:t>_,</w:t>
      </w:r>
    </w:p>
    <w:p w:rsidR="006D6917" w:rsidRPr="00D55685" w:rsidRDefault="006D6917" w:rsidP="006D691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Pr="00D55685">
        <w:rPr>
          <w:rFonts w:ascii="Times New Roman" w:hAnsi="Times New Roman" w:cs="Times New Roman"/>
          <w:sz w:val="22"/>
          <w:szCs w:val="22"/>
        </w:rPr>
        <w:t>(Ф.И.О.)</w:t>
      </w:r>
    </w:p>
    <w:p w:rsidR="006D6917" w:rsidRPr="00F755EE" w:rsidRDefault="006D6917" w:rsidP="006D69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 __________</w:t>
      </w:r>
      <w:r w:rsidRPr="00F755EE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F755EE">
        <w:rPr>
          <w:rFonts w:ascii="Times New Roman" w:hAnsi="Times New Roman" w:cs="Times New Roman"/>
          <w:sz w:val="28"/>
          <w:szCs w:val="28"/>
        </w:rPr>
        <w:t>,</w:t>
      </w:r>
    </w:p>
    <w:p w:rsidR="006D6917" w:rsidRPr="00D55685" w:rsidRDefault="006D6917" w:rsidP="006D691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D55685">
        <w:rPr>
          <w:rFonts w:ascii="Times New Roman" w:hAnsi="Times New Roman" w:cs="Times New Roman"/>
          <w:sz w:val="22"/>
          <w:szCs w:val="22"/>
        </w:rPr>
        <w:t>(наименование, дата, номер учредительного документа)</w:t>
      </w:r>
    </w:p>
    <w:p w:rsidR="006D6917" w:rsidRPr="00F755EE" w:rsidRDefault="006D6917" w:rsidP="006D69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55EE">
        <w:rPr>
          <w:rFonts w:ascii="Times New Roman" w:hAnsi="Times New Roman" w:cs="Times New Roman"/>
          <w:sz w:val="28"/>
          <w:szCs w:val="28"/>
        </w:rPr>
        <w:t>с другой стороны, вместе именуемые Сторонами, заключили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5EE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5EE">
        <w:rPr>
          <w:rFonts w:ascii="Times New Roman" w:hAnsi="Times New Roman" w:cs="Times New Roman"/>
          <w:sz w:val="28"/>
          <w:szCs w:val="28"/>
        </w:rPr>
        <w:t>Соглашение о нижеследующем.</w:t>
      </w:r>
    </w:p>
    <w:p w:rsidR="006D6917" w:rsidRDefault="006D6917" w:rsidP="006D6917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6D6917" w:rsidRDefault="006D6917" w:rsidP="006D691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Предмет Соглашения</w:t>
      </w:r>
    </w:p>
    <w:p w:rsidR="006D6917" w:rsidRDefault="006D6917" w:rsidP="006D691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6D6917" w:rsidRPr="00781B22" w:rsidRDefault="00D3250A" w:rsidP="006D6917">
      <w:pPr>
        <w:pStyle w:val="ConsPlusNormal"/>
        <w:tabs>
          <w:tab w:val="left" w:pos="540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D6917" w:rsidRPr="00407E58">
        <w:rPr>
          <w:rFonts w:ascii="Times New Roman" w:hAnsi="Times New Roman" w:cs="Times New Roman"/>
          <w:bCs/>
          <w:sz w:val="28"/>
          <w:szCs w:val="28"/>
        </w:rPr>
        <w:t xml:space="preserve">1.1. Предметом настоящего Соглашения является </w:t>
      </w:r>
      <w:r w:rsidR="006D6917" w:rsidRPr="00407E5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6D6917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6D6917" w:rsidRPr="00407E58">
        <w:rPr>
          <w:rFonts w:ascii="Times New Roman" w:hAnsi="Times New Roman" w:cs="Times New Roman"/>
          <w:sz w:val="28"/>
          <w:szCs w:val="28"/>
        </w:rPr>
        <w:t xml:space="preserve">из бюджета Куйбышевского района </w:t>
      </w:r>
      <w:r w:rsidR="006D6917" w:rsidRPr="00781B22">
        <w:rPr>
          <w:rFonts w:ascii="Times New Roman" w:hAnsi="Times New Roman" w:cs="Times New Roman"/>
          <w:sz w:val="28"/>
        </w:rPr>
        <w:t>садоводческим, огородническим и дачным некоммерческим объединениям граждан</w:t>
      </w:r>
      <w:r w:rsidR="006D6917" w:rsidRPr="00781B22">
        <w:rPr>
          <w:rFonts w:ascii="Times New Roman" w:hAnsi="Times New Roman" w:cs="Times New Roman"/>
          <w:bCs/>
          <w:sz w:val="28"/>
          <w:szCs w:val="28"/>
        </w:rPr>
        <w:t>.</w:t>
      </w:r>
    </w:p>
    <w:p w:rsidR="006D6917" w:rsidRPr="008940EC" w:rsidRDefault="006D6917" w:rsidP="006D6917">
      <w:pPr>
        <w:ind w:firstLine="709"/>
        <w:jc w:val="both"/>
        <w:rPr>
          <w:sz w:val="28"/>
        </w:rPr>
      </w:pPr>
      <w:r w:rsidRPr="008940EC">
        <w:rPr>
          <w:sz w:val="28"/>
        </w:rPr>
        <w:t xml:space="preserve">Субсидия предоставляется на инженерное обеспечение территорий садоводческих, огороднических и дачных некоммерческих объединений граждан в размере 50 процентов от суммы </w:t>
      </w:r>
      <w:r>
        <w:rPr>
          <w:sz w:val="28"/>
        </w:rPr>
        <w:t>сметных</w:t>
      </w:r>
      <w:r w:rsidRPr="008940EC">
        <w:rPr>
          <w:sz w:val="28"/>
        </w:rPr>
        <w:t xml:space="preserve"> затрат</w:t>
      </w:r>
      <w:r>
        <w:rPr>
          <w:sz w:val="28"/>
        </w:rPr>
        <w:t xml:space="preserve">. </w:t>
      </w:r>
    </w:p>
    <w:p w:rsidR="006D6917" w:rsidRPr="0036722F" w:rsidRDefault="006D6917" w:rsidP="006D6917">
      <w:pPr>
        <w:tabs>
          <w:tab w:val="left" w:pos="540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6722F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36722F">
        <w:rPr>
          <w:sz w:val="28"/>
          <w:szCs w:val="28"/>
        </w:rPr>
        <w:t>субсидии, предоставляемой из бюджета</w:t>
      </w:r>
      <w:r>
        <w:rPr>
          <w:sz w:val="28"/>
          <w:szCs w:val="28"/>
        </w:rPr>
        <w:t xml:space="preserve"> Куйбышевского района</w:t>
      </w:r>
      <w:r w:rsidRPr="003672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</w:t>
      </w:r>
      <w:r w:rsidRPr="0036722F">
        <w:rPr>
          <w:sz w:val="28"/>
          <w:szCs w:val="28"/>
        </w:rPr>
        <w:t>по настоящему Соглашению</w:t>
      </w:r>
      <w:r>
        <w:rPr>
          <w:sz w:val="28"/>
          <w:szCs w:val="28"/>
        </w:rPr>
        <w:t>,</w:t>
      </w:r>
      <w:r w:rsidRPr="0036722F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 xml:space="preserve">на __________ год </w:t>
      </w:r>
      <w:r w:rsidRPr="0036722F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</w:t>
      </w:r>
      <w:r w:rsidRPr="0036722F">
        <w:rPr>
          <w:sz w:val="28"/>
          <w:szCs w:val="28"/>
        </w:rPr>
        <w:t>__ рублей</w:t>
      </w:r>
      <w:r>
        <w:rPr>
          <w:sz w:val="28"/>
          <w:szCs w:val="28"/>
        </w:rPr>
        <w:t>.</w:t>
      </w:r>
    </w:p>
    <w:p w:rsidR="006D6917" w:rsidRPr="00605F5A" w:rsidRDefault="006D6917" w:rsidP="006D691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05F5A">
        <w:rPr>
          <w:rFonts w:ascii="Times New Roman" w:hAnsi="Times New Roman" w:cs="Times New Roman"/>
          <w:sz w:val="22"/>
          <w:szCs w:val="22"/>
        </w:rPr>
        <w:t xml:space="preserve">           (сумма цифрами и прописью)</w:t>
      </w:r>
    </w:p>
    <w:p w:rsidR="006D6917" w:rsidRDefault="006D6917" w:rsidP="006D69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6917" w:rsidRDefault="006D6917" w:rsidP="006D6917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Права и обязанности Сторон</w:t>
      </w:r>
    </w:p>
    <w:p w:rsidR="006D6917" w:rsidRDefault="006D6917" w:rsidP="006D6917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</w:p>
    <w:p w:rsidR="006D6917" w:rsidRPr="00C868FD" w:rsidRDefault="006D6917" w:rsidP="006D69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D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C868FD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6D6917" w:rsidRPr="00C868FD" w:rsidRDefault="006D6917" w:rsidP="006D69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8FD">
        <w:rPr>
          <w:rFonts w:ascii="Times New Roman" w:hAnsi="Times New Roman" w:cs="Times New Roman"/>
          <w:sz w:val="28"/>
          <w:szCs w:val="28"/>
        </w:rPr>
        <w:t>2.1.1. Предоставлять в 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868FD">
        <w:rPr>
          <w:rFonts w:ascii="Times New Roman" w:hAnsi="Times New Roman" w:cs="Times New Roman"/>
          <w:sz w:val="28"/>
          <w:szCs w:val="28"/>
        </w:rPr>
        <w:t xml:space="preserve">__ году </w:t>
      </w:r>
      <w:r>
        <w:rPr>
          <w:rFonts w:ascii="Times New Roman" w:hAnsi="Times New Roman" w:cs="Times New Roman"/>
          <w:sz w:val="28"/>
          <w:szCs w:val="28"/>
        </w:rPr>
        <w:t>Организации С</w:t>
      </w:r>
      <w:r w:rsidRPr="00C868FD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868FD">
        <w:rPr>
          <w:rFonts w:ascii="Times New Roman" w:hAnsi="Times New Roman" w:cs="Times New Roman"/>
          <w:sz w:val="28"/>
          <w:szCs w:val="28"/>
        </w:rPr>
        <w:t>.</w:t>
      </w:r>
    </w:p>
    <w:p w:rsidR="006D6917" w:rsidRDefault="006D6917" w:rsidP="006D691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C372D1">
        <w:rPr>
          <w:bCs/>
          <w:sz w:val="28"/>
          <w:szCs w:val="28"/>
        </w:rPr>
        <w:t>2.1.</w:t>
      </w:r>
      <w:r>
        <w:rPr>
          <w:bCs/>
          <w:sz w:val="28"/>
          <w:szCs w:val="28"/>
        </w:rPr>
        <w:t>2</w:t>
      </w:r>
      <w:r w:rsidRPr="00C372D1">
        <w:rPr>
          <w:bCs/>
          <w:sz w:val="28"/>
          <w:szCs w:val="28"/>
        </w:rPr>
        <w:t xml:space="preserve">. Перечислять </w:t>
      </w:r>
      <w:r>
        <w:rPr>
          <w:bCs/>
          <w:sz w:val="28"/>
          <w:szCs w:val="28"/>
        </w:rPr>
        <w:t>Организации</w:t>
      </w:r>
      <w:r w:rsidRPr="00C372D1">
        <w:rPr>
          <w:bCs/>
          <w:sz w:val="28"/>
          <w:szCs w:val="28"/>
        </w:rPr>
        <w:t xml:space="preserve"> Субсидию</w:t>
      </w:r>
      <w:r>
        <w:rPr>
          <w:bCs/>
          <w:sz w:val="28"/>
          <w:szCs w:val="28"/>
        </w:rPr>
        <w:t xml:space="preserve"> на ее лицевой (расчетный) счет №_________________________</w:t>
      </w:r>
      <w:r w:rsidRPr="00C372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открытый в _______________________________.</w:t>
      </w:r>
      <w:r w:rsidRPr="00C372D1">
        <w:rPr>
          <w:bCs/>
          <w:sz w:val="28"/>
          <w:szCs w:val="28"/>
        </w:rPr>
        <w:t xml:space="preserve"> </w:t>
      </w:r>
    </w:p>
    <w:p w:rsidR="006D6917" w:rsidRDefault="006D6917" w:rsidP="006D691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C372D1">
        <w:rPr>
          <w:bCs/>
          <w:sz w:val="28"/>
          <w:szCs w:val="28"/>
        </w:rPr>
        <w:t>2.1.</w:t>
      </w:r>
      <w:r>
        <w:rPr>
          <w:bCs/>
          <w:sz w:val="28"/>
          <w:szCs w:val="28"/>
        </w:rPr>
        <w:t>3</w:t>
      </w:r>
      <w:r w:rsidRPr="00C372D1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 </w:t>
      </w:r>
      <w:r w:rsidRPr="00C372D1">
        <w:rPr>
          <w:bCs/>
          <w:sz w:val="28"/>
          <w:szCs w:val="28"/>
        </w:rPr>
        <w:t>Изменять размер Субсидии</w:t>
      </w:r>
      <w:r>
        <w:rPr>
          <w:bCs/>
          <w:sz w:val="28"/>
          <w:szCs w:val="28"/>
        </w:rPr>
        <w:t>, п</w:t>
      </w:r>
      <w:r w:rsidRPr="00C372D1">
        <w:rPr>
          <w:bCs/>
          <w:sz w:val="28"/>
          <w:szCs w:val="28"/>
        </w:rPr>
        <w:t>редоставляемой в соответствии с настоящим Соглашением</w:t>
      </w:r>
      <w:r>
        <w:rPr>
          <w:bCs/>
          <w:sz w:val="28"/>
          <w:szCs w:val="28"/>
        </w:rPr>
        <w:t>,</w:t>
      </w:r>
      <w:r w:rsidRPr="00C372D1">
        <w:rPr>
          <w:bCs/>
          <w:sz w:val="28"/>
          <w:szCs w:val="28"/>
        </w:rPr>
        <w:t xml:space="preserve"> в случа</w:t>
      </w:r>
      <w:r>
        <w:rPr>
          <w:bCs/>
          <w:sz w:val="28"/>
          <w:szCs w:val="28"/>
        </w:rPr>
        <w:t>ях, установленных настоящим Соглашением.</w:t>
      </w:r>
    </w:p>
    <w:p w:rsidR="006D6917" w:rsidRPr="00397212" w:rsidRDefault="006D6917" w:rsidP="006D69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Администрация</w:t>
      </w:r>
      <w:r w:rsidRPr="00C868FD">
        <w:rPr>
          <w:rFonts w:ascii="Times New Roman" w:hAnsi="Times New Roman" w:cs="Times New Roman"/>
          <w:sz w:val="28"/>
          <w:szCs w:val="28"/>
        </w:rPr>
        <w:t xml:space="preserve"> </w:t>
      </w:r>
      <w:r w:rsidR="00D3250A">
        <w:rPr>
          <w:rFonts w:ascii="Times New Roman" w:hAnsi="Times New Roman" w:cs="Times New Roman"/>
          <w:sz w:val="28"/>
          <w:szCs w:val="28"/>
        </w:rPr>
        <w:t>обязуется</w:t>
      </w:r>
      <w:r w:rsidRPr="00397212">
        <w:rPr>
          <w:rFonts w:ascii="Times New Roman" w:hAnsi="Times New Roman" w:cs="Times New Roman"/>
          <w:sz w:val="28"/>
          <w:szCs w:val="28"/>
        </w:rPr>
        <w:t>:</w:t>
      </w:r>
    </w:p>
    <w:p w:rsidR="006D6917" w:rsidRDefault="006D6917" w:rsidP="006D69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096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F70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r w:rsidRPr="00DF7096">
        <w:rPr>
          <w:rFonts w:ascii="Times New Roman" w:hAnsi="Times New Roman" w:cs="Times New Roman"/>
          <w:sz w:val="28"/>
          <w:szCs w:val="28"/>
        </w:rPr>
        <w:t>Сократить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096"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096"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096">
        <w:rPr>
          <w:rFonts w:ascii="Times New Roman" w:hAnsi="Times New Roman" w:cs="Times New Roman"/>
          <w:sz w:val="28"/>
          <w:szCs w:val="28"/>
        </w:rPr>
        <w:t>и (или) потребовать частичного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096">
        <w:rPr>
          <w:rFonts w:ascii="Times New Roman" w:hAnsi="Times New Roman" w:cs="Times New Roman"/>
          <w:sz w:val="28"/>
          <w:szCs w:val="28"/>
        </w:rPr>
        <w:t>полного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096">
        <w:rPr>
          <w:rFonts w:ascii="Times New Roman" w:hAnsi="Times New Roman" w:cs="Times New Roman"/>
          <w:sz w:val="28"/>
          <w:szCs w:val="28"/>
        </w:rPr>
        <w:t>возврата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096">
        <w:rPr>
          <w:rFonts w:ascii="Times New Roman" w:hAnsi="Times New Roman" w:cs="Times New Roman"/>
          <w:sz w:val="28"/>
          <w:szCs w:val="28"/>
        </w:rPr>
        <w:t>предоставленных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DF7096">
        <w:rPr>
          <w:rFonts w:ascii="Times New Roman" w:hAnsi="Times New Roman" w:cs="Times New Roman"/>
          <w:sz w:val="28"/>
          <w:szCs w:val="28"/>
        </w:rPr>
        <w:t>субсидий,</w:t>
      </w:r>
      <w:r>
        <w:rPr>
          <w:rFonts w:ascii="Times New Roman" w:hAnsi="Times New Roman" w:cs="Times New Roman"/>
          <w:sz w:val="28"/>
          <w:szCs w:val="28"/>
        </w:rPr>
        <w:t xml:space="preserve"> в случаях, установленных настоящим Соглашением</w:t>
      </w:r>
      <w:r w:rsidRPr="00DF7096">
        <w:rPr>
          <w:rFonts w:ascii="Times New Roman" w:hAnsi="Times New Roman" w:cs="Times New Roman"/>
          <w:sz w:val="28"/>
          <w:szCs w:val="28"/>
        </w:rPr>
        <w:t>.</w:t>
      </w:r>
    </w:p>
    <w:p w:rsidR="006D6917" w:rsidRPr="00042D57" w:rsidRDefault="006D6917" w:rsidP="006D6917">
      <w:pPr>
        <w:tabs>
          <w:tab w:val="left" w:pos="540"/>
        </w:tabs>
        <w:jc w:val="both"/>
        <w:rPr>
          <w:sz w:val="28"/>
          <w:szCs w:val="28"/>
        </w:rPr>
      </w:pPr>
      <w:r>
        <w:tab/>
      </w:r>
      <w:r w:rsidRPr="00042D57">
        <w:rPr>
          <w:sz w:val="28"/>
          <w:szCs w:val="28"/>
        </w:rPr>
        <w:tab/>
        <w:t xml:space="preserve">2.2.3. Осуществлять контроль и проведение проверок соблюдения Организацией условий, установленных </w:t>
      </w:r>
      <w:r>
        <w:rPr>
          <w:sz w:val="28"/>
          <w:szCs w:val="28"/>
        </w:rPr>
        <w:t>Порядком</w:t>
      </w:r>
      <w:r w:rsidRPr="00042D57">
        <w:rPr>
          <w:sz w:val="28"/>
          <w:szCs w:val="28"/>
        </w:rPr>
        <w:t xml:space="preserve"> </w:t>
      </w:r>
      <w:r w:rsidRPr="008940EC">
        <w:rPr>
          <w:sz w:val="28"/>
        </w:rPr>
        <w:t>предоставлени</w:t>
      </w:r>
      <w:r>
        <w:rPr>
          <w:sz w:val="28"/>
        </w:rPr>
        <w:t>я</w:t>
      </w:r>
      <w:r w:rsidRPr="008940EC">
        <w:rPr>
          <w:sz w:val="28"/>
        </w:rPr>
        <w:t xml:space="preserve"> субсидий </w:t>
      </w:r>
      <w:r>
        <w:rPr>
          <w:sz w:val="28"/>
        </w:rPr>
        <w:t xml:space="preserve">из бюджета Куйбышевского района </w:t>
      </w:r>
      <w:r w:rsidRPr="008940EC">
        <w:rPr>
          <w:sz w:val="28"/>
        </w:rPr>
        <w:t>садоводческим, огородническим и дачным некоммерческим объединениям граждан</w:t>
      </w:r>
      <w:r w:rsidRPr="00042D5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утвержденным постановлением администрации Куйбышевского района </w:t>
      </w:r>
      <w:r w:rsidRPr="00CD218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 № _______, а также </w:t>
      </w:r>
      <w:r w:rsidRPr="00042D57">
        <w:rPr>
          <w:sz w:val="28"/>
          <w:szCs w:val="28"/>
        </w:rPr>
        <w:t>за соблюдением условий Соглашения.</w:t>
      </w:r>
    </w:p>
    <w:p w:rsidR="006D6917" w:rsidRPr="00C372D1" w:rsidRDefault="006D6917" w:rsidP="006D6917">
      <w:pPr>
        <w:pStyle w:val="ConsPlusNonformat"/>
        <w:ind w:firstLine="709"/>
        <w:rPr>
          <w:rFonts w:ascii="Times New Roman" w:hAnsi="Times New Roman"/>
          <w:bCs/>
          <w:sz w:val="28"/>
          <w:szCs w:val="28"/>
        </w:rPr>
      </w:pPr>
      <w:r w:rsidRPr="00C372D1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3</w:t>
      </w:r>
      <w:r w:rsidRPr="00C372D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Организация</w:t>
      </w:r>
      <w:r w:rsidRPr="00C372D1">
        <w:rPr>
          <w:rFonts w:ascii="Times New Roman" w:hAnsi="Times New Roman"/>
          <w:bCs/>
          <w:sz w:val="28"/>
          <w:szCs w:val="28"/>
        </w:rPr>
        <w:t xml:space="preserve"> обязуется:</w:t>
      </w:r>
    </w:p>
    <w:p w:rsidR="006D6917" w:rsidRDefault="006D6917" w:rsidP="006D6917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C372D1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3</w:t>
      </w:r>
      <w:r w:rsidRPr="00C372D1">
        <w:rPr>
          <w:bCs/>
          <w:sz w:val="28"/>
          <w:szCs w:val="28"/>
        </w:rPr>
        <w:t xml:space="preserve">.1. Осуществлять использование Субсидии </w:t>
      </w:r>
      <w:r>
        <w:rPr>
          <w:bCs/>
          <w:sz w:val="28"/>
          <w:szCs w:val="28"/>
        </w:rPr>
        <w:t xml:space="preserve">на </w:t>
      </w:r>
      <w:r w:rsidRPr="008940EC">
        <w:rPr>
          <w:sz w:val="28"/>
        </w:rPr>
        <w:t>инженерное обеспечение территорий садоводческих, огороднических и дачных некоммерческих объединений граждан</w:t>
      </w:r>
      <w:r>
        <w:rPr>
          <w:bCs/>
          <w:sz w:val="28"/>
          <w:szCs w:val="28"/>
        </w:rPr>
        <w:t>.</w:t>
      </w:r>
    </w:p>
    <w:p w:rsidR="006D6917" w:rsidRDefault="006D6917" w:rsidP="006D69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2.3.2.</w:t>
      </w:r>
      <w:r w:rsidRPr="00E545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Соблюдать </w:t>
      </w:r>
      <w:r w:rsidRPr="00042D57">
        <w:rPr>
          <w:sz w:val="28"/>
          <w:szCs w:val="28"/>
        </w:rPr>
        <w:t>услови</w:t>
      </w:r>
      <w:r>
        <w:rPr>
          <w:sz w:val="28"/>
          <w:szCs w:val="28"/>
        </w:rPr>
        <w:t>я</w:t>
      </w:r>
      <w:r w:rsidRPr="00042D57">
        <w:rPr>
          <w:sz w:val="28"/>
          <w:szCs w:val="28"/>
        </w:rPr>
        <w:t>, установленны</w:t>
      </w:r>
      <w:r>
        <w:rPr>
          <w:sz w:val="28"/>
          <w:szCs w:val="28"/>
        </w:rPr>
        <w:t>е</w:t>
      </w:r>
      <w:r w:rsidRPr="00042D57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Порядком</w:t>
      </w:r>
      <w:r w:rsidRPr="00042D57">
        <w:rPr>
          <w:sz w:val="28"/>
          <w:szCs w:val="28"/>
        </w:rPr>
        <w:t xml:space="preserve"> </w:t>
      </w:r>
      <w:r w:rsidRPr="008940EC">
        <w:rPr>
          <w:sz w:val="28"/>
        </w:rPr>
        <w:t>предоставлени</w:t>
      </w:r>
      <w:r>
        <w:rPr>
          <w:sz w:val="28"/>
        </w:rPr>
        <w:t>я</w:t>
      </w:r>
      <w:r w:rsidRPr="008940EC">
        <w:rPr>
          <w:sz w:val="28"/>
        </w:rPr>
        <w:t xml:space="preserve"> субсидий </w:t>
      </w:r>
      <w:r>
        <w:rPr>
          <w:sz w:val="28"/>
        </w:rPr>
        <w:t xml:space="preserve">из бюджета Куйбышевского района </w:t>
      </w:r>
      <w:r w:rsidRPr="008940EC">
        <w:rPr>
          <w:sz w:val="28"/>
        </w:rPr>
        <w:t>садоводческим, огородническим и дачным некоммерческим объединениям граждан</w:t>
      </w:r>
      <w:r w:rsidRPr="00042D5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утвержденным постановлением администрации Куйбышевского района </w:t>
      </w:r>
      <w:r w:rsidRPr="00CD218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 № _______, а также </w:t>
      </w:r>
      <w:r w:rsidRPr="00042D57">
        <w:rPr>
          <w:sz w:val="28"/>
          <w:szCs w:val="28"/>
        </w:rPr>
        <w:t>услови</w:t>
      </w:r>
      <w:r>
        <w:rPr>
          <w:sz w:val="28"/>
          <w:szCs w:val="28"/>
        </w:rPr>
        <w:t>я</w:t>
      </w:r>
      <w:r w:rsidRPr="00042D57">
        <w:rPr>
          <w:sz w:val="28"/>
          <w:szCs w:val="28"/>
        </w:rPr>
        <w:t xml:space="preserve"> Соглашения.</w:t>
      </w:r>
    </w:p>
    <w:p w:rsidR="006D6917" w:rsidRDefault="006D6917" w:rsidP="006D691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D4254">
        <w:rPr>
          <w:sz w:val="28"/>
          <w:szCs w:val="28"/>
        </w:rPr>
        <w:t xml:space="preserve">2.3.3. </w:t>
      </w:r>
      <w:r w:rsidRPr="007D4254">
        <w:rPr>
          <w:bCs/>
          <w:sz w:val="28"/>
          <w:szCs w:val="28"/>
        </w:rPr>
        <w:t>Представлять в Администрацию сведения об использовании Субсидии</w:t>
      </w:r>
      <w:r>
        <w:rPr>
          <w:bCs/>
          <w:sz w:val="28"/>
          <w:szCs w:val="28"/>
        </w:rPr>
        <w:t xml:space="preserve"> в течение 30 дней с момента получения субсидии</w:t>
      </w:r>
      <w:r>
        <w:rPr>
          <w:sz w:val="28"/>
          <w:szCs w:val="28"/>
        </w:rPr>
        <w:t>.</w:t>
      </w:r>
    </w:p>
    <w:p w:rsidR="006D6917" w:rsidRDefault="006D6917" w:rsidP="006D691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2.3.4. Осуществить возврат Субсидии, при условии установления Администрацией факта ее нецелевого использования.</w:t>
      </w:r>
    </w:p>
    <w:p w:rsidR="006D6917" w:rsidRPr="003401E4" w:rsidRDefault="006D6917" w:rsidP="006D691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</w:p>
    <w:p w:rsidR="00BD1EDF" w:rsidRDefault="006D6917" w:rsidP="006D6917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3401E4">
        <w:rPr>
          <w:b/>
          <w:bCs/>
          <w:sz w:val="28"/>
          <w:szCs w:val="28"/>
        </w:rPr>
        <w:t xml:space="preserve">. Основание </w:t>
      </w:r>
      <w:r>
        <w:rPr>
          <w:b/>
          <w:bCs/>
          <w:sz w:val="28"/>
          <w:szCs w:val="28"/>
        </w:rPr>
        <w:t>для</w:t>
      </w:r>
      <w:r w:rsidRPr="003401E4">
        <w:rPr>
          <w:b/>
          <w:bCs/>
          <w:sz w:val="28"/>
          <w:szCs w:val="28"/>
        </w:rPr>
        <w:t xml:space="preserve"> </w:t>
      </w:r>
      <w:r w:rsidR="00BD1EDF">
        <w:rPr>
          <w:b/>
          <w:bCs/>
          <w:sz w:val="28"/>
          <w:szCs w:val="28"/>
        </w:rPr>
        <w:t xml:space="preserve">возврата </w:t>
      </w:r>
      <w:r w:rsidRPr="003401E4">
        <w:rPr>
          <w:b/>
          <w:bCs/>
          <w:sz w:val="28"/>
          <w:szCs w:val="28"/>
        </w:rPr>
        <w:t xml:space="preserve">или </w:t>
      </w:r>
    </w:p>
    <w:p w:rsidR="006D6917" w:rsidRPr="003401E4" w:rsidRDefault="006D6917" w:rsidP="006D6917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 объемов</w:t>
      </w:r>
      <w:r w:rsidRPr="003401E4">
        <w:rPr>
          <w:b/>
          <w:bCs/>
          <w:sz w:val="28"/>
          <w:szCs w:val="28"/>
        </w:rPr>
        <w:t xml:space="preserve"> субсидий</w:t>
      </w:r>
    </w:p>
    <w:p w:rsidR="006D6917" w:rsidRDefault="006D6917" w:rsidP="006D6917">
      <w:pPr>
        <w:pStyle w:val="ConsPlusNonformat"/>
        <w:ind w:firstLine="540"/>
        <w:outlineLvl w:val="0"/>
      </w:pPr>
    </w:p>
    <w:p w:rsidR="00D3250A" w:rsidRPr="003401E4" w:rsidRDefault="00D3250A" w:rsidP="00D3250A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1E4">
        <w:rPr>
          <w:rFonts w:ascii="Times New Roman" w:hAnsi="Times New Roman" w:cs="Times New Roman"/>
          <w:bCs/>
          <w:sz w:val="28"/>
          <w:szCs w:val="28"/>
        </w:rPr>
        <w:t>3.1. Основаниями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01E4">
        <w:rPr>
          <w:rFonts w:ascii="Times New Roman" w:hAnsi="Times New Roman" w:cs="Times New Roman"/>
          <w:bCs/>
          <w:sz w:val="28"/>
          <w:szCs w:val="28"/>
        </w:rPr>
        <w:t>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возврата</w:t>
      </w:r>
      <w:r w:rsidRPr="003401E4">
        <w:rPr>
          <w:rFonts w:ascii="Times New Roman" w:hAnsi="Times New Roman" w:cs="Times New Roman"/>
          <w:bCs/>
          <w:sz w:val="28"/>
          <w:szCs w:val="28"/>
        </w:rPr>
        <w:t xml:space="preserve"> субсидий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Организации </w:t>
      </w:r>
      <w:r w:rsidRPr="003401E4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D3250A" w:rsidRPr="003401E4" w:rsidRDefault="00D3250A" w:rsidP="00D3250A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3.1.1.</w:t>
      </w:r>
      <w:r w:rsidRPr="003401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3401E4">
        <w:rPr>
          <w:rFonts w:ascii="Times New Roman" w:hAnsi="Times New Roman" w:cs="Times New Roman"/>
          <w:bCs/>
          <w:sz w:val="28"/>
          <w:szCs w:val="28"/>
        </w:rPr>
        <w:t xml:space="preserve">есоблюдение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Организацией </w:t>
      </w:r>
      <w:r w:rsidRPr="003401E4">
        <w:rPr>
          <w:rFonts w:ascii="Times New Roman" w:hAnsi="Times New Roman" w:cs="Times New Roman"/>
          <w:bCs/>
          <w:sz w:val="28"/>
          <w:szCs w:val="28"/>
        </w:rPr>
        <w:t xml:space="preserve">обязательств, предусмотренных </w:t>
      </w:r>
      <w:r>
        <w:rPr>
          <w:rFonts w:ascii="Times New Roman" w:hAnsi="Times New Roman" w:cs="Times New Roman"/>
          <w:bCs/>
          <w:sz w:val="28"/>
          <w:szCs w:val="28"/>
        </w:rPr>
        <w:t>настоящим Соглашением.</w:t>
      </w:r>
    </w:p>
    <w:p w:rsidR="00D3250A" w:rsidRDefault="00D3250A" w:rsidP="00D3250A">
      <w:pPr>
        <w:pStyle w:val="ConsPlusNonformat"/>
        <w:tabs>
          <w:tab w:val="left" w:pos="180"/>
          <w:tab w:val="left" w:pos="5760"/>
        </w:tabs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3.1.2.</w:t>
      </w:r>
      <w:r w:rsidRPr="003401E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3401E4">
        <w:rPr>
          <w:rFonts w:ascii="Times New Roman" w:hAnsi="Times New Roman" w:cs="Times New Roman"/>
          <w:bCs/>
          <w:sz w:val="28"/>
          <w:szCs w:val="28"/>
        </w:rPr>
        <w:t xml:space="preserve">есоблюдение </w:t>
      </w:r>
      <w:r>
        <w:rPr>
          <w:rFonts w:ascii="Times New Roman" w:hAnsi="Times New Roman" w:cs="Times New Roman"/>
          <w:bCs/>
          <w:sz w:val="28"/>
          <w:szCs w:val="28"/>
        </w:rPr>
        <w:t>сроков представления отчетности.</w:t>
      </w:r>
    </w:p>
    <w:p w:rsidR="00D3250A" w:rsidRPr="003401E4" w:rsidRDefault="00D3250A" w:rsidP="00D3250A">
      <w:pPr>
        <w:pStyle w:val="ConsPlusNonformat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1E4">
        <w:rPr>
          <w:rFonts w:ascii="Times New Roman" w:hAnsi="Times New Roman" w:cs="Times New Roman"/>
          <w:bCs/>
          <w:sz w:val="28"/>
          <w:szCs w:val="28"/>
        </w:rPr>
        <w:t>3.2.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01E4">
        <w:rPr>
          <w:rFonts w:ascii="Times New Roman" w:hAnsi="Times New Roman" w:cs="Times New Roman"/>
          <w:bCs/>
          <w:sz w:val="28"/>
          <w:szCs w:val="28"/>
        </w:rPr>
        <w:t>Основаниями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01E4">
        <w:rPr>
          <w:rFonts w:ascii="Times New Roman" w:hAnsi="Times New Roman" w:cs="Times New Roman"/>
          <w:bCs/>
          <w:sz w:val="28"/>
          <w:szCs w:val="28"/>
        </w:rPr>
        <w:t>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изменения объемов </w:t>
      </w:r>
      <w:r w:rsidRPr="003401E4">
        <w:rPr>
          <w:rFonts w:ascii="Times New Roman" w:hAnsi="Times New Roman" w:cs="Times New Roman"/>
          <w:bCs/>
          <w:sz w:val="28"/>
          <w:szCs w:val="28"/>
        </w:rPr>
        <w:t xml:space="preserve">субсидий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и их уменьшение </w:t>
      </w:r>
      <w:r w:rsidRPr="003401E4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6D6917" w:rsidRDefault="00D3250A" w:rsidP="00D3250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3.2.1.</w:t>
      </w:r>
      <w:r w:rsidRPr="003401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3401E4">
        <w:rPr>
          <w:bCs/>
          <w:sz w:val="28"/>
          <w:szCs w:val="28"/>
        </w:rPr>
        <w:t>еустранение наруш</w:t>
      </w:r>
      <w:r>
        <w:rPr>
          <w:bCs/>
          <w:sz w:val="28"/>
          <w:szCs w:val="28"/>
        </w:rPr>
        <w:t xml:space="preserve">ений условий, установленных Порядком </w:t>
      </w:r>
      <w:r w:rsidRPr="0078121B">
        <w:rPr>
          <w:sz w:val="28"/>
        </w:rPr>
        <w:t>предоставления субсидий из бюджета Куйбышевского района садоводческим, огородническим и дачным некоммерческим объединениям граждан</w:t>
      </w:r>
      <w:r w:rsidRPr="0078121B">
        <w:rPr>
          <w:sz w:val="28"/>
          <w:szCs w:val="28"/>
        </w:rPr>
        <w:t xml:space="preserve">, утвержденным постановлением администрации Куйбышевского района от </w:t>
      </w:r>
      <w:r>
        <w:rPr>
          <w:sz w:val="28"/>
          <w:szCs w:val="28"/>
        </w:rPr>
        <w:t>__________</w:t>
      </w:r>
      <w:r w:rsidRPr="0078121B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______, </w:t>
      </w:r>
      <w:r w:rsidRPr="0078121B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течение 10 дней.</w:t>
      </w:r>
    </w:p>
    <w:p w:rsidR="00D3250A" w:rsidRDefault="00D3250A" w:rsidP="00D3250A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6D6917" w:rsidRDefault="006D6917" w:rsidP="00BD1ED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Ответственность Сторон</w:t>
      </w:r>
    </w:p>
    <w:p w:rsidR="006D6917" w:rsidRDefault="006D6917" w:rsidP="006D6917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</w:p>
    <w:p w:rsidR="006D6917" w:rsidRPr="00DD00A9" w:rsidRDefault="006D6917" w:rsidP="006D691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DD00A9">
        <w:rPr>
          <w:bCs/>
          <w:sz w:val="28"/>
          <w:szCs w:val="28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6D6917" w:rsidRDefault="006D6917" w:rsidP="006D6917"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BD1EDF" w:rsidRDefault="00BD1EDF" w:rsidP="006D6917"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BD1EDF" w:rsidRDefault="00BD1EDF" w:rsidP="006D6917"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6D6917" w:rsidRDefault="006D6917" w:rsidP="006D6917"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Срок действия Соглашения</w:t>
      </w:r>
    </w:p>
    <w:p w:rsidR="006D6917" w:rsidRDefault="006D6917" w:rsidP="006D6917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</w:p>
    <w:p w:rsidR="006D6917" w:rsidRDefault="006D6917" w:rsidP="006D691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DC7FBE">
        <w:rPr>
          <w:bCs/>
          <w:sz w:val="28"/>
          <w:szCs w:val="28"/>
        </w:rPr>
        <w:t>Настоящее Соглашение вступает в силу с даты подписания о</w:t>
      </w:r>
      <w:r>
        <w:rPr>
          <w:bCs/>
          <w:sz w:val="28"/>
          <w:szCs w:val="28"/>
        </w:rPr>
        <w:t xml:space="preserve">беими Сторонами и действует до </w:t>
      </w:r>
      <w:r w:rsidRPr="006108D0">
        <w:rPr>
          <w:bCs/>
          <w:sz w:val="28"/>
          <w:szCs w:val="28"/>
        </w:rPr>
        <w:t>«______» ______________20__г.</w:t>
      </w:r>
    </w:p>
    <w:p w:rsidR="006D6917" w:rsidRDefault="006D6917" w:rsidP="006D6917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</w:p>
    <w:p w:rsidR="006D6917" w:rsidRDefault="006D6917" w:rsidP="006D6917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Заключительные положения</w:t>
      </w:r>
    </w:p>
    <w:p w:rsidR="006D6917" w:rsidRDefault="006D6917" w:rsidP="006D6917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</w:p>
    <w:p w:rsidR="006D6917" w:rsidRPr="00DC7FBE" w:rsidRDefault="006D6917" w:rsidP="006D691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DC7FBE">
        <w:rPr>
          <w:bCs/>
          <w:sz w:val="28"/>
          <w:szCs w:val="28"/>
        </w:rPr>
        <w:t>.1. 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6D6917" w:rsidRPr="00DC7FBE" w:rsidRDefault="006D6917" w:rsidP="006D691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DC7FBE">
        <w:rPr>
          <w:bCs/>
          <w:sz w:val="28"/>
          <w:szCs w:val="28"/>
        </w:rPr>
        <w:t>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6D6917" w:rsidRPr="00DC7FBE" w:rsidRDefault="006D6917" w:rsidP="006D691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DC7FBE">
        <w:rPr>
          <w:bCs/>
          <w:sz w:val="28"/>
          <w:szCs w:val="28"/>
        </w:rPr>
        <w:t>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6D6917" w:rsidRPr="00DC7FBE" w:rsidRDefault="006D6917" w:rsidP="006D691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DC7FBE">
        <w:rPr>
          <w:bCs/>
          <w:sz w:val="28"/>
          <w:szCs w:val="28"/>
        </w:rPr>
        <w:t>.4. Настоящее Соглашение составлено в двух экземплярах, имеющих одинаковую юридическую силу, на ___ листах каждое (включая приложение) по одному экземпляру для каждой стороны Соглашения.</w:t>
      </w:r>
    </w:p>
    <w:p w:rsidR="006D6917" w:rsidRDefault="006D6917" w:rsidP="006D691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6D6917" w:rsidRDefault="006D6917" w:rsidP="006D691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Платежные реквизиты Сторон</w:t>
      </w:r>
    </w:p>
    <w:p w:rsidR="006D6917" w:rsidRDefault="006D6917" w:rsidP="006D691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5069"/>
      </w:tblGrid>
      <w:tr w:rsidR="006D6917" w:rsidRPr="005E5D2B" w:rsidTr="006D6917">
        <w:tc>
          <w:tcPr>
            <w:tcW w:w="2500" w:type="pct"/>
          </w:tcPr>
          <w:p w:rsidR="006D6917" w:rsidRPr="005E5D2B" w:rsidRDefault="006D6917" w:rsidP="006D69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E5D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Администрация</w:t>
            </w:r>
            <w:r w:rsidRPr="005E5D2B">
              <w:rPr>
                <w:sz w:val="28"/>
                <w:szCs w:val="28"/>
              </w:rPr>
              <w:t>»</w:t>
            </w:r>
          </w:p>
          <w:p w:rsidR="006D6917" w:rsidRPr="005E5D2B" w:rsidRDefault="006D6917" w:rsidP="006D69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6D6917" w:rsidRPr="005E5D2B" w:rsidRDefault="006D6917" w:rsidP="006D691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E5D2B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Куйбышевского </w:t>
            </w:r>
            <w:r w:rsidRPr="005E5D2B">
              <w:rPr>
                <w:sz w:val="28"/>
                <w:szCs w:val="28"/>
              </w:rPr>
              <w:t>района</w:t>
            </w:r>
          </w:p>
          <w:p w:rsidR="006D6917" w:rsidRPr="003874AB" w:rsidRDefault="006D6917" w:rsidP="006D691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3874AB">
              <w:rPr>
                <w:sz w:val="28"/>
                <w:szCs w:val="28"/>
              </w:rPr>
              <w:t>Адрес: 632387, Новосибирская область, г. Куйбышев, ул. Краскома, 37</w:t>
            </w:r>
          </w:p>
          <w:p w:rsidR="006D6917" w:rsidRPr="003874AB" w:rsidRDefault="006D6917" w:rsidP="006D691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3874AB">
              <w:rPr>
                <w:sz w:val="28"/>
                <w:szCs w:val="28"/>
              </w:rPr>
              <w:t>Банковские реквизиты:</w:t>
            </w:r>
          </w:p>
          <w:p w:rsidR="006D6917" w:rsidRPr="003874AB" w:rsidRDefault="006D6917" w:rsidP="006D691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3874AB">
              <w:rPr>
                <w:sz w:val="28"/>
                <w:szCs w:val="28"/>
              </w:rPr>
              <w:t>ИНН 542111298 КПП 545201001</w:t>
            </w:r>
          </w:p>
          <w:p w:rsidR="006D6917" w:rsidRPr="003874AB" w:rsidRDefault="006D6917" w:rsidP="006D691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3874AB">
              <w:rPr>
                <w:sz w:val="28"/>
                <w:szCs w:val="28"/>
              </w:rPr>
              <w:t>УФК по Новосибирской области</w:t>
            </w:r>
          </w:p>
          <w:p w:rsidR="006D6917" w:rsidRPr="003874AB" w:rsidRDefault="006D6917" w:rsidP="006D691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3874AB">
              <w:rPr>
                <w:sz w:val="28"/>
                <w:szCs w:val="28"/>
              </w:rPr>
              <w:t>р/с 40101810900000010001</w:t>
            </w:r>
          </w:p>
          <w:p w:rsidR="006D6917" w:rsidRPr="003874AB" w:rsidRDefault="006D6917" w:rsidP="006D691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3874AB">
              <w:rPr>
                <w:sz w:val="28"/>
                <w:szCs w:val="28"/>
              </w:rPr>
              <w:t>л/с 04512006850</w:t>
            </w:r>
          </w:p>
          <w:p w:rsidR="006D6917" w:rsidRDefault="006D6917" w:rsidP="006D691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3874AB">
              <w:rPr>
                <w:sz w:val="28"/>
                <w:szCs w:val="28"/>
              </w:rPr>
              <w:t>в ГРКЦ ГУ Банка России по Новосибирской области</w:t>
            </w:r>
          </w:p>
          <w:p w:rsidR="006D6917" w:rsidRPr="003874AB" w:rsidRDefault="006D6917" w:rsidP="006D691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3874AB">
              <w:rPr>
                <w:sz w:val="28"/>
                <w:szCs w:val="28"/>
              </w:rPr>
              <w:t>г. Новосибирск</w:t>
            </w:r>
          </w:p>
          <w:p w:rsidR="006D6917" w:rsidRPr="005E5D2B" w:rsidRDefault="006D6917" w:rsidP="006D691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3874AB">
              <w:rPr>
                <w:sz w:val="28"/>
                <w:szCs w:val="28"/>
              </w:rPr>
              <w:t>БИК 045004001</w:t>
            </w:r>
          </w:p>
          <w:p w:rsidR="006D6917" w:rsidRPr="005E5D2B" w:rsidRDefault="006D6917" w:rsidP="006D691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6D6917" w:rsidRPr="005E5D2B" w:rsidRDefault="006D6917" w:rsidP="006D691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E5D2B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лава</w:t>
            </w:r>
            <w:r w:rsidRPr="005E5D2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Куйбышевского района</w:t>
            </w:r>
          </w:p>
          <w:p w:rsidR="006D6917" w:rsidRPr="005E5D2B" w:rsidRDefault="006D6917" w:rsidP="006D691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6D6917" w:rsidRPr="005E5D2B" w:rsidRDefault="006D6917" w:rsidP="006D691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/________________</w:t>
            </w:r>
            <w:r w:rsidRPr="005E5D2B">
              <w:rPr>
                <w:sz w:val="28"/>
                <w:szCs w:val="28"/>
              </w:rPr>
              <w:t>/</w:t>
            </w:r>
          </w:p>
          <w:p w:rsidR="006D6917" w:rsidRPr="005E5D2B" w:rsidRDefault="006D6917" w:rsidP="006D6917">
            <w:pPr>
              <w:autoSpaceDE w:val="0"/>
              <w:autoSpaceDN w:val="0"/>
              <w:adjustRightInd w:val="0"/>
              <w:jc w:val="both"/>
              <w:outlineLvl w:val="1"/>
            </w:pPr>
            <w:r w:rsidRPr="005E5D2B">
              <w:rPr>
                <w:sz w:val="28"/>
                <w:szCs w:val="28"/>
              </w:rPr>
              <w:t xml:space="preserve">    </w:t>
            </w:r>
            <w:r w:rsidRPr="005E5D2B">
              <w:rPr>
                <w:sz w:val="22"/>
                <w:szCs w:val="22"/>
              </w:rPr>
              <w:t>(подпись)                  (расшифровка подписи)</w:t>
            </w:r>
          </w:p>
          <w:p w:rsidR="006D6917" w:rsidRPr="005E5D2B" w:rsidRDefault="006D6917" w:rsidP="006D691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6D6917" w:rsidRPr="005E5D2B" w:rsidRDefault="006D6917" w:rsidP="006D691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E5D2B">
              <w:rPr>
                <w:sz w:val="28"/>
                <w:szCs w:val="28"/>
              </w:rPr>
              <w:t>М.П.</w:t>
            </w:r>
          </w:p>
          <w:p w:rsidR="006D6917" w:rsidRPr="005E5D2B" w:rsidRDefault="006D6917" w:rsidP="006D6917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0" w:type="pct"/>
          </w:tcPr>
          <w:p w:rsidR="006D6917" w:rsidRPr="005E5D2B" w:rsidRDefault="006D6917" w:rsidP="006D69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5E5D2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Организация</w:t>
            </w:r>
            <w:r w:rsidRPr="005E5D2B">
              <w:rPr>
                <w:sz w:val="28"/>
                <w:szCs w:val="28"/>
              </w:rPr>
              <w:t>»</w:t>
            </w:r>
          </w:p>
          <w:p w:rsidR="006D6917" w:rsidRPr="005E5D2B" w:rsidRDefault="006D6917" w:rsidP="006D69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6D6917" w:rsidRPr="005E5D2B" w:rsidRDefault="006D6917" w:rsidP="006D691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E5D2B">
              <w:rPr>
                <w:sz w:val="28"/>
                <w:szCs w:val="28"/>
              </w:rPr>
              <w:t>Место нахождения</w:t>
            </w:r>
          </w:p>
          <w:p w:rsidR="006D6917" w:rsidRPr="005E5D2B" w:rsidRDefault="006D6917" w:rsidP="006D691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E5D2B">
              <w:rPr>
                <w:sz w:val="28"/>
                <w:szCs w:val="28"/>
              </w:rPr>
              <w:t>Банковские реквизиты</w:t>
            </w:r>
          </w:p>
          <w:p w:rsidR="006D6917" w:rsidRPr="005E5D2B" w:rsidRDefault="006D6917" w:rsidP="006D691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E5D2B">
              <w:rPr>
                <w:sz w:val="28"/>
                <w:szCs w:val="28"/>
              </w:rPr>
              <w:t>ИНН/КПП</w:t>
            </w:r>
          </w:p>
          <w:p w:rsidR="006D6917" w:rsidRPr="005E5D2B" w:rsidRDefault="006D6917" w:rsidP="006D691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E5D2B">
              <w:rPr>
                <w:sz w:val="28"/>
                <w:szCs w:val="28"/>
              </w:rPr>
              <w:t>БИК</w:t>
            </w:r>
          </w:p>
          <w:p w:rsidR="006D6917" w:rsidRPr="005E5D2B" w:rsidRDefault="006D6917" w:rsidP="006D691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E5D2B">
              <w:rPr>
                <w:sz w:val="28"/>
                <w:szCs w:val="28"/>
              </w:rPr>
              <w:t>р/счет</w:t>
            </w:r>
          </w:p>
          <w:p w:rsidR="006D6917" w:rsidRPr="005E5D2B" w:rsidRDefault="006D6917" w:rsidP="006D691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E5D2B">
              <w:rPr>
                <w:sz w:val="28"/>
                <w:szCs w:val="28"/>
              </w:rPr>
              <w:t>л/счет</w:t>
            </w:r>
          </w:p>
          <w:p w:rsidR="006D6917" w:rsidRPr="005E5D2B" w:rsidRDefault="006D6917" w:rsidP="006D691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E5D2B">
              <w:rPr>
                <w:sz w:val="28"/>
                <w:szCs w:val="28"/>
              </w:rPr>
              <w:t>ОКПО</w:t>
            </w:r>
          </w:p>
          <w:p w:rsidR="006D6917" w:rsidRPr="005E5D2B" w:rsidRDefault="006D6917" w:rsidP="006D691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E5D2B">
              <w:rPr>
                <w:sz w:val="28"/>
                <w:szCs w:val="28"/>
              </w:rPr>
              <w:t>ОКВЭД</w:t>
            </w:r>
          </w:p>
          <w:p w:rsidR="006D6917" w:rsidRPr="005E5D2B" w:rsidRDefault="006D6917" w:rsidP="006D6917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:rsidR="006D6917" w:rsidRPr="005E5D2B" w:rsidRDefault="006D6917" w:rsidP="006D691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6D6917" w:rsidRPr="005E5D2B" w:rsidRDefault="006D6917" w:rsidP="006D691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6D6917" w:rsidRPr="005E5D2B" w:rsidRDefault="006D6917" w:rsidP="006D691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6D6917" w:rsidRPr="005E5D2B" w:rsidRDefault="006D6917" w:rsidP="006D691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6D6917" w:rsidRPr="005E5D2B" w:rsidRDefault="006D6917" w:rsidP="006D691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E5D2B">
              <w:rPr>
                <w:sz w:val="28"/>
                <w:szCs w:val="28"/>
              </w:rPr>
              <w:t xml:space="preserve">Руководитель </w:t>
            </w:r>
          </w:p>
          <w:p w:rsidR="006D6917" w:rsidRPr="005E5D2B" w:rsidRDefault="006D6917" w:rsidP="006D691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6D6917" w:rsidRPr="005E5D2B" w:rsidRDefault="006D6917" w:rsidP="006D6917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5E5D2B">
              <w:rPr>
                <w:sz w:val="28"/>
                <w:szCs w:val="28"/>
              </w:rPr>
              <w:t>_______________ /________________/</w:t>
            </w:r>
          </w:p>
          <w:p w:rsidR="006D6917" w:rsidRPr="005E5D2B" w:rsidRDefault="006D6917" w:rsidP="006D6917">
            <w:pPr>
              <w:autoSpaceDE w:val="0"/>
              <w:autoSpaceDN w:val="0"/>
              <w:adjustRightInd w:val="0"/>
              <w:jc w:val="both"/>
              <w:outlineLvl w:val="1"/>
            </w:pPr>
            <w:r w:rsidRPr="005E5D2B">
              <w:rPr>
                <w:sz w:val="28"/>
                <w:szCs w:val="28"/>
              </w:rPr>
              <w:t xml:space="preserve">    </w:t>
            </w:r>
            <w:r w:rsidRPr="005E5D2B">
              <w:rPr>
                <w:sz w:val="22"/>
                <w:szCs w:val="22"/>
              </w:rPr>
              <w:t>(подпись)                  (расшифровка подписи)</w:t>
            </w:r>
          </w:p>
          <w:p w:rsidR="006D6917" w:rsidRPr="005E5D2B" w:rsidRDefault="006D6917" w:rsidP="006D6917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6D6917" w:rsidRPr="005E5D2B" w:rsidRDefault="006D6917" w:rsidP="006D6917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r w:rsidRPr="005E5D2B">
              <w:rPr>
                <w:sz w:val="28"/>
                <w:szCs w:val="28"/>
              </w:rPr>
              <w:t>М.П.</w:t>
            </w:r>
          </w:p>
        </w:tc>
      </w:tr>
    </w:tbl>
    <w:p w:rsidR="006D6917" w:rsidRDefault="006D6917" w:rsidP="00D3250A">
      <w:pPr>
        <w:ind w:left="4680"/>
        <w:jc w:val="center"/>
        <w:outlineLvl w:val="0"/>
        <w:rPr>
          <w:sz w:val="28"/>
          <w:szCs w:val="28"/>
        </w:rPr>
      </w:pPr>
    </w:p>
    <w:sectPr w:rsidR="006D6917" w:rsidSect="00D3250A">
      <w:pgSz w:w="11906" w:h="16838" w:code="9"/>
      <w:pgMar w:top="851" w:right="566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72"/>
    <w:rsid w:val="000063D3"/>
    <w:rsid w:val="00006D96"/>
    <w:rsid w:val="00010D35"/>
    <w:rsid w:val="00014B5D"/>
    <w:rsid w:val="00014ED8"/>
    <w:rsid w:val="0001542C"/>
    <w:rsid w:val="000155B0"/>
    <w:rsid w:val="000155FB"/>
    <w:rsid w:val="0002238E"/>
    <w:rsid w:val="00022DE8"/>
    <w:rsid w:val="00025BE7"/>
    <w:rsid w:val="00030072"/>
    <w:rsid w:val="0003169E"/>
    <w:rsid w:val="0003231A"/>
    <w:rsid w:val="0003705F"/>
    <w:rsid w:val="000406E7"/>
    <w:rsid w:val="00041A20"/>
    <w:rsid w:val="0004579D"/>
    <w:rsid w:val="00051BB9"/>
    <w:rsid w:val="000560DE"/>
    <w:rsid w:val="000579C4"/>
    <w:rsid w:val="000604E9"/>
    <w:rsid w:val="00066B43"/>
    <w:rsid w:val="00073798"/>
    <w:rsid w:val="000826D1"/>
    <w:rsid w:val="00082E49"/>
    <w:rsid w:val="00085019"/>
    <w:rsid w:val="000855A0"/>
    <w:rsid w:val="000930C7"/>
    <w:rsid w:val="00093542"/>
    <w:rsid w:val="000936AB"/>
    <w:rsid w:val="00094559"/>
    <w:rsid w:val="00095175"/>
    <w:rsid w:val="000962E3"/>
    <w:rsid w:val="000A118C"/>
    <w:rsid w:val="000A163B"/>
    <w:rsid w:val="000A5981"/>
    <w:rsid w:val="000A6B7E"/>
    <w:rsid w:val="000B08C2"/>
    <w:rsid w:val="000B434F"/>
    <w:rsid w:val="000B551F"/>
    <w:rsid w:val="000B5F7D"/>
    <w:rsid w:val="000B6431"/>
    <w:rsid w:val="000C0DEA"/>
    <w:rsid w:val="000C1316"/>
    <w:rsid w:val="000C4EAF"/>
    <w:rsid w:val="000C71F3"/>
    <w:rsid w:val="000D0154"/>
    <w:rsid w:val="000D3266"/>
    <w:rsid w:val="000D433D"/>
    <w:rsid w:val="000E071B"/>
    <w:rsid w:val="000E0981"/>
    <w:rsid w:val="000E0CF5"/>
    <w:rsid w:val="000E0D98"/>
    <w:rsid w:val="000E0E5A"/>
    <w:rsid w:val="000E5A1F"/>
    <w:rsid w:val="000F1F7D"/>
    <w:rsid w:val="000F397B"/>
    <w:rsid w:val="000F555C"/>
    <w:rsid w:val="000F6468"/>
    <w:rsid w:val="000F6999"/>
    <w:rsid w:val="0010631D"/>
    <w:rsid w:val="00106CA0"/>
    <w:rsid w:val="00115F4E"/>
    <w:rsid w:val="00121E3B"/>
    <w:rsid w:val="001227BD"/>
    <w:rsid w:val="00126AB2"/>
    <w:rsid w:val="00131D28"/>
    <w:rsid w:val="0013328C"/>
    <w:rsid w:val="00137908"/>
    <w:rsid w:val="00140587"/>
    <w:rsid w:val="00142879"/>
    <w:rsid w:val="0014381B"/>
    <w:rsid w:val="00153C99"/>
    <w:rsid w:val="00153F43"/>
    <w:rsid w:val="00155CCD"/>
    <w:rsid w:val="001565E0"/>
    <w:rsid w:val="00156744"/>
    <w:rsid w:val="00160BD0"/>
    <w:rsid w:val="0016106A"/>
    <w:rsid w:val="001637F9"/>
    <w:rsid w:val="00167C16"/>
    <w:rsid w:val="00170FBE"/>
    <w:rsid w:val="00173EE5"/>
    <w:rsid w:val="001755A8"/>
    <w:rsid w:val="0017606B"/>
    <w:rsid w:val="0018044C"/>
    <w:rsid w:val="00184050"/>
    <w:rsid w:val="00184170"/>
    <w:rsid w:val="001844C3"/>
    <w:rsid w:val="001854E2"/>
    <w:rsid w:val="00186FB9"/>
    <w:rsid w:val="001A1F54"/>
    <w:rsid w:val="001A20BB"/>
    <w:rsid w:val="001A531B"/>
    <w:rsid w:val="001A6900"/>
    <w:rsid w:val="001B025D"/>
    <w:rsid w:val="001B0522"/>
    <w:rsid w:val="001B112C"/>
    <w:rsid w:val="001B22B7"/>
    <w:rsid w:val="001B4539"/>
    <w:rsid w:val="001B4FC4"/>
    <w:rsid w:val="001B5E98"/>
    <w:rsid w:val="001C08B6"/>
    <w:rsid w:val="001C44AD"/>
    <w:rsid w:val="001C4EA5"/>
    <w:rsid w:val="001C62C0"/>
    <w:rsid w:val="001D1912"/>
    <w:rsid w:val="001D2859"/>
    <w:rsid w:val="001D2EEB"/>
    <w:rsid w:val="001D46FE"/>
    <w:rsid w:val="001D5D2B"/>
    <w:rsid w:val="001E0B75"/>
    <w:rsid w:val="001E5A9A"/>
    <w:rsid w:val="001E60E8"/>
    <w:rsid w:val="001F1FDC"/>
    <w:rsid w:val="00205214"/>
    <w:rsid w:val="00207CE5"/>
    <w:rsid w:val="0021004B"/>
    <w:rsid w:val="00212225"/>
    <w:rsid w:val="002131C3"/>
    <w:rsid w:val="0022060B"/>
    <w:rsid w:val="002258A5"/>
    <w:rsid w:val="00226BFF"/>
    <w:rsid w:val="00226FC4"/>
    <w:rsid w:val="002332F5"/>
    <w:rsid w:val="00233E37"/>
    <w:rsid w:val="002348D2"/>
    <w:rsid w:val="00237FD2"/>
    <w:rsid w:val="002410AC"/>
    <w:rsid w:val="00242E4C"/>
    <w:rsid w:val="00245A01"/>
    <w:rsid w:val="002569EB"/>
    <w:rsid w:val="00260710"/>
    <w:rsid w:val="00263062"/>
    <w:rsid w:val="00264946"/>
    <w:rsid w:val="00265CFA"/>
    <w:rsid w:val="00266B3E"/>
    <w:rsid w:val="0026708C"/>
    <w:rsid w:val="002747BF"/>
    <w:rsid w:val="00274B4C"/>
    <w:rsid w:val="00281414"/>
    <w:rsid w:val="002838C9"/>
    <w:rsid w:val="00283B5B"/>
    <w:rsid w:val="00285956"/>
    <w:rsid w:val="0029144E"/>
    <w:rsid w:val="00291BFF"/>
    <w:rsid w:val="002927A8"/>
    <w:rsid w:val="00292CD1"/>
    <w:rsid w:val="002937D8"/>
    <w:rsid w:val="00295267"/>
    <w:rsid w:val="00295B54"/>
    <w:rsid w:val="002A4C7B"/>
    <w:rsid w:val="002A51B6"/>
    <w:rsid w:val="002A6C58"/>
    <w:rsid w:val="002A724F"/>
    <w:rsid w:val="002B1DA0"/>
    <w:rsid w:val="002B2E87"/>
    <w:rsid w:val="002B3196"/>
    <w:rsid w:val="002B4F3A"/>
    <w:rsid w:val="002B6EE5"/>
    <w:rsid w:val="002C1B6C"/>
    <w:rsid w:val="002C33D7"/>
    <w:rsid w:val="002D0AD4"/>
    <w:rsid w:val="002D4E0F"/>
    <w:rsid w:val="002D766B"/>
    <w:rsid w:val="002E0609"/>
    <w:rsid w:val="002E5BFB"/>
    <w:rsid w:val="002E6BE4"/>
    <w:rsid w:val="002E7E62"/>
    <w:rsid w:val="002F0E41"/>
    <w:rsid w:val="002F0E4B"/>
    <w:rsid w:val="002F240C"/>
    <w:rsid w:val="002F3899"/>
    <w:rsid w:val="002F4036"/>
    <w:rsid w:val="003024EE"/>
    <w:rsid w:val="00302D85"/>
    <w:rsid w:val="00306463"/>
    <w:rsid w:val="00310DEA"/>
    <w:rsid w:val="00314129"/>
    <w:rsid w:val="00315AB6"/>
    <w:rsid w:val="00322A12"/>
    <w:rsid w:val="00323A94"/>
    <w:rsid w:val="00325A6B"/>
    <w:rsid w:val="00326856"/>
    <w:rsid w:val="003313C8"/>
    <w:rsid w:val="003313F4"/>
    <w:rsid w:val="003342F0"/>
    <w:rsid w:val="00335A8E"/>
    <w:rsid w:val="00336983"/>
    <w:rsid w:val="00342D23"/>
    <w:rsid w:val="00343191"/>
    <w:rsid w:val="00351C64"/>
    <w:rsid w:val="00354C88"/>
    <w:rsid w:val="00363D5B"/>
    <w:rsid w:val="00364A47"/>
    <w:rsid w:val="003667B6"/>
    <w:rsid w:val="00371FF6"/>
    <w:rsid w:val="003733F3"/>
    <w:rsid w:val="00377CAA"/>
    <w:rsid w:val="00380A4D"/>
    <w:rsid w:val="00382ED9"/>
    <w:rsid w:val="00390F9C"/>
    <w:rsid w:val="00392CCC"/>
    <w:rsid w:val="00392DD6"/>
    <w:rsid w:val="00395507"/>
    <w:rsid w:val="003A4461"/>
    <w:rsid w:val="003A708C"/>
    <w:rsid w:val="003B095C"/>
    <w:rsid w:val="003B542D"/>
    <w:rsid w:val="003C0AA6"/>
    <w:rsid w:val="003C67B4"/>
    <w:rsid w:val="003C7F44"/>
    <w:rsid w:val="003D14BF"/>
    <w:rsid w:val="003D3147"/>
    <w:rsid w:val="003D3213"/>
    <w:rsid w:val="003D63C0"/>
    <w:rsid w:val="003D6947"/>
    <w:rsid w:val="003E2CAE"/>
    <w:rsid w:val="003E44D0"/>
    <w:rsid w:val="003E5E6D"/>
    <w:rsid w:val="003E79FE"/>
    <w:rsid w:val="003E7A8A"/>
    <w:rsid w:val="003F1612"/>
    <w:rsid w:val="003F6B4B"/>
    <w:rsid w:val="003F6E31"/>
    <w:rsid w:val="004008FC"/>
    <w:rsid w:val="00401EA2"/>
    <w:rsid w:val="00407B96"/>
    <w:rsid w:val="00410708"/>
    <w:rsid w:val="00416127"/>
    <w:rsid w:val="00417709"/>
    <w:rsid w:val="00426CE6"/>
    <w:rsid w:val="00427390"/>
    <w:rsid w:val="00427FFA"/>
    <w:rsid w:val="00433A45"/>
    <w:rsid w:val="004352C0"/>
    <w:rsid w:val="00436A2D"/>
    <w:rsid w:val="00437283"/>
    <w:rsid w:val="004421FC"/>
    <w:rsid w:val="00447609"/>
    <w:rsid w:val="00452EB5"/>
    <w:rsid w:val="00453B47"/>
    <w:rsid w:val="00454876"/>
    <w:rsid w:val="00462322"/>
    <w:rsid w:val="00462BF1"/>
    <w:rsid w:val="004651F6"/>
    <w:rsid w:val="004724AA"/>
    <w:rsid w:val="00473B16"/>
    <w:rsid w:val="004810D9"/>
    <w:rsid w:val="0048264C"/>
    <w:rsid w:val="0048302A"/>
    <w:rsid w:val="0048434E"/>
    <w:rsid w:val="00484711"/>
    <w:rsid w:val="00485701"/>
    <w:rsid w:val="004873BF"/>
    <w:rsid w:val="0049470F"/>
    <w:rsid w:val="004A2832"/>
    <w:rsid w:val="004A31D8"/>
    <w:rsid w:val="004A46CE"/>
    <w:rsid w:val="004B162F"/>
    <w:rsid w:val="004B3295"/>
    <w:rsid w:val="004B3C68"/>
    <w:rsid w:val="004B7158"/>
    <w:rsid w:val="004C17C9"/>
    <w:rsid w:val="004C1ECF"/>
    <w:rsid w:val="004C27CE"/>
    <w:rsid w:val="004C7D8C"/>
    <w:rsid w:val="004D1819"/>
    <w:rsid w:val="004D4295"/>
    <w:rsid w:val="004D42F9"/>
    <w:rsid w:val="004E2E3A"/>
    <w:rsid w:val="004E4B59"/>
    <w:rsid w:val="004E5EFF"/>
    <w:rsid w:val="004F2546"/>
    <w:rsid w:val="004F25E6"/>
    <w:rsid w:val="004F6D3D"/>
    <w:rsid w:val="0050033A"/>
    <w:rsid w:val="00502CEE"/>
    <w:rsid w:val="00505C38"/>
    <w:rsid w:val="00506CEA"/>
    <w:rsid w:val="00507D72"/>
    <w:rsid w:val="005101AA"/>
    <w:rsid w:val="00513DB7"/>
    <w:rsid w:val="00515137"/>
    <w:rsid w:val="00515915"/>
    <w:rsid w:val="00516E3A"/>
    <w:rsid w:val="0052198A"/>
    <w:rsid w:val="00521FA6"/>
    <w:rsid w:val="00523DA2"/>
    <w:rsid w:val="0052489C"/>
    <w:rsid w:val="005328F0"/>
    <w:rsid w:val="0053795C"/>
    <w:rsid w:val="005431E7"/>
    <w:rsid w:val="005504DD"/>
    <w:rsid w:val="00551275"/>
    <w:rsid w:val="00551634"/>
    <w:rsid w:val="005549BF"/>
    <w:rsid w:val="00556DCF"/>
    <w:rsid w:val="00563102"/>
    <w:rsid w:val="00563390"/>
    <w:rsid w:val="00563CF1"/>
    <w:rsid w:val="00564515"/>
    <w:rsid w:val="00567ABB"/>
    <w:rsid w:val="0057046D"/>
    <w:rsid w:val="00573DF1"/>
    <w:rsid w:val="005753B0"/>
    <w:rsid w:val="005766C9"/>
    <w:rsid w:val="00576B7D"/>
    <w:rsid w:val="005815F1"/>
    <w:rsid w:val="00581C57"/>
    <w:rsid w:val="005917F5"/>
    <w:rsid w:val="005920F7"/>
    <w:rsid w:val="005A0F00"/>
    <w:rsid w:val="005B32CD"/>
    <w:rsid w:val="005B50D9"/>
    <w:rsid w:val="005B78FE"/>
    <w:rsid w:val="005C03E2"/>
    <w:rsid w:val="005C12D5"/>
    <w:rsid w:val="005C1E4C"/>
    <w:rsid w:val="005C23A1"/>
    <w:rsid w:val="005D206A"/>
    <w:rsid w:val="005D4FD0"/>
    <w:rsid w:val="005D764A"/>
    <w:rsid w:val="005D7E71"/>
    <w:rsid w:val="005E1397"/>
    <w:rsid w:val="005E628B"/>
    <w:rsid w:val="005F05F9"/>
    <w:rsid w:val="005F4932"/>
    <w:rsid w:val="005F7965"/>
    <w:rsid w:val="0060290F"/>
    <w:rsid w:val="0060496F"/>
    <w:rsid w:val="00605FD7"/>
    <w:rsid w:val="00606C58"/>
    <w:rsid w:val="0061247F"/>
    <w:rsid w:val="00613AC7"/>
    <w:rsid w:val="00621115"/>
    <w:rsid w:val="006251DD"/>
    <w:rsid w:val="00626F70"/>
    <w:rsid w:val="006301D4"/>
    <w:rsid w:val="00637703"/>
    <w:rsid w:val="0064142C"/>
    <w:rsid w:val="0064207C"/>
    <w:rsid w:val="006452F4"/>
    <w:rsid w:val="00652193"/>
    <w:rsid w:val="006528CA"/>
    <w:rsid w:val="00656785"/>
    <w:rsid w:val="00661DAC"/>
    <w:rsid w:val="00662629"/>
    <w:rsid w:val="00662F67"/>
    <w:rsid w:val="00673A61"/>
    <w:rsid w:val="00673EEA"/>
    <w:rsid w:val="00682133"/>
    <w:rsid w:val="006831BB"/>
    <w:rsid w:val="00690F97"/>
    <w:rsid w:val="00693EC7"/>
    <w:rsid w:val="006946C2"/>
    <w:rsid w:val="00694751"/>
    <w:rsid w:val="006955E9"/>
    <w:rsid w:val="006A2251"/>
    <w:rsid w:val="006A240E"/>
    <w:rsid w:val="006A6CFE"/>
    <w:rsid w:val="006A7EF5"/>
    <w:rsid w:val="006B67A3"/>
    <w:rsid w:val="006C3B11"/>
    <w:rsid w:val="006C4C93"/>
    <w:rsid w:val="006C56BC"/>
    <w:rsid w:val="006C6273"/>
    <w:rsid w:val="006C7DB9"/>
    <w:rsid w:val="006D1303"/>
    <w:rsid w:val="006D5EF0"/>
    <w:rsid w:val="006D5FBA"/>
    <w:rsid w:val="006D6917"/>
    <w:rsid w:val="006E0650"/>
    <w:rsid w:val="006E0D77"/>
    <w:rsid w:val="006E2000"/>
    <w:rsid w:val="00700D6D"/>
    <w:rsid w:val="00702257"/>
    <w:rsid w:val="0070348B"/>
    <w:rsid w:val="007054E6"/>
    <w:rsid w:val="00713D29"/>
    <w:rsid w:val="00715B8F"/>
    <w:rsid w:val="00720168"/>
    <w:rsid w:val="00720CFF"/>
    <w:rsid w:val="00723164"/>
    <w:rsid w:val="00730549"/>
    <w:rsid w:val="00731648"/>
    <w:rsid w:val="007325FD"/>
    <w:rsid w:val="007328BF"/>
    <w:rsid w:val="00733299"/>
    <w:rsid w:val="00740465"/>
    <w:rsid w:val="00746101"/>
    <w:rsid w:val="00746253"/>
    <w:rsid w:val="00750A9A"/>
    <w:rsid w:val="00752927"/>
    <w:rsid w:val="00752982"/>
    <w:rsid w:val="00755EA1"/>
    <w:rsid w:val="00763682"/>
    <w:rsid w:val="00765BF0"/>
    <w:rsid w:val="00766D78"/>
    <w:rsid w:val="00773EF9"/>
    <w:rsid w:val="0078114C"/>
    <w:rsid w:val="00782FD1"/>
    <w:rsid w:val="007839E2"/>
    <w:rsid w:val="00783D06"/>
    <w:rsid w:val="00783DCF"/>
    <w:rsid w:val="00790615"/>
    <w:rsid w:val="00790795"/>
    <w:rsid w:val="00792AC2"/>
    <w:rsid w:val="00796876"/>
    <w:rsid w:val="007A1B2B"/>
    <w:rsid w:val="007A1FAF"/>
    <w:rsid w:val="007A2D11"/>
    <w:rsid w:val="007B089C"/>
    <w:rsid w:val="007B6096"/>
    <w:rsid w:val="007C6245"/>
    <w:rsid w:val="007C6445"/>
    <w:rsid w:val="007D005A"/>
    <w:rsid w:val="007D0B37"/>
    <w:rsid w:val="007D1A0A"/>
    <w:rsid w:val="007D372D"/>
    <w:rsid w:val="007D39B2"/>
    <w:rsid w:val="007D3AF6"/>
    <w:rsid w:val="007D3CEF"/>
    <w:rsid w:val="007D715A"/>
    <w:rsid w:val="007F1346"/>
    <w:rsid w:val="007F14F8"/>
    <w:rsid w:val="007F156B"/>
    <w:rsid w:val="007F2275"/>
    <w:rsid w:val="007F2607"/>
    <w:rsid w:val="007F3906"/>
    <w:rsid w:val="007F6FE7"/>
    <w:rsid w:val="00802630"/>
    <w:rsid w:val="00802A6C"/>
    <w:rsid w:val="0080324B"/>
    <w:rsid w:val="00806D4C"/>
    <w:rsid w:val="00807D1A"/>
    <w:rsid w:val="008117CD"/>
    <w:rsid w:val="00812EEE"/>
    <w:rsid w:val="008211BE"/>
    <w:rsid w:val="0082145C"/>
    <w:rsid w:val="008216E0"/>
    <w:rsid w:val="00827053"/>
    <w:rsid w:val="008316F4"/>
    <w:rsid w:val="00833E50"/>
    <w:rsid w:val="008358D0"/>
    <w:rsid w:val="00836F0A"/>
    <w:rsid w:val="00840FCC"/>
    <w:rsid w:val="00841564"/>
    <w:rsid w:val="00847243"/>
    <w:rsid w:val="00851DF0"/>
    <w:rsid w:val="00855121"/>
    <w:rsid w:val="00863872"/>
    <w:rsid w:val="00864264"/>
    <w:rsid w:val="0087449C"/>
    <w:rsid w:val="00875C93"/>
    <w:rsid w:val="00886820"/>
    <w:rsid w:val="00886916"/>
    <w:rsid w:val="008909EB"/>
    <w:rsid w:val="00890A3B"/>
    <w:rsid w:val="00895E93"/>
    <w:rsid w:val="008A0D73"/>
    <w:rsid w:val="008A2D15"/>
    <w:rsid w:val="008B47C6"/>
    <w:rsid w:val="008C6888"/>
    <w:rsid w:val="008D290E"/>
    <w:rsid w:val="008E155D"/>
    <w:rsid w:val="008E5C7F"/>
    <w:rsid w:val="008E6BCB"/>
    <w:rsid w:val="008F0130"/>
    <w:rsid w:val="008F2C1B"/>
    <w:rsid w:val="008F3024"/>
    <w:rsid w:val="008F3C09"/>
    <w:rsid w:val="008F3CCE"/>
    <w:rsid w:val="008F7D46"/>
    <w:rsid w:val="0090340C"/>
    <w:rsid w:val="00906DFA"/>
    <w:rsid w:val="00907A11"/>
    <w:rsid w:val="00907A35"/>
    <w:rsid w:val="00915F73"/>
    <w:rsid w:val="00920102"/>
    <w:rsid w:val="00920524"/>
    <w:rsid w:val="009250EC"/>
    <w:rsid w:val="00932A17"/>
    <w:rsid w:val="009352F5"/>
    <w:rsid w:val="009423BF"/>
    <w:rsid w:val="00942871"/>
    <w:rsid w:val="00942BD0"/>
    <w:rsid w:val="00943072"/>
    <w:rsid w:val="009503CC"/>
    <w:rsid w:val="009530CC"/>
    <w:rsid w:val="00954C8B"/>
    <w:rsid w:val="00955E60"/>
    <w:rsid w:val="0096250B"/>
    <w:rsid w:val="00962712"/>
    <w:rsid w:val="009630C4"/>
    <w:rsid w:val="009632FC"/>
    <w:rsid w:val="009668B1"/>
    <w:rsid w:val="00971335"/>
    <w:rsid w:val="009729DD"/>
    <w:rsid w:val="009771A0"/>
    <w:rsid w:val="0098176C"/>
    <w:rsid w:val="00982DA2"/>
    <w:rsid w:val="00986C79"/>
    <w:rsid w:val="00993B7E"/>
    <w:rsid w:val="009A2307"/>
    <w:rsid w:val="009A293D"/>
    <w:rsid w:val="009A33A6"/>
    <w:rsid w:val="009B149C"/>
    <w:rsid w:val="009C03E2"/>
    <w:rsid w:val="009C1561"/>
    <w:rsid w:val="009C39A5"/>
    <w:rsid w:val="009C3C05"/>
    <w:rsid w:val="009C53D4"/>
    <w:rsid w:val="009D192B"/>
    <w:rsid w:val="009D64BB"/>
    <w:rsid w:val="009E19AA"/>
    <w:rsid w:val="009F1921"/>
    <w:rsid w:val="009F4FE7"/>
    <w:rsid w:val="009F5A72"/>
    <w:rsid w:val="009F6253"/>
    <w:rsid w:val="009F65A9"/>
    <w:rsid w:val="009F6B59"/>
    <w:rsid w:val="009F72F8"/>
    <w:rsid w:val="00A02986"/>
    <w:rsid w:val="00A04F49"/>
    <w:rsid w:val="00A04F50"/>
    <w:rsid w:val="00A10859"/>
    <w:rsid w:val="00A10AB3"/>
    <w:rsid w:val="00A1647B"/>
    <w:rsid w:val="00A16CC9"/>
    <w:rsid w:val="00A215FB"/>
    <w:rsid w:val="00A223CC"/>
    <w:rsid w:val="00A22E3F"/>
    <w:rsid w:val="00A23158"/>
    <w:rsid w:val="00A27D78"/>
    <w:rsid w:val="00A310C8"/>
    <w:rsid w:val="00A31671"/>
    <w:rsid w:val="00A357E4"/>
    <w:rsid w:val="00A359D1"/>
    <w:rsid w:val="00A402E8"/>
    <w:rsid w:val="00A41230"/>
    <w:rsid w:val="00A474B9"/>
    <w:rsid w:val="00A51222"/>
    <w:rsid w:val="00A54BF1"/>
    <w:rsid w:val="00A63EBB"/>
    <w:rsid w:val="00A67A69"/>
    <w:rsid w:val="00A75351"/>
    <w:rsid w:val="00A77676"/>
    <w:rsid w:val="00A77A6B"/>
    <w:rsid w:val="00A820F0"/>
    <w:rsid w:val="00A84EB3"/>
    <w:rsid w:val="00A85F75"/>
    <w:rsid w:val="00A8652A"/>
    <w:rsid w:val="00A92BD8"/>
    <w:rsid w:val="00A96789"/>
    <w:rsid w:val="00AA2ADE"/>
    <w:rsid w:val="00AA31F0"/>
    <w:rsid w:val="00AA4414"/>
    <w:rsid w:val="00AA62BF"/>
    <w:rsid w:val="00AA6395"/>
    <w:rsid w:val="00AA6613"/>
    <w:rsid w:val="00AB2F04"/>
    <w:rsid w:val="00AB5006"/>
    <w:rsid w:val="00AB542A"/>
    <w:rsid w:val="00AB7458"/>
    <w:rsid w:val="00AC146A"/>
    <w:rsid w:val="00AC2B96"/>
    <w:rsid w:val="00AC6070"/>
    <w:rsid w:val="00AC6170"/>
    <w:rsid w:val="00AC7CA7"/>
    <w:rsid w:val="00AD6C0F"/>
    <w:rsid w:val="00AE08BE"/>
    <w:rsid w:val="00AE52B5"/>
    <w:rsid w:val="00AE6F66"/>
    <w:rsid w:val="00AE7077"/>
    <w:rsid w:val="00AE7875"/>
    <w:rsid w:val="00B056AF"/>
    <w:rsid w:val="00B118F9"/>
    <w:rsid w:val="00B22E07"/>
    <w:rsid w:val="00B242EB"/>
    <w:rsid w:val="00B247CF"/>
    <w:rsid w:val="00B333D3"/>
    <w:rsid w:val="00B34580"/>
    <w:rsid w:val="00B35FAD"/>
    <w:rsid w:val="00B36750"/>
    <w:rsid w:val="00B36F57"/>
    <w:rsid w:val="00B372FF"/>
    <w:rsid w:val="00B3775B"/>
    <w:rsid w:val="00B428D9"/>
    <w:rsid w:val="00B43559"/>
    <w:rsid w:val="00B46971"/>
    <w:rsid w:val="00B52108"/>
    <w:rsid w:val="00B5331A"/>
    <w:rsid w:val="00B55108"/>
    <w:rsid w:val="00B5564F"/>
    <w:rsid w:val="00B56346"/>
    <w:rsid w:val="00B5686C"/>
    <w:rsid w:val="00B56F84"/>
    <w:rsid w:val="00B60ABB"/>
    <w:rsid w:val="00B6199B"/>
    <w:rsid w:val="00B62508"/>
    <w:rsid w:val="00B66CFC"/>
    <w:rsid w:val="00B700E1"/>
    <w:rsid w:val="00B70C6B"/>
    <w:rsid w:val="00B74048"/>
    <w:rsid w:val="00B76C5D"/>
    <w:rsid w:val="00B76D0B"/>
    <w:rsid w:val="00B77847"/>
    <w:rsid w:val="00B80CCF"/>
    <w:rsid w:val="00B810F0"/>
    <w:rsid w:val="00B81E2C"/>
    <w:rsid w:val="00B8236C"/>
    <w:rsid w:val="00B85EB5"/>
    <w:rsid w:val="00B9195E"/>
    <w:rsid w:val="00B91B46"/>
    <w:rsid w:val="00B93CC4"/>
    <w:rsid w:val="00B95269"/>
    <w:rsid w:val="00BA054B"/>
    <w:rsid w:val="00BA542D"/>
    <w:rsid w:val="00BA5CBE"/>
    <w:rsid w:val="00BB0CE8"/>
    <w:rsid w:val="00BB332B"/>
    <w:rsid w:val="00BB616A"/>
    <w:rsid w:val="00BB6434"/>
    <w:rsid w:val="00BC02C9"/>
    <w:rsid w:val="00BC05A9"/>
    <w:rsid w:val="00BC17DC"/>
    <w:rsid w:val="00BC1C2D"/>
    <w:rsid w:val="00BC2553"/>
    <w:rsid w:val="00BC7947"/>
    <w:rsid w:val="00BD076C"/>
    <w:rsid w:val="00BD1EDF"/>
    <w:rsid w:val="00BD4D98"/>
    <w:rsid w:val="00BD564E"/>
    <w:rsid w:val="00BE1B10"/>
    <w:rsid w:val="00BE20A3"/>
    <w:rsid w:val="00BE3AE5"/>
    <w:rsid w:val="00BE4D13"/>
    <w:rsid w:val="00BF2895"/>
    <w:rsid w:val="00BF42DE"/>
    <w:rsid w:val="00BF61AD"/>
    <w:rsid w:val="00C019E3"/>
    <w:rsid w:val="00C0282B"/>
    <w:rsid w:val="00C04977"/>
    <w:rsid w:val="00C051C3"/>
    <w:rsid w:val="00C059AB"/>
    <w:rsid w:val="00C0696D"/>
    <w:rsid w:val="00C10540"/>
    <w:rsid w:val="00C10C4B"/>
    <w:rsid w:val="00C12AE5"/>
    <w:rsid w:val="00C145C9"/>
    <w:rsid w:val="00C162EE"/>
    <w:rsid w:val="00C17F75"/>
    <w:rsid w:val="00C17FC8"/>
    <w:rsid w:val="00C2254F"/>
    <w:rsid w:val="00C26108"/>
    <w:rsid w:val="00C2639D"/>
    <w:rsid w:val="00C26A49"/>
    <w:rsid w:val="00C34858"/>
    <w:rsid w:val="00C35D1F"/>
    <w:rsid w:val="00C36BE9"/>
    <w:rsid w:val="00C3721A"/>
    <w:rsid w:val="00C379F6"/>
    <w:rsid w:val="00C40A83"/>
    <w:rsid w:val="00C432D4"/>
    <w:rsid w:val="00C475A6"/>
    <w:rsid w:val="00C47C02"/>
    <w:rsid w:val="00C53944"/>
    <w:rsid w:val="00C54888"/>
    <w:rsid w:val="00C54CF9"/>
    <w:rsid w:val="00C57523"/>
    <w:rsid w:val="00C61925"/>
    <w:rsid w:val="00C62D98"/>
    <w:rsid w:val="00C64CF3"/>
    <w:rsid w:val="00C67101"/>
    <w:rsid w:val="00C73A41"/>
    <w:rsid w:val="00C759EA"/>
    <w:rsid w:val="00C76935"/>
    <w:rsid w:val="00C77A70"/>
    <w:rsid w:val="00C835BF"/>
    <w:rsid w:val="00C95A35"/>
    <w:rsid w:val="00CA012C"/>
    <w:rsid w:val="00CA35BD"/>
    <w:rsid w:val="00CA51A2"/>
    <w:rsid w:val="00CA5735"/>
    <w:rsid w:val="00CA6697"/>
    <w:rsid w:val="00CB467E"/>
    <w:rsid w:val="00CB4D64"/>
    <w:rsid w:val="00CB770E"/>
    <w:rsid w:val="00CC07E9"/>
    <w:rsid w:val="00CC75CF"/>
    <w:rsid w:val="00CD21B7"/>
    <w:rsid w:val="00CD4182"/>
    <w:rsid w:val="00CE0B81"/>
    <w:rsid w:val="00CE40F8"/>
    <w:rsid w:val="00CE508C"/>
    <w:rsid w:val="00CF0AA4"/>
    <w:rsid w:val="00CF438D"/>
    <w:rsid w:val="00CF4DF0"/>
    <w:rsid w:val="00D00028"/>
    <w:rsid w:val="00D069AB"/>
    <w:rsid w:val="00D071BB"/>
    <w:rsid w:val="00D10B61"/>
    <w:rsid w:val="00D12C73"/>
    <w:rsid w:val="00D1634B"/>
    <w:rsid w:val="00D20854"/>
    <w:rsid w:val="00D21A79"/>
    <w:rsid w:val="00D258AE"/>
    <w:rsid w:val="00D26BB0"/>
    <w:rsid w:val="00D30187"/>
    <w:rsid w:val="00D31D0A"/>
    <w:rsid w:val="00D3250A"/>
    <w:rsid w:val="00D3324F"/>
    <w:rsid w:val="00D33A3C"/>
    <w:rsid w:val="00D3554A"/>
    <w:rsid w:val="00D43DC1"/>
    <w:rsid w:val="00D50786"/>
    <w:rsid w:val="00D521BD"/>
    <w:rsid w:val="00D5222F"/>
    <w:rsid w:val="00D52D73"/>
    <w:rsid w:val="00D5389C"/>
    <w:rsid w:val="00D54939"/>
    <w:rsid w:val="00D565F7"/>
    <w:rsid w:val="00D63DD1"/>
    <w:rsid w:val="00D72770"/>
    <w:rsid w:val="00D73560"/>
    <w:rsid w:val="00D73CEB"/>
    <w:rsid w:val="00D800DC"/>
    <w:rsid w:val="00D8048F"/>
    <w:rsid w:val="00D85CC3"/>
    <w:rsid w:val="00D8635A"/>
    <w:rsid w:val="00D86672"/>
    <w:rsid w:val="00D904BC"/>
    <w:rsid w:val="00D90646"/>
    <w:rsid w:val="00D93A4D"/>
    <w:rsid w:val="00D95138"/>
    <w:rsid w:val="00DA3204"/>
    <w:rsid w:val="00DA49F3"/>
    <w:rsid w:val="00DB4618"/>
    <w:rsid w:val="00DB56F5"/>
    <w:rsid w:val="00DB7FEA"/>
    <w:rsid w:val="00DC35EE"/>
    <w:rsid w:val="00DC59E9"/>
    <w:rsid w:val="00DC6B5C"/>
    <w:rsid w:val="00DC6C7B"/>
    <w:rsid w:val="00DD350E"/>
    <w:rsid w:val="00DD555B"/>
    <w:rsid w:val="00DD6CF7"/>
    <w:rsid w:val="00DD72AD"/>
    <w:rsid w:val="00DE0DBB"/>
    <w:rsid w:val="00DE4C46"/>
    <w:rsid w:val="00DE4D01"/>
    <w:rsid w:val="00DF335B"/>
    <w:rsid w:val="00DF34E2"/>
    <w:rsid w:val="00DF35E1"/>
    <w:rsid w:val="00DF3601"/>
    <w:rsid w:val="00DF7894"/>
    <w:rsid w:val="00E020D8"/>
    <w:rsid w:val="00E079F1"/>
    <w:rsid w:val="00E103D1"/>
    <w:rsid w:val="00E10AB6"/>
    <w:rsid w:val="00E12F12"/>
    <w:rsid w:val="00E153F5"/>
    <w:rsid w:val="00E15C31"/>
    <w:rsid w:val="00E20672"/>
    <w:rsid w:val="00E21A36"/>
    <w:rsid w:val="00E25842"/>
    <w:rsid w:val="00E30CAF"/>
    <w:rsid w:val="00E32380"/>
    <w:rsid w:val="00E440A9"/>
    <w:rsid w:val="00E4565F"/>
    <w:rsid w:val="00E512F8"/>
    <w:rsid w:val="00E51CD2"/>
    <w:rsid w:val="00E537F5"/>
    <w:rsid w:val="00E5411E"/>
    <w:rsid w:val="00E54E05"/>
    <w:rsid w:val="00E551F1"/>
    <w:rsid w:val="00E639EF"/>
    <w:rsid w:val="00E66742"/>
    <w:rsid w:val="00E67620"/>
    <w:rsid w:val="00E75895"/>
    <w:rsid w:val="00E75E1D"/>
    <w:rsid w:val="00E807AA"/>
    <w:rsid w:val="00E8114B"/>
    <w:rsid w:val="00E8115E"/>
    <w:rsid w:val="00E81B99"/>
    <w:rsid w:val="00E836D0"/>
    <w:rsid w:val="00E91903"/>
    <w:rsid w:val="00E92AFC"/>
    <w:rsid w:val="00E97CE4"/>
    <w:rsid w:val="00EA11A4"/>
    <w:rsid w:val="00EA5772"/>
    <w:rsid w:val="00EA5F4E"/>
    <w:rsid w:val="00EB21FB"/>
    <w:rsid w:val="00EB45EC"/>
    <w:rsid w:val="00EB4C3B"/>
    <w:rsid w:val="00EB5F3A"/>
    <w:rsid w:val="00EC3B3B"/>
    <w:rsid w:val="00EC557B"/>
    <w:rsid w:val="00ED1465"/>
    <w:rsid w:val="00ED72E0"/>
    <w:rsid w:val="00EE5699"/>
    <w:rsid w:val="00EE7064"/>
    <w:rsid w:val="00EF016C"/>
    <w:rsid w:val="00F00078"/>
    <w:rsid w:val="00F00EE1"/>
    <w:rsid w:val="00F03182"/>
    <w:rsid w:val="00F07A55"/>
    <w:rsid w:val="00F106B0"/>
    <w:rsid w:val="00F152B4"/>
    <w:rsid w:val="00F163AD"/>
    <w:rsid w:val="00F210C0"/>
    <w:rsid w:val="00F21ADC"/>
    <w:rsid w:val="00F32E71"/>
    <w:rsid w:val="00F34B0D"/>
    <w:rsid w:val="00F3568F"/>
    <w:rsid w:val="00F3793E"/>
    <w:rsid w:val="00F403FB"/>
    <w:rsid w:val="00F40828"/>
    <w:rsid w:val="00F45B16"/>
    <w:rsid w:val="00F50CF6"/>
    <w:rsid w:val="00F563C4"/>
    <w:rsid w:val="00F56C7C"/>
    <w:rsid w:val="00F57269"/>
    <w:rsid w:val="00F648D6"/>
    <w:rsid w:val="00F70839"/>
    <w:rsid w:val="00F76C7C"/>
    <w:rsid w:val="00F811C9"/>
    <w:rsid w:val="00F87CE9"/>
    <w:rsid w:val="00F91AD6"/>
    <w:rsid w:val="00FA17AD"/>
    <w:rsid w:val="00FA36AD"/>
    <w:rsid w:val="00FA38CA"/>
    <w:rsid w:val="00FA45D5"/>
    <w:rsid w:val="00FA7A94"/>
    <w:rsid w:val="00FA7FCD"/>
    <w:rsid w:val="00FB23C3"/>
    <w:rsid w:val="00FB3D2B"/>
    <w:rsid w:val="00FC1369"/>
    <w:rsid w:val="00FC4216"/>
    <w:rsid w:val="00FD447C"/>
    <w:rsid w:val="00FE05A5"/>
    <w:rsid w:val="00FE3810"/>
    <w:rsid w:val="00FE4F57"/>
    <w:rsid w:val="00FF26C1"/>
    <w:rsid w:val="00FF4EDA"/>
    <w:rsid w:val="00FF5AA7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6C0F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AD6C0F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6C0F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A7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F5A7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F5A7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D6C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6C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6C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3">
    <w:name w:val="О чем"/>
    <w:basedOn w:val="a"/>
    <w:rsid w:val="00AD6C0F"/>
    <w:pPr>
      <w:ind w:left="709"/>
    </w:pPr>
    <w:rPr>
      <w:rFonts w:ascii="Courier New" w:hAnsi="Courier New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D6C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C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32685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44">
    <w:name w:val="Font Style44"/>
    <w:basedOn w:val="a0"/>
    <w:uiPriority w:val="99"/>
    <w:rsid w:val="006D691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D764A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6C0F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AD6C0F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D6C0F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A7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F5A7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F5A7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D6C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6C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D6C0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3">
    <w:name w:val="О чем"/>
    <w:basedOn w:val="a"/>
    <w:rsid w:val="00AD6C0F"/>
    <w:pPr>
      <w:ind w:left="709"/>
    </w:pPr>
    <w:rPr>
      <w:rFonts w:ascii="Courier New" w:hAnsi="Courier New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D6C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C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32685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44">
    <w:name w:val="Font Style44"/>
    <w:basedOn w:val="a0"/>
    <w:uiPriority w:val="99"/>
    <w:rsid w:val="006D691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D764A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9209;fld=134;dst=100015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5681;fld=134;dst=101992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9209;fld=134;dst=100015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227D0A83D6A649B80AB2AD60B6FED3" ma:contentTypeVersion="0" ma:contentTypeDescription="Создание документа." ma:contentTypeScope="" ma:versionID="c01ba44b7c41cea13901d2d6037bc8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E0A68D-C9A0-40C5-85D0-FA6D90AC1E35}"/>
</file>

<file path=customXml/itemProps2.xml><?xml version="1.0" encoding="utf-8"?>
<ds:datastoreItem xmlns:ds="http://schemas.openxmlformats.org/officeDocument/2006/customXml" ds:itemID="{A8923C11-4C13-4D02-9634-A220123E4FF0}"/>
</file>

<file path=customXml/itemProps3.xml><?xml version="1.0" encoding="utf-8"?>
<ds:datastoreItem xmlns:ds="http://schemas.openxmlformats.org/officeDocument/2006/customXml" ds:itemID="{19E6FD9D-92B0-4854-81AC-056E260F8736}"/>
</file>

<file path=customXml/itemProps4.xml><?xml version="1.0" encoding="utf-8"?>
<ds:datastoreItem xmlns:ds="http://schemas.openxmlformats.org/officeDocument/2006/customXml" ds:itemID="{C47171F9-5FC2-4E8B-AAE2-26B943DC3B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2668</Words>
  <Characters>15209</Characters>
  <Application>Microsoft Office Word</Application>
  <DocSecurity>4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Капустина Надежда Сергеевна</dc:creator>
  <cp:lastModifiedBy>knv</cp:lastModifiedBy>
  <cp:revision>2</cp:revision>
  <cp:lastPrinted>2012-07-03T06:07:00Z</cp:lastPrinted>
  <dcterms:created xsi:type="dcterms:W3CDTF">2014-06-02T08:44:00Z</dcterms:created>
  <dcterms:modified xsi:type="dcterms:W3CDTF">2014-06-02T08:44:00Z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0x01010055227D0A83D6A649B80AB2AD60B6FED3</vt:lpwstr>
  </property>
</Properties>
</file>